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74047" w14:textId="77777777" w:rsidR="002B649A" w:rsidRPr="00F72539" w:rsidRDefault="002B649A" w:rsidP="002B649A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PRÓ</w:t>
      </w:r>
      <w:r w:rsidR="00FF0519" w:rsidRPr="00F72539">
        <w:rPr>
          <w:rFonts w:cs="Times New Roman"/>
          <w:b/>
          <w:sz w:val="22"/>
        </w:rPr>
        <w:t>-REITORIA ACADÊMICA</w:t>
      </w:r>
    </w:p>
    <w:p w14:paraId="77F9DCE0" w14:textId="0E1B452C" w:rsidR="00FF0519" w:rsidRPr="00F72539" w:rsidRDefault="00FF0519" w:rsidP="002B649A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 xml:space="preserve">CURSO DE </w:t>
      </w:r>
      <w:r w:rsidR="002411D2" w:rsidRPr="00F72539">
        <w:rPr>
          <w:rFonts w:cs="Times New Roman"/>
          <w:b/>
          <w:sz w:val="22"/>
        </w:rPr>
        <w:t>FISIOTERAPIA</w:t>
      </w:r>
    </w:p>
    <w:p w14:paraId="619EF31C" w14:textId="77777777" w:rsidR="00883056" w:rsidRPr="00F72539" w:rsidRDefault="00883056" w:rsidP="002B649A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479B6B98" w14:textId="726D4322" w:rsidR="00FF0519" w:rsidRPr="00F72539" w:rsidRDefault="00FF0519" w:rsidP="002B649A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MATRIZ</w:t>
      </w:r>
      <w:r w:rsidR="006B6FD0" w:rsidRPr="00F72539">
        <w:rPr>
          <w:rFonts w:cs="Times New Roman"/>
          <w:b/>
          <w:sz w:val="22"/>
        </w:rPr>
        <w:t xml:space="preserve"> CURRICULAR</w:t>
      </w:r>
      <w:r w:rsidRPr="00F72539">
        <w:rPr>
          <w:rFonts w:cs="Times New Roman"/>
          <w:b/>
          <w:sz w:val="22"/>
        </w:rPr>
        <w:t xml:space="preserve"> 202</w:t>
      </w:r>
      <w:r w:rsidR="006A0DD7">
        <w:rPr>
          <w:rFonts w:cs="Times New Roman"/>
          <w:b/>
          <w:sz w:val="22"/>
        </w:rPr>
        <w:t>6</w:t>
      </w:r>
      <w:r w:rsidR="00D30C51" w:rsidRPr="00F72539">
        <w:rPr>
          <w:rFonts w:cs="Times New Roman"/>
          <w:b/>
          <w:sz w:val="22"/>
        </w:rPr>
        <w:t>.1</w:t>
      </w:r>
    </w:p>
    <w:p w14:paraId="1F96B04E" w14:textId="77777777" w:rsidR="00883056" w:rsidRPr="00F72539" w:rsidRDefault="00883056" w:rsidP="002B649A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0E0C0431" w14:textId="2C0038FB" w:rsidR="00FF0519" w:rsidRPr="00F72539" w:rsidRDefault="00253467" w:rsidP="002B649A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1°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19118158" w14:textId="77777777" w:rsidTr="00471515"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7E0988B7" w14:textId="6A958C80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bookmarkStart w:id="0" w:name="_Hlk104475665"/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4ECEC82B" w14:textId="4465BBC0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DE204D7" w14:textId="7974F7EA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2E0A98A" w14:textId="1CF1B493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59C94B7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313B9BB0" w14:textId="3301F318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56D08D6C" w14:textId="27F6F727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19CE43F3" w14:textId="33A3CD20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730EA1" w:rsidRPr="00F72539" w14:paraId="5F97D7D6" w14:textId="77777777" w:rsidTr="00471515">
        <w:tc>
          <w:tcPr>
            <w:tcW w:w="486" w:type="dxa"/>
          </w:tcPr>
          <w:p w14:paraId="4F9BCC0F" w14:textId="77777777" w:rsidR="00730EA1" w:rsidRPr="00F72539" w:rsidRDefault="00730EA1" w:rsidP="00730EA1">
            <w:pPr>
              <w:jc w:val="both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bottom"/>
          </w:tcPr>
          <w:p w14:paraId="26F0330B" w14:textId="40E55360" w:rsidR="00730EA1" w:rsidRPr="00174426" w:rsidRDefault="00730EA1" w:rsidP="00730EA1">
            <w:pPr>
              <w:jc w:val="both"/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Anatom</w:t>
            </w:r>
            <w:r w:rsidR="00555EC7" w:rsidRPr="00174426">
              <w:rPr>
                <w:rFonts w:cs="Times New Roman"/>
                <w:sz w:val="22"/>
              </w:rPr>
              <w:t xml:space="preserve">ofisiologia </w:t>
            </w:r>
            <w:r w:rsidRPr="00174426">
              <w:rPr>
                <w:rFonts w:cs="Times New Roman"/>
                <w:sz w:val="22"/>
              </w:rPr>
              <w:t>do Sistema Locomotor</w:t>
            </w:r>
          </w:p>
        </w:tc>
        <w:tc>
          <w:tcPr>
            <w:tcW w:w="993" w:type="dxa"/>
            <w:vAlign w:val="center"/>
          </w:tcPr>
          <w:p w14:paraId="67E2ED6F" w14:textId="77777777" w:rsidR="00730EA1" w:rsidRPr="00F72539" w:rsidRDefault="00730EA1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07BB9D42" w14:textId="77777777" w:rsidR="00730EA1" w:rsidRPr="00F72539" w:rsidRDefault="00730EA1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438CAFF6" w14:textId="21FA0819" w:rsidR="00730EA1" w:rsidRPr="00F72539" w:rsidRDefault="002638E0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0747590C" w14:textId="101575FC" w:rsidR="00730EA1" w:rsidRPr="00F72539" w:rsidRDefault="002638E0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572FCB51" w14:textId="77777777" w:rsidR="00730EA1" w:rsidRPr="00F72539" w:rsidRDefault="00730EA1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730EA1" w:rsidRPr="00F72539" w14:paraId="487FE0CA" w14:textId="77777777" w:rsidTr="00471515">
        <w:tc>
          <w:tcPr>
            <w:tcW w:w="486" w:type="dxa"/>
          </w:tcPr>
          <w:p w14:paraId="5F401EC8" w14:textId="77777777" w:rsidR="00730EA1" w:rsidRPr="00F72539" w:rsidRDefault="00730EA1" w:rsidP="00730EA1">
            <w:pPr>
              <w:jc w:val="both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02</w:t>
            </w:r>
          </w:p>
        </w:tc>
        <w:tc>
          <w:tcPr>
            <w:tcW w:w="4612" w:type="dxa"/>
            <w:vAlign w:val="bottom"/>
          </w:tcPr>
          <w:p w14:paraId="39E9CA07" w14:textId="77777777" w:rsidR="00730EA1" w:rsidRPr="00174426" w:rsidRDefault="00730EA1" w:rsidP="00730EA1">
            <w:pPr>
              <w:jc w:val="both"/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Biologia Celular e Molecular</w:t>
            </w:r>
          </w:p>
        </w:tc>
        <w:tc>
          <w:tcPr>
            <w:tcW w:w="993" w:type="dxa"/>
            <w:vAlign w:val="center"/>
          </w:tcPr>
          <w:p w14:paraId="58F8538C" w14:textId="225C024A" w:rsidR="00730EA1" w:rsidRPr="00F72539" w:rsidRDefault="002638E0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9A9F601" w14:textId="3ED09E22" w:rsidR="00730EA1" w:rsidRPr="00F72539" w:rsidRDefault="002638E0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184F5D88" w14:textId="644F629B" w:rsidR="00730EA1" w:rsidRPr="00F72539" w:rsidRDefault="002638E0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37C3E3BA" w14:textId="77777777" w:rsidR="00730EA1" w:rsidRPr="00F72539" w:rsidRDefault="00AF7030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71042EAF" w14:textId="77777777" w:rsidR="00730EA1" w:rsidRPr="00F72539" w:rsidRDefault="00730EA1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730EA1" w:rsidRPr="00F72539" w14:paraId="193F4B6E" w14:textId="77777777" w:rsidTr="00471515">
        <w:tc>
          <w:tcPr>
            <w:tcW w:w="486" w:type="dxa"/>
          </w:tcPr>
          <w:p w14:paraId="07904642" w14:textId="54CACA86" w:rsidR="00730EA1" w:rsidRPr="00F72539" w:rsidRDefault="00E90CF0" w:rsidP="00730EA1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03</w:t>
            </w:r>
          </w:p>
        </w:tc>
        <w:tc>
          <w:tcPr>
            <w:tcW w:w="4612" w:type="dxa"/>
            <w:vAlign w:val="bottom"/>
          </w:tcPr>
          <w:p w14:paraId="44E40CB8" w14:textId="59AB2506" w:rsidR="00730EA1" w:rsidRPr="00174426" w:rsidRDefault="00106410" w:rsidP="00730EA1">
            <w:pPr>
              <w:jc w:val="both"/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Cinesiologia e bi</w:t>
            </w:r>
            <w:r w:rsidR="00694096" w:rsidRPr="00174426">
              <w:rPr>
                <w:rFonts w:cs="Times New Roman"/>
                <w:sz w:val="22"/>
              </w:rPr>
              <w:t>omecânica</w:t>
            </w:r>
          </w:p>
        </w:tc>
        <w:tc>
          <w:tcPr>
            <w:tcW w:w="993" w:type="dxa"/>
            <w:vAlign w:val="center"/>
          </w:tcPr>
          <w:p w14:paraId="7BC8D844" w14:textId="3C03065C" w:rsidR="00730EA1" w:rsidRPr="00F72539" w:rsidRDefault="00694096" w:rsidP="007209A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631D9858" w14:textId="691B5629" w:rsidR="00730EA1" w:rsidRPr="00F72539" w:rsidRDefault="00694096" w:rsidP="007209A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016A5AB0" w14:textId="418BF5FE" w:rsidR="00730EA1" w:rsidRPr="00F72539" w:rsidRDefault="002638E0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6825C8EF" w14:textId="3AE2BBB3" w:rsidR="00730EA1" w:rsidRPr="00F72539" w:rsidRDefault="00694096" w:rsidP="007209A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C9A5F1B" w14:textId="77777777" w:rsidR="00730EA1" w:rsidRPr="00F72539" w:rsidRDefault="00730EA1" w:rsidP="007209A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694096" w:rsidRPr="00F72539" w14:paraId="160BAC94" w14:textId="77777777" w:rsidTr="00F7200B">
        <w:tc>
          <w:tcPr>
            <w:tcW w:w="486" w:type="dxa"/>
            <w:vAlign w:val="center"/>
          </w:tcPr>
          <w:p w14:paraId="368E639B" w14:textId="4E60CA3C" w:rsidR="00694096" w:rsidRDefault="00694096" w:rsidP="0069409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center"/>
          </w:tcPr>
          <w:p w14:paraId="0F90023C" w14:textId="17977EB5" w:rsidR="00694096" w:rsidRPr="00174426" w:rsidRDefault="00694096" w:rsidP="00694096">
            <w:pPr>
              <w:jc w:val="both"/>
              <w:rPr>
                <w:rFonts w:cs="Times New Roman"/>
                <w:sz w:val="22"/>
              </w:rPr>
            </w:pPr>
            <w:proofErr w:type="spellStart"/>
            <w:r w:rsidRPr="00174426">
              <w:rPr>
                <w:rFonts w:cs="Times New Roman"/>
                <w:sz w:val="22"/>
              </w:rPr>
              <w:t>DCExt</w:t>
            </w:r>
            <w:proofErr w:type="spellEnd"/>
            <w:r w:rsidRPr="00174426">
              <w:rPr>
                <w:rFonts w:cs="Times New Roman"/>
                <w:sz w:val="22"/>
              </w:rPr>
              <w:t xml:space="preserve">. - Fisioterapia Baseada em </w:t>
            </w:r>
            <w:proofErr w:type="gramStart"/>
            <w:r w:rsidRPr="00174426">
              <w:rPr>
                <w:rFonts w:cs="Times New Roman"/>
                <w:sz w:val="22"/>
              </w:rPr>
              <w:t>Evidencias</w:t>
            </w:r>
            <w:proofErr w:type="gramEnd"/>
            <w:r w:rsidRPr="00174426">
              <w:rPr>
                <w:rFonts w:cs="Times New Roman"/>
                <w:sz w:val="22"/>
              </w:rPr>
              <w:t xml:space="preserve"> I – História da Fisioterapia</w:t>
            </w:r>
          </w:p>
        </w:tc>
        <w:tc>
          <w:tcPr>
            <w:tcW w:w="993" w:type="dxa"/>
            <w:vAlign w:val="center"/>
          </w:tcPr>
          <w:p w14:paraId="22B271DE" w14:textId="29E49EDA" w:rsidR="00694096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910EF3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2C722B9" w14:textId="42AED468" w:rsidR="00694096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910EF3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1C8BDB37" w14:textId="481770FF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910EF3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3C6595D0" w14:textId="4656D0F6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910EF3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20311552" w14:textId="0B9B3D8B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910EF3">
              <w:rPr>
                <w:rFonts w:cs="Times New Roman"/>
                <w:sz w:val="22"/>
              </w:rPr>
              <w:t>40</w:t>
            </w:r>
          </w:p>
        </w:tc>
      </w:tr>
      <w:tr w:rsidR="00694096" w:rsidRPr="00F72539" w14:paraId="51CBF319" w14:textId="77777777" w:rsidTr="00F7200B">
        <w:tc>
          <w:tcPr>
            <w:tcW w:w="486" w:type="dxa"/>
            <w:vAlign w:val="center"/>
          </w:tcPr>
          <w:p w14:paraId="6D88B485" w14:textId="687D4D16" w:rsidR="00694096" w:rsidRDefault="00694096" w:rsidP="0069409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05</w:t>
            </w:r>
          </w:p>
        </w:tc>
        <w:tc>
          <w:tcPr>
            <w:tcW w:w="4612" w:type="dxa"/>
            <w:vAlign w:val="center"/>
          </w:tcPr>
          <w:p w14:paraId="308256DE" w14:textId="32CB1122" w:rsidR="00694096" w:rsidRPr="00174426" w:rsidRDefault="00694096" w:rsidP="00694096">
            <w:pPr>
              <w:jc w:val="both"/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Genética</w:t>
            </w:r>
          </w:p>
        </w:tc>
        <w:tc>
          <w:tcPr>
            <w:tcW w:w="993" w:type="dxa"/>
            <w:vAlign w:val="center"/>
          </w:tcPr>
          <w:p w14:paraId="134B4291" w14:textId="079D5799" w:rsidR="00694096" w:rsidRPr="00910EF3" w:rsidRDefault="00694096" w:rsidP="006940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94565D4" w14:textId="3A3639D0" w:rsidR="00694096" w:rsidRPr="00910EF3" w:rsidRDefault="00694096" w:rsidP="006940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066055DA" w14:textId="4D54A100" w:rsidR="00694096" w:rsidRPr="00910EF3" w:rsidRDefault="00694096" w:rsidP="006940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38CA4BE3" w14:textId="2993B9D0" w:rsidR="00694096" w:rsidRPr="00910EF3" w:rsidRDefault="00694096" w:rsidP="006940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43CE0614" w14:textId="77777777" w:rsidR="00694096" w:rsidRPr="00910EF3" w:rsidRDefault="00694096" w:rsidP="0069409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694096" w:rsidRPr="00F72539" w14:paraId="2D678FAC" w14:textId="77777777" w:rsidTr="00471515">
        <w:tc>
          <w:tcPr>
            <w:tcW w:w="486" w:type="dxa"/>
          </w:tcPr>
          <w:p w14:paraId="2C3D6C6A" w14:textId="25C82841" w:rsidR="00694096" w:rsidRPr="00F72539" w:rsidRDefault="00694096" w:rsidP="0069409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</w:p>
        </w:tc>
        <w:tc>
          <w:tcPr>
            <w:tcW w:w="4612" w:type="dxa"/>
            <w:vAlign w:val="bottom"/>
          </w:tcPr>
          <w:p w14:paraId="4B74F3DA" w14:textId="1C186F44" w:rsidR="00694096" w:rsidRPr="00174426" w:rsidRDefault="00694096" w:rsidP="00694096">
            <w:pPr>
              <w:jc w:val="both"/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Parasitologia</w:t>
            </w:r>
          </w:p>
        </w:tc>
        <w:tc>
          <w:tcPr>
            <w:tcW w:w="993" w:type="dxa"/>
            <w:vAlign w:val="center"/>
          </w:tcPr>
          <w:p w14:paraId="60BBC7C3" w14:textId="4281BF6F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EEB6E51" w14:textId="3168EA5D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48F3D12C" w14:textId="20F3CA81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4CAC6438" w14:textId="65546A2A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0C8D8D04" w14:textId="77777777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694096" w:rsidRPr="00F72539" w14:paraId="65189B18" w14:textId="77777777" w:rsidTr="00471515">
        <w:tc>
          <w:tcPr>
            <w:tcW w:w="486" w:type="dxa"/>
          </w:tcPr>
          <w:p w14:paraId="78FF7C51" w14:textId="73405F85" w:rsidR="00694096" w:rsidRPr="00F72539" w:rsidRDefault="00694096" w:rsidP="0069409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07</w:t>
            </w:r>
          </w:p>
        </w:tc>
        <w:tc>
          <w:tcPr>
            <w:tcW w:w="4612" w:type="dxa"/>
            <w:vAlign w:val="bottom"/>
          </w:tcPr>
          <w:p w14:paraId="7C513086" w14:textId="77777777" w:rsidR="00694096" w:rsidRPr="00174426" w:rsidRDefault="00694096" w:rsidP="00694096">
            <w:pPr>
              <w:jc w:val="both"/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Suporte Básico de Vida</w:t>
            </w:r>
          </w:p>
        </w:tc>
        <w:tc>
          <w:tcPr>
            <w:tcW w:w="993" w:type="dxa"/>
            <w:vAlign w:val="center"/>
          </w:tcPr>
          <w:p w14:paraId="51BF83AF" w14:textId="77777777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3B2BA5EB" w14:textId="77777777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1488FDF1" w14:textId="7EDE4DC9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6682CAA9" w14:textId="156C82B0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42A59381" w14:textId="77777777" w:rsidR="00694096" w:rsidRPr="00F72539" w:rsidRDefault="00694096" w:rsidP="0069409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694096" w:rsidRPr="00F72539" w14:paraId="182B1BF3" w14:textId="77777777" w:rsidTr="00471515">
        <w:tc>
          <w:tcPr>
            <w:tcW w:w="5098" w:type="dxa"/>
            <w:gridSpan w:val="2"/>
            <w:vAlign w:val="center"/>
          </w:tcPr>
          <w:p w14:paraId="1DA77CC1" w14:textId="47CB7886" w:rsidR="00694096" w:rsidRPr="00F72539" w:rsidRDefault="00694096" w:rsidP="00694096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3D69B448" w14:textId="1F3F9284" w:rsidR="00694096" w:rsidRPr="00F72539" w:rsidRDefault="00694096" w:rsidP="0069409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60</w:t>
            </w:r>
          </w:p>
        </w:tc>
        <w:tc>
          <w:tcPr>
            <w:tcW w:w="992" w:type="dxa"/>
            <w:vAlign w:val="center"/>
          </w:tcPr>
          <w:p w14:paraId="1B360287" w14:textId="31213921" w:rsidR="00694096" w:rsidRPr="00F72539" w:rsidRDefault="00694096" w:rsidP="00694096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60</w:t>
            </w:r>
          </w:p>
        </w:tc>
        <w:tc>
          <w:tcPr>
            <w:tcW w:w="1134" w:type="dxa"/>
            <w:vAlign w:val="center"/>
          </w:tcPr>
          <w:p w14:paraId="020BBCC1" w14:textId="34FEA18D" w:rsidR="00694096" w:rsidRPr="00F72539" w:rsidRDefault="00694096" w:rsidP="00694096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1754E513" w14:textId="39840EB6" w:rsidR="00694096" w:rsidRPr="00F72539" w:rsidRDefault="00694096" w:rsidP="00694096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120</w:t>
            </w:r>
          </w:p>
        </w:tc>
        <w:tc>
          <w:tcPr>
            <w:tcW w:w="763" w:type="dxa"/>
            <w:vAlign w:val="center"/>
          </w:tcPr>
          <w:p w14:paraId="2EE4BCC8" w14:textId="029DF522" w:rsidR="00694096" w:rsidRPr="00F72539" w:rsidRDefault="00694096" w:rsidP="00694096">
            <w:pPr>
              <w:jc w:val="center"/>
              <w:rPr>
                <w:rFonts w:cs="Times New Roman"/>
                <w:color w:val="FF0000"/>
                <w:sz w:val="22"/>
              </w:rPr>
            </w:pPr>
            <w:r>
              <w:rPr>
                <w:rFonts w:cs="Times New Roman"/>
                <w:b/>
                <w:sz w:val="22"/>
              </w:rPr>
              <w:t>280</w:t>
            </w:r>
          </w:p>
        </w:tc>
      </w:tr>
      <w:tr w:rsidR="00694096" w:rsidRPr="00F72539" w14:paraId="352EC6F7" w14:textId="77777777" w:rsidTr="00471515">
        <w:tc>
          <w:tcPr>
            <w:tcW w:w="5098" w:type="dxa"/>
            <w:gridSpan w:val="2"/>
            <w:vAlign w:val="center"/>
          </w:tcPr>
          <w:p w14:paraId="12255228" w14:textId="694AAB04" w:rsidR="00694096" w:rsidRPr="00F72539" w:rsidRDefault="00694096" w:rsidP="00694096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Atividades Complementares</w:t>
            </w:r>
          </w:p>
        </w:tc>
        <w:tc>
          <w:tcPr>
            <w:tcW w:w="4530" w:type="dxa"/>
            <w:gridSpan w:val="5"/>
          </w:tcPr>
          <w:p w14:paraId="3CCD908A" w14:textId="0FEA69DB" w:rsidR="00694096" w:rsidRPr="00F72539" w:rsidRDefault="00694096" w:rsidP="0069409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</w:tr>
      <w:tr w:rsidR="00694096" w:rsidRPr="00F72539" w14:paraId="3A61DD70" w14:textId="77777777" w:rsidTr="00471515">
        <w:tc>
          <w:tcPr>
            <w:tcW w:w="5098" w:type="dxa"/>
            <w:gridSpan w:val="2"/>
            <w:vAlign w:val="center"/>
          </w:tcPr>
          <w:p w14:paraId="5E93BA7C" w14:textId="4F7612B6" w:rsidR="00694096" w:rsidRPr="00F72539" w:rsidRDefault="00694096" w:rsidP="00694096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64660F32" w14:textId="5868639A" w:rsidR="00694096" w:rsidRPr="00F72539" w:rsidRDefault="00694096" w:rsidP="00694096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290</w:t>
            </w:r>
          </w:p>
        </w:tc>
      </w:tr>
      <w:bookmarkEnd w:id="0"/>
    </w:tbl>
    <w:p w14:paraId="6DE8AF40" w14:textId="77777777" w:rsidR="00883056" w:rsidRPr="00F72539" w:rsidRDefault="00883056" w:rsidP="00AE0682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5778D738" w14:textId="679583A8" w:rsidR="00AE0682" w:rsidRPr="00F72539" w:rsidRDefault="00AE0682" w:rsidP="00AE0682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2°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0D6108C3" w14:textId="77777777" w:rsidTr="00471515"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51E56EC3" w14:textId="381DAB61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69D70C7F" w14:textId="10A96628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A076649" w14:textId="76A6FD7D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8EBEBEB" w14:textId="61AEBD0F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3F9E312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1C2B4E93" w14:textId="0489136B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44721A52" w14:textId="262255A3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6868891D" w14:textId="33A020DB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AF7030" w:rsidRPr="00F72539" w14:paraId="5D4F98E5" w14:textId="77777777" w:rsidTr="00471515">
        <w:tc>
          <w:tcPr>
            <w:tcW w:w="486" w:type="dxa"/>
            <w:vAlign w:val="center"/>
          </w:tcPr>
          <w:p w14:paraId="5E99D18B" w14:textId="77777777" w:rsidR="00AF7030" w:rsidRPr="00F72539" w:rsidRDefault="00AF7030" w:rsidP="00D30C51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bottom"/>
          </w:tcPr>
          <w:p w14:paraId="4E089DE2" w14:textId="2D5B9FE3" w:rsidR="00AF7030" w:rsidRPr="00174426" w:rsidRDefault="00AF7030" w:rsidP="00AF7030">
            <w:pPr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Anatomofisiologia do</w:t>
            </w:r>
            <w:r w:rsidR="00555EC7" w:rsidRPr="00174426">
              <w:rPr>
                <w:rFonts w:cs="Times New Roman"/>
                <w:sz w:val="22"/>
              </w:rPr>
              <w:t>s</w:t>
            </w:r>
            <w:r w:rsidRPr="00174426">
              <w:rPr>
                <w:rFonts w:cs="Times New Roman"/>
                <w:sz w:val="22"/>
              </w:rPr>
              <w:t xml:space="preserve"> Sistema</w:t>
            </w:r>
            <w:r w:rsidR="00555EC7" w:rsidRPr="00174426">
              <w:rPr>
                <w:rFonts w:cs="Times New Roman"/>
                <w:sz w:val="22"/>
              </w:rPr>
              <w:t>s</w:t>
            </w:r>
            <w:r w:rsidRPr="00174426">
              <w:rPr>
                <w:rFonts w:cs="Times New Roman"/>
                <w:sz w:val="22"/>
              </w:rPr>
              <w:t xml:space="preserve"> Cardiovascular e Respiratório </w:t>
            </w:r>
          </w:p>
        </w:tc>
        <w:tc>
          <w:tcPr>
            <w:tcW w:w="993" w:type="dxa"/>
            <w:vAlign w:val="center"/>
          </w:tcPr>
          <w:p w14:paraId="3B9DBF84" w14:textId="77777777" w:rsidR="00AF7030" w:rsidRPr="00F72539" w:rsidRDefault="00AF7030" w:rsidP="00D30C51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2DC911AE" w14:textId="77777777" w:rsidR="00AF7030" w:rsidRPr="00F72539" w:rsidRDefault="00AF7030" w:rsidP="00D30C51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15B81B2D" w14:textId="152C169C" w:rsidR="00AF7030" w:rsidRPr="00F72539" w:rsidRDefault="0044616A" w:rsidP="00D30C51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52F75474" w14:textId="576C106C" w:rsidR="00AF7030" w:rsidRPr="00F72539" w:rsidRDefault="0044616A" w:rsidP="00D30C51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56FCE70" w14:textId="77777777" w:rsidR="00AF7030" w:rsidRPr="00F72539" w:rsidRDefault="00AF7030" w:rsidP="00D30C51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261165" w:rsidRPr="00F72539" w14:paraId="6E381847" w14:textId="77777777" w:rsidTr="00471515">
        <w:tc>
          <w:tcPr>
            <w:tcW w:w="486" w:type="dxa"/>
            <w:vAlign w:val="center"/>
          </w:tcPr>
          <w:p w14:paraId="550B82CB" w14:textId="4A452B24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4612" w:type="dxa"/>
            <w:vAlign w:val="bottom"/>
          </w:tcPr>
          <w:p w14:paraId="35A59BE9" w14:textId="13314499" w:rsidR="00261165" w:rsidRPr="00174426" w:rsidRDefault="00261165" w:rsidP="00261165">
            <w:pPr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Bioestatística</w:t>
            </w:r>
          </w:p>
        </w:tc>
        <w:tc>
          <w:tcPr>
            <w:tcW w:w="993" w:type="dxa"/>
            <w:vAlign w:val="center"/>
          </w:tcPr>
          <w:p w14:paraId="2D5AFE48" w14:textId="642164CA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6D9D252" w14:textId="702496F6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3D66562D" w14:textId="46C045B1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1A04D3A4" w14:textId="593E678C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46380582" w14:textId="4A17544E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261165" w:rsidRPr="00F72539" w14:paraId="591ADD5C" w14:textId="77777777" w:rsidTr="00471515">
        <w:tc>
          <w:tcPr>
            <w:tcW w:w="486" w:type="dxa"/>
            <w:vAlign w:val="center"/>
          </w:tcPr>
          <w:p w14:paraId="51A96CEC" w14:textId="1B407B7C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</w:t>
            </w: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4612" w:type="dxa"/>
            <w:vAlign w:val="bottom"/>
          </w:tcPr>
          <w:p w14:paraId="6BC46A81" w14:textId="77777777" w:rsidR="00261165" w:rsidRPr="00174426" w:rsidRDefault="00261165" w:rsidP="00261165">
            <w:pPr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 xml:space="preserve">Bioquímica </w:t>
            </w:r>
          </w:p>
        </w:tc>
        <w:tc>
          <w:tcPr>
            <w:tcW w:w="993" w:type="dxa"/>
            <w:vAlign w:val="center"/>
          </w:tcPr>
          <w:p w14:paraId="6936CFB8" w14:textId="77777777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76CBC598" w14:textId="77777777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02684CD0" w14:textId="231B573A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76576CF3" w14:textId="67BEF073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12FB98A0" w14:textId="77777777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261165" w:rsidRPr="00F72539" w14:paraId="5D6E2A3A" w14:textId="77777777" w:rsidTr="00471515">
        <w:tc>
          <w:tcPr>
            <w:tcW w:w="486" w:type="dxa"/>
            <w:vAlign w:val="center"/>
          </w:tcPr>
          <w:p w14:paraId="226EB667" w14:textId="64634A63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bottom"/>
          </w:tcPr>
          <w:p w14:paraId="0C585DD2" w14:textId="3C23DE32" w:rsidR="00261165" w:rsidRPr="00174426" w:rsidRDefault="00261165" w:rsidP="00261165">
            <w:pPr>
              <w:rPr>
                <w:rFonts w:cs="Times New Roman"/>
                <w:sz w:val="22"/>
              </w:rPr>
            </w:pPr>
            <w:proofErr w:type="spellStart"/>
            <w:r w:rsidRPr="00174426">
              <w:rPr>
                <w:rFonts w:cs="Times New Roman"/>
                <w:sz w:val="22"/>
              </w:rPr>
              <w:t>DCExt</w:t>
            </w:r>
            <w:proofErr w:type="spellEnd"/>
            <w:r w:rsidRPr="00174426">
              <w:rPr>
                <w:rFonts w:cs="Times New Roman"/>
                <w:sz w:val="22"/>
              </w:rPr>
              <w:t xml:space="preserve">. - Fisioterapia Baseada em </w:t>
            </w:r>
            <w:proofErr w:type="gramStart"/>
            <w:r w:rsidRPr="00174426">
              <w:rPr>
                <w:rFonts w:cs="Times New Roman"/>
                <w:sz w:val="22"/>
              </w:rPr>
              <w:t>Evidencias</w:t>
            </w:r>
            <w:proofErr w:type="gramEnd"/>
            <w:r w:rsidRPr="00174426">
              <w:rPr>
                <w:rFonts w:cs="Times New Roman"/>
                <w:sz w:val="22"/>
              </w:rPr>
              <w:t xml:space="preserve"> II –atenção primária</w:t>
            </w:r>
          </w:p>
        </w:tc>
        <w:tc>
          <w:tcPr>
            <w:tcW w:w="993" w:type="dxa"/>
            <w:vAlign w:val="center"/>
          </w:tcPr>
          <w:p w14:paraId="3513F0F2" w14:textId="470FEB6C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AC606D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90F3B78" w14:textId="48C75E1C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AC606D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38695657" w14:textId="237223C7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AC606D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3C222916" w14:textId="6CD34755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AC606D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58F16E6" w14:textId="00647102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AC606D">
              <w:rPr>
                <w:rFonts w:cs="Times New Roman"/>
                <w:sz w:val="22"/>
              </w:rPr>
              <w:t>40</w:t>
            </w:r>
          </w:p>
        </w:tc>
      </w:tr>
      <w:tr w:rsidR="00261165" w:rsidRPr="00F72539" w14:paraId="5B77FB62" w14:textId="77777777" w:rsidTr="00471515">
        <w:tc>
          <w:tcPr>
            <w:tcW w:w="486" w:type="dxa"/>
            <w:vAlign w:val="center"/>
          </w:tcPr>
          <w:p w14:paraId="10A6F3D5" w14:textId="67B6E764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05</w:t>
            </w:r>
          </w:p>
        </w:tc>
        <w:tc>
          <w:tcPr>
            <w:tcW w:w="4612" w:type="dxa"/>
            <w:vAlign w:val="bottom"/>
          </w:tcPr>
          <w:p w14:paraId="6FE4E866" w14:textId="2A0F983B" w:rsidR="00261165" w:rsidRPr="00174426" w:rsidRDefault="00261165" w:rsidP="00261165">
            <w:pPr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Fisioterapia em Movimento I</w:t>
            </w:r>
          </w:p>
        </w:tc>
        <w:tc>
          <w:tcPr>
            <w:tcW w:w="993" w:type="dxa"/>
            <w:vAlign w:val="center"/>
          </w:tcPr>
          <w:p w14:paraId="3BB48FD5" w14:textId="334FD6C4" w:rsidR="00261165" w:rsidRPr="00AC606D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18FEC51C" w14:textId="18EEF40C" w:rsidR="00261165" w:rsidRPr="00AC606D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00DC77C7" w14:textId="221537D8" w:rsidR="00261165" w:rsidRPr="00AC606D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24EBAE0A" w14:textId="230C17E3" w:rsidR="00261165" w:rsidRPr="00AC606D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0807793" w14:textId="21FD1EB5" w:rsidR="00261165" w:rsidRPr="00AC606D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261165" w:rsidRPr="00F72539" w14:paraId="72B49F6B" w14:textId="77777777" w:rsidTr="00471515">
        <w:tc>
          <w:tcPr>
            <w:tcW w:w="486" w:type="dxa"/>
            <w:vAlign w:val="center"/>
          </w:tcPr>
          <w:p w14:paraId="76AAE4D7" w14:textId="2A1E160D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</w:p>
        </w:tc>
        <w:tc>
          <w:tcPr>
            <w:tcW w:w="4612" w:type="dxa"/>
            <w:vAlign w:val="bottom"/>
          </w:tcPr>
          <w:p w14:paraId="151A04D1" w14:textId="649E189B" w:rsidR="00261165" w:rsidRPr="00174426" w:rsidRDefault="00261165" w:rsidP="00261165">
            <w:pPr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Histofisiologia</w:t>
            </w:r>
            <w:r w:rsidR="00F7200B" w:rsidRPr="00174426">
              <w:rPr>
                <w:rFonts w:cs="Times New Roman"/>
                <w:sz w:val="22"/>
              </w:rPr>
              <w:t xml:space="preserve"> </w:t>
            </w:r>
            <w:proofErr w:type="gramStart"/>
            <w:r w:rsidR="00F7200B" w:rsidRPr="00174426">
              <w:rPr>
                <w:rFonts w:cs="Times New Roman"/>
                <w:sz w:val="22"/>
              </w:rPr>
              <w:t xml:space="preserve">Geral </w:t>
            </w:r>
            <w:r w:rsidRPr="00174426">
              <w:rPr>
                <w:rFonts w:cs="Times New Roman"/>
                <w:sz w:val="22"/>
              </w:rPr>
              <w:t xml:space="preserve"> e</w:t>
            </w:r>
            <w:proofErr w:type="gramEnd"/>
            <w:r w:rsidRPr="00174426">
              <w:rPr>
                <w:rFonts w:cs="Times New Roman"/>
                <w:sz w:val="22"/>
              </w:rPr>
              <w:t xml:space="preserve"> </w:t>
            </w:r>
            <w:r w:rsidR="00F7200B" w:rsidRPr="00174426">
              <w:rPr>
                <w:rFonts w:cs="Times New Roman"/>
                <w:sz w:val="22"/>
              </w:rPr>
              <w:t>E</w:t>
            </w:r>
            <w:r w:rsidRPr="00174426">
              <w:rPr>
                <w:rFonts w:cs="Times New Roman"/>
                <w:sz w:val="22"/>
              </w:rPr>
              <w:t>mbriologia</w:t>
            </w:r>
          </w:p>
        </w:tc>
        <w:tc>
          <w:tcPr>
            <w:tcW w:w="993" w:type="dxa"/>
            <w:vAlign w:val="center"/>
          </w:tcPr>
          <w:p w14:paraId="22379161" w14:textId="77777777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48D10CB5" w14:textId="77777777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16E146C3" w14:textId="6AEE11AD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5B64537F" w14:textId="4A29103C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32E412DE" w14:textId="77777777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261165" w:rsidRPr="00F72539" w14:paraId="30CCCB4B" w14:textId="77777777" w:rsidTr="00471515">
        <w:tc>
          <w:tcPr>
            <w:tcW w:w="486" w:type="dxa"/>
            <w:vAlign w:val="center"/>
          </w:tcPr>
          <w:p w14:paraId="4CB47017" w14:textId="538269AA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07</w:t>
            </w:r>
          </w:p>
        </w:tc>
        <w:tc>
          <w:tcPr>
            <w:tcW w:w="4612" w:type="dxa"/>
            <w:vAlign w:val="bottom"/>
          </w:tcPr>
          <w:p w14:paraId="413CFD3E" w14:textId="7470EDFF" w:rsidR="00261165" w:rsidRPr="00174426" w:rsidRDefault="00261165" w:rsidP="00261165">
            <w:pPr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Imunologia</w:t>
            </w:r>
          </w:p>
        </w:tc>
        <w:tc>
          <w:tcPr>
            <w:tcW w:w="993" w:type="dxa"/>
            <w:vAlign w:val="center"/>
          </w:tcPr>
          <w:p w14:paraId="5BCC1A06" w14:textId="2B6743A1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00F449A" w14:textId="339A31DC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24C79B6B" w14:textId="3D778B81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18A218B0" w14:textId="2E2FB1C0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1D99CFFC" w14:textId="76C2DD13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261165" w:rsidRPr="00F72539" w14:paraId="2D7355A8" w14:textId="77777777" w:rsidTr="00471515">
        <w:tc>
          <w:tcPr>
            <w:tcW w:w="486" w:type="dxa"/>
            <w:vAlign w:val="center"/>
          </w:tcPr>
          <w:p w14:paraId="1654C4BC" w14:textId="398EAE77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08</w:t>
            </w:r>
          </w:p>
        </w:tc>
        <w:tc>
          <w:tcPr>
            <w:tcW w:w="4612" w:type="dxa"/>
            <w:vAlign w:val="bottom"/>
          </w:tcPr>
          <w:p w14:paraId="4D0C1353" w14:textId="3957CEDE" w:rsidR="00261165" w:rsidRPr="00174426" w:rsidRDefault="00261165" w:rsidP="00261165">
            <w:pPr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Microbiologia</w:t>
            </w:r>
          </w:p>
        </w:tc>
        <w:tc>
          <w:tcPr>
            <w:tcW w:w="993" w:type="dxa"/>
            <w:vAlign w:val="center"/>
          </w:tcPr>
          <w:p w14:paraId="634E2560" w14:textId="63F89CDE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7FCC5FE" w14:textId="412E8985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47446D40" w14:textId="2B006A68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27201122" w14:textId="5C952080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143E19E0" w14:textId="77777777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261165" w:rsidRPr="00F72539" w14:paraId="1A5904B4" w14:textId="77777777" w:rsidTr="00471515">
        <w:tc>
          <w:tcPr>
            <w:tcW w:w="5098" w:type="dxa"/>
            <w:gridSpan w:val="2"/>
            <w:vAlign w:val="center"/>
          </w:tcPr>
          <w:p w14:paraId="204ED3C5" w14:textId="4E403B35" w:rsidR="00261165" w:rsidRPr="00F72539" w:rsidRDefault="00261165" w:rsidP="00261165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0B1EE07F" w14:textId="6A1C169D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80</w:t>
            </w:r>
          </w:p>
        </w:tc>
        <w:tc>
          <w:tcPr>
            <w:tcW w:w="992" w:type="dxa"/>
            <w:vAlign w:val="center"/>
          </w:tcPr>
          <w:p w14:paraId="3A9716E5" w14:textId="0E3D685B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80</w:t>
            </w:r>
          </w:p>
        </w:tc>
        <w:tc>
          <w:tcPr>
            <w:tcW w:w="1134" w:type="dxa"/>
            <w:vAlign w:val="center"/>
          </w:tcPr>
          <w:p w14:paraId="51560FDB" w14:textId="3ED76D66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6DAB1507" w14:textId="3D16F70F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120</w:t>
            </w:r>
          </w:p>
        </w:tc>
        <w:tc>
          <w:tcPr>
            <w:tcW w:w="763" w:type="dxa"/>
            <w:vAlign w:val="center"/>
          </w:tcPr>
          <w:p w14:paraId="5752B0E4" w14:textId="4E6A0BA6" w:rsidR="00261165" w:rsidRPr="00F72539" w:rsidRDefault="00261165" w:rsidP="0026116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320</w:t>
            </w:r>
          </w:p>
        </w:tc>
      </w:tr>
      <w:tr w:rsidR="00261165" w:rsidRPr="00F72539" w14:paraId="17886866" w14:textId="77777777" w:rsidTr="00471515">
        <w:tc>
          <w:tcPr>
            <w:tcW w:w="5098" w:type="dxa"/>
            <w:gridSpan w:val="2"/>
            <w:vAlign w:val="center"/>
          </w:tcPr>
          <w:p w14:paraId="31380A66" w14:textId="39163226" w:rsidR="00261165" w:rsidRPr="00F72539" w:rsidRDefault="00261165" w:rsidP="00261165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Atividades Complementares</w:t>
            </w:r>
          </w:p>
        </w:tc>
        <w:tc>
          <w:tcPr>
            <w:tcW w:w="4530" w:type="dxa"/>
            <w:gridSpan w:val="5"/>
          </w:tcPr>
          <w:p w14:paraId="4DF3A832" w14:textId="65FC9608" w:rsidR="00261165" w:rsidRPr="00F72539" w:rsidRDefault="00261165" w:rsidP="0026116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</w:tr>
      <w:tr w:rsidR="00261165" w:rsidRPr="00F72539" w14:paraId="750DFA54" w14:textId="77777777" w:rsidTr="00471515">
        <w:tc>
          <w:tcPr>
            <w:tcW w:w="5098" w:type="dxa"/>
            <w:gridSpan w:val="2"/>
            <w:vAlign w:val="center"/>
          </w:tcPr>
          <w:p w14:paraId="6719C98C" w14:textId="331DC0A9" w:rsidR="00261165" w:rsidRPr="00F72539" w:rsidRDefault="00261165" w:rsidP="00261165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6355FE69" w14:textId="4D5F26EA" w:rsidR="00261165" w:rsidRPr="00F72539" w:rsidRDefault="00261165" w:rsidP="0026116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330</w:t>
            </w:r>
          </w:p>
        </w:tc>
      </w:tr>
    </w:tbl>
    <w:p w14:paraId="34494FD8" w14:textId="77777777" w:rsidR="002B649A" w:rsidRPr="00F72539" w:rsidRDefault="002B649A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7B88D786" w14:textId="6F51D046" w:rsidR="00AE0682" w:rsidRPr="00F72539" w:rsidRDefault="00AE0682" w:rsidP="00AE0682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3°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1C6A75F6" w14:textId="77777777" w:rsidTr="00471515"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4BC12983" w14:textId="649207CE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4C626DEA" w14:textId="791673E4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71F965A" w14:textId="6E702AC5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1D7ED90" w14:textId="2422E5AD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E14F11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4F4B98CB" w14:textId="7CA31A23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223177E5" w14:textId="4F775973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5ED13EFE" w14:textId="54BF5F63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C12ECB" w:rsidRPr="00F72539" w14:paraId="04F9A2C5" w14:textId="77777777" w:rsidTr="00471515">
        <w:tc>
          <w:tcPr>
            <w:tcW w:w="486" w:type="dxa"/>
            <w:vAlign w:val="center"/>
          </w:tcPr>
          <w:p w14:paraId="3B3C101F" w14:textId="77777777" w:rsidR="00C12ECB" w:rsidRPr="00F72539" w:rsidRDefault="00C12ECB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bottom"/>
          </w:tcPr>
          <w:p w14:paraId="0A43401E" w14:textId="262126EB" w:rsidR="00C12ECB" w:rsidRPr="00F72539" w:rsidRDefault="00C12ECB" w:rsidP="00C12ECB">
            <w:pPr>
              <w:rPr>
                <w:rFonts w:cs="Times New Roman"/>
                <w:color w:val="000000"/>
                <w:sz w:val="22"/>
              </w:rPr>
            </w:pPr>
            <w:r w:rsidRPr="00F72539">
              <w:rPr>
                <w:rFonts w:cs="Times New Roman"/>
                <w:sz w:val="22"/>
              </w:rPr>
              <w:t>Anatomofisiologia dos Sistemas Digestório, Reprodutor</w:t>
            </w:r>
            <w:r w:rsidR="00555EC7">
              <w:rPr>
                <w:rFonts w:cs="Times New Roman"/>
                <w:sz w:val="22"/>
              </w:rPr>
              <w:t xml:space="preserve">, </w:t>
            </w:r>
            <w:r w:rsidRPr="00F72539">
              <w:rPr>
                <w:rFonts w:cs="Times New Roman"/>
                <w:sz w:val="22"/>
              </w:rPr>
              <w:t xml:space="preserve">Urinário </w:t>
            </w:r>
            <w:r w:rsidR="00555EC7">
              <w:rPr>
                <w:rFonts w:cs="Times New Roman"/>
                <w:sz w:val="22"/>
              </w:rPr>
              <w:t>e Tegumentar</w:t>
            </w:r>
          </w:p>
        </w:tc>
        <w:tc>
          <w:tcPr>
            <w:tcW w:w="993" w:type="dxa"/>
            <w:vAlign w:val="center"/>
          </w:tcPr>
          <w:p w14:paraId="50FF83FB" w14:textId="77777777" w:rsidR="00C12ECB" w:rsidRPr="00F72539" w:rsidRDefault="00C12ECB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75772027" w14:textId="77777777" w:rsidR="00C12ECB" w:rsidRPr="00F72539" w:rsidRDefault="00C12ECB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76196E8D" w14:textId="7FAE8BC6" w:rsidR="00C12ECB" w:rsidRPr="00F72539" w:rsidRDefault="00980768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48B31720" w14:textId="4EDDF688" w:rsidR="00C12ECB" w:rsidRPr="00F72539" w:rsidRDefault="00980768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198B02DD" w14:textId="77777777" w:rsidR="00C12ECB" w:rsidRPr="00F72539" w:rsidRDefault="00C12ECB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C12ECB" w:rsidRPr="00F72539" w14:paraId="081AC600" w14:textId="77777777" w:rsidTr="00471515">
        <w:tc>
          <w:tcPr>
            <w:tcW w:w="486" w:type="dxa"/>
            <w:vAlign w:val="center"/>
          </w:tcPr>
          <w:p w14:paraId="77E601CE" w14:textId="77777777" w:rsidR="00C12ECB" w:rsidRPr="00F72539" w:rsidRDefault="00C12ECB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02</w:t>
            </w:r>
          </w:p>
        </w:tc>
        <w:tc>
          <w:tcPr>
            <w:tcW w:w="4612" w:type="dxa"/>
            <w:vAlign w:val="bottom"/>
          </w:tcPr>
          <w:p w14:paraId="4DE03C6A" w14:textId="77777777" w:rsidR="00C12ECB" w:rsidRPr="00F72539" w:rsidRDefault="00C12ECB" w:rsidP="00C12ECB">
            <w:pPr>
              <w:rPr>
                <w:rFonts w:cs="Times New Roman"/>
                <w:color w:val="000000"/>
                <w:sz w:val="22"/>
              </w:rPr>
            </w:pPr>
            <w:r w:rsidRPr="00F72539">
              <w:rPr>
                <w:rFonts w:cs="Times New Roman"/>
                <w:color w:val="000000"/>
                <w:sz w:val="22"/>
              </w:rPr>
              <w:t xml:space="preserve">Biofísica  </w:t>
            </w:r>
          </w:p>
        </w:tc>
        <w:tc>
          <w:tcPr>
            <w:tcW w:w="993" w:type="dxa"/>
            <w:vAlign w:val="center"/>
          </w:tcPr>
          <w:p w14:paraId="2E7A7CA9" w14:textId="5D06CAFD" w:rsidR="00C12ECB" w:rsidRPr="00F72539" w:rsidRDefault="00980768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2C0D242E" w14:textId="5F594B67" w:rsidR="00C12ECB" w:rsidRPr="00F72539" w:rsidRDefault="00980768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0F31C8D0" w14:textId="66353791" w:rsidR="00C12ECB" w:rsidRPr="00F72539" w:rsidRDefault="00980768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03F18DB6" w14:textId="77777777" w:rsidR="00C12ECB" w:rsidRPr="00F72539" w:rsidRDefault="00C12ECB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64D630CB" w14:textId="77777777" w:rsidR="00C12ECB" w:rsidRPr="00F72539" w:rsidRDefault="00C12ECB" w:rsidP="0088305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F7200B" w:rsidRPr="00F72539" w14:paraId="765E894C" w14:textId="77777777" w:rsidTr="00471515">
        <w:tc>
          <w:tcPr>
            <w:tcW w:w="486" w:type="dxa"/>
            <w:vAlign w:val="center"/>
          </w:tcPr>
          <w:p w14:paraId="2FD8F2A8" w14:textId="4DAE2264" w:rsidR="00F7200B" w:rsidRPr="00F72539" w:rsidRDefault="003A4772" w:rsidP="00F7200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03</w:t>
            </w:r>
          </w:p>
        </w:tc>
        <w:tc>
          <w:tcPr>
            <w:tcW w:w="4612" w:type="dxa"/>
            <w:vAlign w:val="bottom"/>
          </w:tcPr>
          <w:p w14:paraId="30E1F657" w14:textId="5FC57B39" w:rsidR="00F7200B" w:rsidRPr="00F72539" w:rsidRDefault="00F7200B" w:rsidP="00F7200B">
            <w:pPr>
              <w:rPr>
                <w:rFonts w:cs="Times New Roman"/>
                <w:color w:val="000000"/>
                <w:sz w:val="22"/>
              </w:rPr>
            </w:pPr>
            <w:proofErr w:type="spellStart"/>
            <w:r w:rsidRPr="00CC3D11">
              <w:rPr>
                <w:rFonts w:cs="Times New Roman"/>
                <w:sz w:val="22"/>
              </w:rPr>
              <w:t>DCExt</w:t>
            </w:r>
            <w:proofErr w:type="spellEnd"/>
            <w:r w:rsidRPr="00CC3D11">
              <w:rPr>
                <w:rFonts w:cs="Times New Roman"/>
                <w:sz w:val="22"/>
              </w:rPr>
              <w:t>. - Fisioterapia Baseada em Evidências III</w:t>
            </w:r>
            <w:r>
              <w:rPr>
                <w:rFonts w:cs="Times New Roman"/>
                <w:sz w:val="22"/>
              </w:rPr>
              <w:t xml:space="preserve"> – atenção secundária</w:t>
            </w:r>
          </w:p>
        </w:tc>
        <w:tc>
          <w:tcPr>
            <w:tcW w:w="993" w:type="dxa"/>
            <w:vAlign w:val="center"/>
          </w:tcPr>
          <w:p w14:paraId="67B4433E" w14:textId="3615254E" w:rsidR="00F7200B" w:rsidRPr="00F72539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98480FC" w14:textId="6444F4E1" w:rsidR="00F7200B" w:rsidRPr="00F72539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3B5506C2" w14:textId="447349E2" w:rsidR="00F7200B" w:rsidRPr="00F72539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47F117B1" w14:textId="15E63D65" w:rsidR="00F7200B" w:rsidRPr="00F72539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726CBA1" w14:textId="3CCDFA72" w:rsidR="00F7200B" w:rsidRPr="00F72539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40</w:t>
            </w:r>
          </w:p>
        </w:tc>
      </w:tr>
      <w:tr w:rsidR="00F7200B" w:rsidRPr="00F72539" w14:paraId="694A13E1" w14:textId="77777777" w:rsidTr="00471515">
        <w:tc>
          <w:tcPr>
            <w:tcW w:w="486" w:type="dxa"/>
            <w:vAlign w:val="center"/>
          </w:tcPr>
          <w:p w14:paraId="6700B8F1" w14:textId="0413CD46" w:rsidR="00F7200B" w:rsidRPr="00F72539" w:rsidRDefault="003A4772" w:rsidP="00F7200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bottom"/>
          </w:tcPr>
          <w:p w14:paraId="21C3F681" w14:textId="59DFBAD4" w:rsidR="00F7200B" w:rsidRPr="00174426" w:rsidRDefault="00F7200B" w:rsidP="00F7200B">
            <w:pPr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Histofisiologia</w:t>
            </w:r>
            <w:r w:rsidR="00B63658" w:rsidRPr="00174426">
              <w:rPr>
                <w:rFonts w:cs="Times New Roman"/>
                <w:sz w:val="22"/>
              </w:rPr>
              <w:t xml:space="preserve"> dos sistemas </w:t>
            </w:r>
          </w:p>
        </w:tc>
        <w:tc>
          <w:tcPr>
            <w:tcW w:w="993" w:type="dxa"/>
            <w:vAlign w:val="center"/>
          </w:tcPr>
          <w:p w14:paraId="75D47D7D" w14:textId="0278C8D9" w:rsidR="00F7200B" w:rsidRPr="00CC3D11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73DF2150" w14:textId="6EBDE09B" w:rsidR="00F7200B" w:rsidRPr="00CC3D11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520DF279" w14:textId="055E87DC" w:rsidR="00F7200B" w:rsidRPr="00CC3D11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7C1BE1E5" w14:textId="168EBC8B" w:rsidR="00F7200B" w:rsidRPr="00CC3D11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54B61B81" w14:textId="7CE3EE1E" w:rsidR="00F7200B" w:rsidRPr="00CC3D11" w:rsidRDefault="00F7200B" w:rsidP="00F7200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3A4772" w:rsidRPr="00F72539" w14:paraId="74353FDD" w14:textId="77777777" w:rsidTr="00471515">
        <w:tc>
          <w:tcPr>
            <w:tcW w:w="486" w:type="dxa"/>
            <w:vAlign w:val="center"/>
          </w:tcPr>
          <w:p w14:paraId="20FBD379" w14:textId="2AF6E00E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05</w:t>
            </w:r>
          </w:p>
        </w:tc>
        <w:tc>
          <w:tcPr>
            <w:tcW w:w="4612" w:type="dxa"/>
            <w:vAlign w:val="bottom"/>
          </w:tcPr>
          <w:p w14:paraId="77EC94B5" w14:textId="428ACBDC" w:rsidR="003A4772" w:rsidRDefault="003A4772" w:rsidP="003A4772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sz w:val="22"/>
              </w:rPr>
              <w:t>Fisioterapia em Movimento II</w:t>
            </w:r>
          </w:p>
        </w:tc>
        <w:tc>
          <w:tcPr>
            <w:tcW w:w="993" w:type="dxa"/>
            <w:vAlign w:val="center"/>
          </w:tcPr>
          <w:p w14:paraId="4A11D618" w14:textId="61BB8200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294F37C1" w14:textId="717713FC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5F1AA334" w14:textId="0046B086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1BF3F5A8" w14:textId="32EEAF77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923F9DB" w14:textId="09CE3736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3A4772" w:rsidRPr="00F72539" w14:paraId="32AC1D7C" w14:textId="77777777" w:rsidTr="00471515">
        <w:tc>
          <w:tcPr>
            <w:tcW w:w="486" w:type="dxa"/>
            <w:vAlign w:val="center"/>
          </w:tcPr>
          <w:p w14:paraId="062A90D8" w14:textId="6D8059DA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</w:p>
        </w:tc>
        <w:tc>
          <w:tcPr>
            <w:tcW w:w="4612" w:type="dxa"/>
            <w:vAlign w:val="bottom"/>
          </w:tcPr>
          <w:p w14:paraId="2A0373B4" w14:textId="79F62406" w:rsidR="003A4772" w:rsidRPr="00F72539" w:rsidRDefault="003A4772" w:rsidP="003A4772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Métodos e Técnicas de Avaliação I</w:t>
            </w:r>
          </w:p>
        </w:tc>
        <w:tc>
          <w:tcPr>
            <w:tcW w:w="993" w:type="dxa"/>
            <w:vAlign w:val="center"/>
          </w:tcPr>
          <w:p w14:paraId="617A93EF" w14:textId="72D0EC11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368A25F8" w14:textId="53FD4BF9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6CDF7561" w14:textId="37587CC7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53A705B8" w14:textId="58B7B8A8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49934ADF" w14:textId="1B33E11F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3A4772" w:rsidRPr="00F72539" w14:paraId="161D8F35" w14:textId="77777777" w:rsidTr="00471515">
        <w:tc>
          <w:tcPr>
            <w:tcW w:w="486" w:type="dxa"/>
            <w:vAlign w:val="center"/>
          </w:tcPr>
          <w:p w14:paraId="0FF3FB09" w14:textId="5E1CF542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07</w:t>
            </w:r>
          </w:p>
        </w:tc>
        <w:tc>
          <w:tcPr>
            <w:tcW w:w="4612" w:type="dxa"/>
            <w:vAlign w:val="bottom"/>
          </w:tcPr>
          <w:p w14:paraId="1DF24BB5" w14:textId="42AD0E72" w:rsidR="003A4772" w:rsidRPr="005A298F" w:rsidRDefault="003A4772" w:rsidP="003A4772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sz w:val="22"/>
              </w:rPr>
              <w:t>Nutrição</w:t>
            </w:r>
          </w:p>
        </w:tc>
        <w:tc>
          <w:tcPr>
            <w:tcW w:w="993" w:type="dxa"/>
            <w:vAlign w:val="center"/>
          </w:tcPr>
          <w:p w14:paraId="734F2482" w14:textId="04101405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3E38938D" w14:textId="77DCA6CE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1B8159AC" w14:textId="66F8265E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4C59DFF8" w14:textId="58E4D5F7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2EF207AF" w14:textId="5DF13B32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3A4772" w:rsidRPr="00F72539" w14:paraId="6B849C20" w14:textId="77777777" w:rsidTr="00471515">
        <w:tc>
          <w:tcPr>
            <w:tcW w:w="486" w:type="dxa"/>
            <w:vAlign w:val="center"/>
          </w:tcPr>
          <w:p w14:paraId="070B9470" w14:textId="24DC8337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08</w:t>
            </w:r>
          </w:p>
        </w:tc>
        <w:tc>
          <w:tcPr>
            <w:tcW w:w="4612" w:type="dxa"/>
            <w:vAlign w:val="bottom"/>
          </w:tcPr>
          <w:p w14:paraId="624A384B" w14:textId="1EFA4BAD" w:rsidR="003A4772" w:rsidRPr="005A298F" w:rsidRDefault="003A4772" w:rsidP="003A4772">
            <w:pPr>
              <w:rPr>
                <w:rFonts w:cs="Times New Roman"/>
                <w:color w:val="FF0000"/>
                <w:sz w:val="22"/>
              </w:rPr>
            </w:pPr>
            <w:r w:rsidRPr="005A298F">
              <w:rPr>
                <w:rFonts w:cs="Times New Roman"/>
                <w:sz w:val="22"/>
              </w:rPr>
              <w:t>Processos Patológicos</w:t>
            </w:r>
          </w:p>
        </w:tc>
        <w:tc>
          <w:tcPr>
            <w:tcW w:w="993" w:type="dxa"/>
            <w:vAlign w:val="center"/>
          </w:tcPr>
          <w:p w14:paraId="545E8A82" w14:textId="0335F50E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49F48155" w14:textId="4806DF52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44126721" w14:textId="4AB22056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110B413F" w14:textId="2E8F6207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7D2C2B5" w14:textId="4DB077C4" w:rsidR="003A4772" w:rsidRPr="00F72539" w:rsidRDefault="003A4772" w:rsidP="003A4772">
            <w:pPr>
              <w:jc w:val="center"/>
              <w:rPr>
                <w:rFonts w:cs="Times New Roman"/>
                <w:sz w:val="22"/>
              </w:rPr>
            </w:pPr>
            <w:r w:rsidRPr="00CC3D11">
              <w:rPr>
                <w:rFonts w:cs="Times New Roman"/>
                <w:sz w:val="22"/>
              </w:rPr>
              <w:t>40</w:t>
            </w:r>
          </w:p>
        </w:tc>
      </w:tr>
      <w:tr w:rsidR="003A4772" w:rsidRPr="00F72539" w14:paraId="24A61A9E" w14:textId="77777777" w:rsidTr="00471515">
        <w:tc>
          <w:tcPr>
            <w:tcW w:w="5098" w:type="dxa"/>
            <w:gridSpan w:val="2"/>
            <w:vAlign w:val="center"/>
          </w:tcPr>
          <w:p w14:paraId="14F88784" w14:textId="6052FC23" w:rsidR="003A4772" w:rsidRPr="00F72539" w:rsidRDefault="003A4772" w:rsidP="003A4772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1D7389BA" w14:textId="3C442ED3" w:rsidR="003A4772" w:rsidRPr="00F72539" w:rsidRDefault="003A4772" w:rsidP="003A4772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1</w:t>
            </w:r>
            <w:r>
              <w:rPr>
                <w:rFonts w:cs="Times New Roman"/>
                <w:b/>
                <w:sz w:val="22"/>
              </w:rPr>
              <w:t>00</w:t>
            </w:r>
          </w:p>
        </w:tc>
        <w:tc>
          <w:tcPr>
            <w:tcW w:w="992" w:type="dxa"/>
            <w:vAlign w:val="center"/>
          </w:tcPr>
          <w:p w14:paraId="747775F1" w14:textId="3E2A1E31" w:rsidR="003A4772" w:rsidRPr="00F72539" w:rsidRDefault="003A4772" w:rsidP="003A477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25F4826F" w14:textId="5DF17358" w:rsidR="003A4772" w:rsidRPr="00F72539" w:rsidRDefault="003A4772" w:rsidP="003A4772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303C94BF" w14:textId="68AE60DC" w:rsidR="003A4772" w:rsidRPr="00F72539" w:rsidRDefault="003A4772" w:rsidP="003A477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80</w:t>
            </w:r>
          </w:p>
        </w:tc>
        <w:tc>
          <w:tcPr>
            <w:tcW w:w="763" w:type="dxa"/>
            <w:vAlign w:val="center"/>
          </w:tcPr>
          <w:p w14:paraId="1F23349C" w14:textId="6E006CE8" w:rsidR="003A4772" w:rsidRPr="00F72539" w:rsidRDefault="003A4772" w:rsidP="003A4772">
            <w:pPr>
              <w:jc w:val="center"/>
              <w:rPr>
                <w:rFonts w:cs="Times New Roman"/>
                <w:color w:val="FF0000"/>
                <w:sz w:val="22"/>
              </w:rPr>
            </w:pPr>
            <w:r>
              <w:rPr>
                <w:rFonts w:cs="Times New Roman"/>
                <w:b/>
                <w:sz w:val="22"/>
              </w:rPr>
              <w:t>320</w:t>
            </w:r>
          </w:p>
        </w:tc>
      </w:tr>
      <w:tr w:rsidR="003A4772" w:rsidRPr="00F72539" w14:paraId="45D175B5" w14:textId="77777777" w:rsidTr="00471515">
        <w:tc>
          <w:tcPr>
            <w:tcW w:w="5098" w:type="dxa"/>
            <w:gridSpan w:val="2"/>
            <w:vAlign w:val="center"/>
          </w:tcPr>
          <w:p w14:paraId="0724D0C7" w14:textId="096A4DE8" w:rsidR="003A4772" w:rsidRPr="00F72539" w:rsidRDefault="003A4772" w:rsidP="003A4772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Atividades Complementares</w:t>
            </w:r>
          </w:p>
        </w:tc>
        <w:tc>
          <w:tcPr>
            <w:tcW w:w="4530" w:type="dxa"/>
            <w:gridSpan w:val="5"/>
          </w:tcPr>
          <w:p w14:paraId="2A6A29C7" w14:textId="17AB878C" w:rsidR="003A4772" w:rsidRPr="00F72539" w:rsidRDefault="003A4772" w:rsidP="003A477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</w:tr>
      <w:tr w:rsidR="003A4772" w:rsidRPr="00F72539" w14:paraId="6C92F70D" w14:textId="77777777" w:rsidTr="00471515">
        <w:tc>
          <w:tcPr>
            <w:tcW w:w="5098" w:type="dxa"/>
            <w:gridSpan w:val="2"/>
            <w:vAlign w:val="center"/>
          </w:tcPr>
          <w:p w14:paraId="0F9D865C" w14:textId="5C66D15C" w:rsidR="003A4772" w:rsidRPr="00F72539" w:rsidRDefault="003A4772" w:rsidP="003A4772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29383697" w14:textId="12E719E1" w:rsidR="003A4772" w:rsidRPr="00F72539" w:rsidRDefault="003A4772" w:rsidP="003A4772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330</w:t>
            </w:r>
          </w:p>
        </w:tc>
      </w:tr>
    </w:tbl>
    <w:p w14:paraId="12E69DDE" w14:textId="76018489" w:rsidR="00F72539" w:rsidRDefault="00F72539" w:rsidP="00AE0682">
      <w:pPr>
        <w:spacing w:after="0" w:line="240" w:lineRule="auto"/>
        <w:jc w:val="center"/>
        <w:rPr>
          <w:rFonts w:cs="Times New Roman"/>
          <w:b/>
          <w:sz w:val="22"/>
        </w:rPr>
      </w:pPr>
      <w:bookmarkStart w:id="1" w:name="_Hlk104475001"/>
    </w:p>
    <w:p w14:paraId="33466D70" w14:textId="77777777" w:rsidR="00AA26E9" w:rsidRDefault="00AA26E9" w:rsidP="00AE0682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6C205975" w14:textId="77777777" w:rsidR="00AA26E9" w:rsidRDefault="00AA26E9" w:rsidP="00AE0682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4A37FBE8" w14:textId="2FE12A4B" w:rsidR="00AE0682" w:rsidRPr="00F72539" w:rsidRDefault="00AE0682" w:rsidP="00AE0682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lastRenderedPageBreak/>
        <w:t>4°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61A56F9B" w14:textId="77777777" w:rsidTr="00E711E2">
        <w:tc>
          <w:tcPr>
            <w:tcW w:w="486" w:type="dxa"/>
            <w:shd w:val="clear" w:color="auto" w:fill="D9D9D9" w:themeFill="background1" w:themeFillShade="D9"/>
            <w:vAlign w:val="center"/>
          </w:tcPr>
          <w:bookmarkEnd w:id="1"/>
          <w:p w14:paraId="60C7C33A" w14:textId="6706765D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6A998101" w14:textId="268975E1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DF6E3A6" w14:textId="677DC783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3881A71" w14:textId="6202EE2A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B29615C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264F1F0E" w14:textId="7D88FCCE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44672BE2" w14:textId="33A6B0E6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450B6819" w14:textId="6CD54BDF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475377" w:rsidRPr="00F72539" w14:paraId="5151D92A" w14:textId="77777777" w:rsidTr="00E711E2">
        <w:tc>
          <w:tcPr>
            <w:tcW w:w="486" w:type="dxa"/>
            <w:vAlign w:val="center"/>
          </w:tcPr>
          <w:p w14:paraId="22B7760F" w14:textId="77777777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bottom"/>
          </w:tcPr>
          <w:p w14:paraId="7338F4BD" w14:textId="06A84BA1" w:rsidR="00475377" w:rsidRPr="00F72539" w:rsidRDefault="00475377" w:rsidP="00475377">
            <w:pPr>
              <w:rPr>
                <w:rFonts w:cs="Times New Roman"/>
                <w:sz w:val="22"/>
              </w:rPr>
            </w:pPr>
            <w:proofErr w:type="spellStart"/>
            <w:r w:rsidRPr="005F019B">
              <w:rPr>
                <w:rFonts w:cs="Times New Roman"/>
                <w:sz w:val="22"/>
              </w:rPr>
              <w:t>DCExt</w:t>
            </w:r>
            <w:proofErr w:type="spellEnd"/>
            <w:r w:rsidRPr="005F019B">
              <w:rPr>
                <w:rFonts w:cs="Times New Roman"/>
                <w:sz w:val="22"/>
              </w:rPr>
              <w:t>. - Fisioterapia Baseada em evidências IV</w:t>
            </w:r>
            <w:r>
              <w:rPr>
                <w:rFonts w:cs="Times New Roman"/>
                <w:sz w:val="22"/>
              </w:rPr>
              <w:t xml:space="preserve"> – atenção terciária</w:t>
            </w:r>
          </w:p>
        </w:tc>
        <w:tc>
          <w:tcPr>
            <w:tcW w:w="993" w:type="dxa"/>
            <w:vAlign w:val="center"/>
          </w:tcPr>
          <w:p w14:paraId="6B11E7F3" w14:textId="016A2447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28FC47B2" w14:textId="5FFE6187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71573939" w14:textId="3CF0588D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3A3B3D70" w14:textId="6B81FCBA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DB0C3BD" w14:textId="74C94DCC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475377" w:rsidRPr="00F72539" w14:paraId="0B9DBA04" w14:textId="77777777" w:rsidTr="00E711E2">
        <w:tc>
          <w:tcPr>
            <w:tcW w:w="486" w:type="dxa"/>
            <w:vAlign w:val="center"/>
          </w:tcPr>
          <w:p w14:paraId="7A79FA0A" w14:textId="2434B185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4612" w:type="dxa"/>
            <w:vAlign w:val="bottom"/>
          </w:tcPr>
          <w:p w14:paraId="347A58A8" w14:textId="55FF6266" w:rsidR="00475377" w:rsidRPr="005F019B" w:rsidRDefault="00475377" w:rsidP="0047537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Epidemiologia</w:t>
            </w:r>
          </w:p>
        </w:tc>
        <w:tc>
          <w:tcPr>
            <w:tcW w:w="993" w:type="dxa"/>
            <w:vAlign w:val="center"/>
          </w:tcPr>
          <w:p w14:paraId="54A7E4CB" w14:textId="484C788F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8012FB0" w14:textId="38B9F42B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708F5B03" w14:textId="50D8F6E1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46A36765" w14:textId="2E83E6BD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05C2575A" w14:textId="1537A1B3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</w:tr>
      <w:tr w:rsidR="00475377" w:rsidRPr="00F72539" w14:paraId="232946BD" w14:textId="77777777" w:rsidTr="00E711E2">
        <w:tc>
          <w:tcPr>
            <w:tcW w:w="486" w:type="dxa"/>
            <w:vAlign w:val="center"/>
          </w:tcPr>
          <w:p w14:paraId="6E506E5D" w14:textId="38C2ECAA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03</w:t>
            </w:r>
          </w:p>
        </w:tc>
        <w:tc>
          <w:tcPr>
            <w:tcW w:w="4612" w:type="dxa"/>
            <w:vAlign w:val="bottom"/>
          </w:tcPr>
          <w:p w14:paraId="1EA6DA3A" w14:textId="3416960B" w:rsidR="00475377" w:rsidRPr="00F72539" w:rsidRDefault="00475377" w:rsidP="0047537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Farmacologia Geral</w:t>
            </w:r>
          </w:p>
        </w:tc>
        <w:tc>
          <w:tcPr>
            <w:tcW w:w="993" w:type="dxa"/>
            <w:vAlign w:val="center"/>
          </w:tcPr>
          <w:p w14:paraId="020EA10A" w14:textId="6186FE6F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60</w:t>
            </w:r>
          </w:p>
        </w:tc>
        <w:tc>
          <w:tcPr>
            <w:tcW w:w="992" w:type="dxa"/>
            <w:vAlign w:val="center"/>
          </w:tcPr>
          <w:p w14:paraId="0644B86E" w14:textId="12DBCB62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1564057E" w14:textId="15162707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39337FB7" w14:textId="0DE3E268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7B76EFB" w14:textId="7A715F5C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60</w:t>
            </w:r>
          </w:p>
        </w:tc>
      </w:tr>
      <w:tr w:rsidR="00475377" w:rsidRPr="00F72539" w14:paraId="667303ED" w14:textId="77777777" w:rsidTr="00E711E2">
        <w:tc>
          <w:tcPr>
            <w:tcW w:w="486" w:type="dxa"/>
            <w:vAlign w:val="center"/>
          </w:tcPr>
          <w:p w14:paraId="018B72F1" w14:textId="77777777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bottom"/>
          </w:tcPr>
          <w:p w14:paraId="5DC53674" w14:textId="36F0C8C8" w:rsidR="00475377" w:rsidRPr="00F72539" w:rsidRDefault="00475377" w:rsidP="00475377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Fisioterapia em Movimento III</w:t>
            </w:r>
          </w:p>
        </w:tc>
        <w:tc>
          <w:tcPr>
            <w:tcW w:w="993" w:type="dxa"/>
            <w:vAlign w:val="center"/>
          </w:tcPr>
          <w:p w14:paraId="71C6F51A" w14:textId="4E53733A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78B5E080" w14:textId="7278585A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74728AA7" w14:textId="523D63D6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48" w:type="dxa"/>
            <w:vAlign w:val="center"/>
          </w:tcPr>
          <w:p w14:paraId="693E281E" w14:textId="0322344F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63" w:type="dxa"/>
            <w:vAlign w:val="center"/>
          </w:tcPr>
          <w:p w14:paraId="1096060E" w14:textId="0DE25E33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</w:tr>
      <w:tr w:rsidR="00475377" w:rsidRPr="00F72539" w14:paraId="6E4FFFFF" w14:textId="77777777" w:rsidTr="00E711E2">
        <w:tc>
          <w:tcPr>
            <w:tcW w:w="486" w:type="dxa"/>
            <w:vAlign w:val="center"/>
          </w:tcPr>
          <w:p w14:paraId="641A5C54" w14:textId="367DE8AF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05</w:t>
            </w:r>
          </w:p>
        </w:tc>
        <w:tc>
          <w:tcPr>
            <w:tcW w:w="4612" w:type="dxa"/>
            <w:vAlign w:val="bottom"/>
          </w:tcPr>
          <w:p w14:paraId="6254F4EE" w14:textId="4856673B" w:rsidR="00475377" w:rsidRDefault="00475377" w:rsidP="0047537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Métodos e Técnicas de Avaliação II</w:t>
            </w:r>
          </w:p>
        </w:tc>
        <w:tc>
          <w:tcPr>
            <w:tcW w:w="993" w:type="dxa"/>
            <w:vAlign w:val="center"/>
          </w:tcPr>
          <w:p w14:paraId="7045364F" w14:textId="35C31AC6" w:rsidR="00475377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2A416B76" w14:textId="18E6FDB1" w:rsidR="00475377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2AC463F6" w14:textId="709F2805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4B3BA2E4" w14:textId="24CF34EA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49E4EC74" w14:textId="3C2DBA78" w:rsidR="00475377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475377" w:rsidRPr="00F72539" w14:paraId="51300DB7" w14:textId="77777777" w:rsidTr="00E711E2">
        <w:tc>
          <w:tcPr>
            <w:tcW w:w="486" w:type="dxa"/>
            <w:vAlign w:val="center"/>
          </w:tcPr>
          <w:p w14:paraId="656A87D1" w14:textId="5223DAEA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</w:p>
        </w:tc>
        <w:tc>
          <w:tcPr>
            <w:tcW w:w="4612" w:type="dxa"/>
            <w:vAlign w:val="bottom"/>
          </w:tcPr>
          <w:p w14:paraId="42E94C45" w14:textId="55B22C70" w:rsidR="00475377" w:rsidRPr="00F72539" w:rsidRDefault="00475377" w:rsidP="0047537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color w:val="000000"/>
                <w:sz w:val="22"/>
              </w:rPr>
              <w:t>Neuroanatomia</w:t>
            </w:r>
          </w:p>
        </w:tc>
        <w:tc>
          <w:tcPr>
            <w:tcW w:w="993" w:type="dxa"/>
            <w:vAlign w:val="center"/>
          </w:tcPr>
          <w:p w14:paraId="0B1FC9C3" w14:textId="2F5F9A1B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5D8BF762" w14:textId="01A7DA59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5D9E579F" w14:textId="1F704853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1E94539E" w14:textId="31935047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3B589A9B" w14:textId="7B7B74A4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475377" w:rsidRPr="00F72539" w14:paraId="5C4B5BE7" w14:textId="77777777" w:rsidTr="00E711E2">
        <w:tc>
          <w:tcPr>
            <w:tcW w:w="486" w:type="dxa"/>
            <w:vAlign w:val="center"/>
          </w:tcPr>
          <w:p w14:paraId="3B8B046A" w14:textId="1D9FA845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07</w:t>
            </w:r>
          </w:p>
        </w:tc>
        <w:tc>
          <w:tcPr>
            <w:tcW w:w="4612" w:type="dxa"/>
            <w:vAlign w:val="bottom"/>
          </w:tcPr>
          <w:p w14:paraId="5F3535AA" w14:textId="343980DF" w:rsidR="00475377" w:rsidRPr="00F72539" w:rsidRDefault="00475377" w:rsidP="0047537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color w:val="000000"/>
                <w:sz w:val="22"/>
              </w:rPr>
              <w:t>Neurofisiologia</w:t>
            </w:r>
          </w:p>
        </w:tc>
        <w:tc>
          <w:tcPr>
            <w:tcW w:w="993" w:type="dxa"/>
            <w:vAlign w:val="center"/>
          </w:tcPr>
          <w:p w14:paraId="1758AED3" w14:textId="1D11B7D1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403795FD" w14:textId="4BC5875F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2F81F3BC" w14:textId="73E7150F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2770518F" w14:textId="031FE095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1AF5A1C2" w14:textId="78F7589E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475377" w:rsidRPr="00F72539" w14:paraId="7D88AA8D" w14:textId="77777777" w:rsidTr="00E711E2">
        <w:tc>
          <w:tcPr>
            <w:tcW w:w="486" w:type="dxa"/>
            <w:vAlign w:val="center"/>
          </w:tcPr>
          <w:p w14:paraId="5211913F" w14:textId="4C55A60B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08</w:t>
            </w:r>
          </w:p>
        </w:tc>
        <w:tc>
          <w:tcPr>
            <w:tcW w:w="4612" w:type="dxa"/>
            <w:vAlign w:val="bottom"/>
          </w:tcPr>
          <w:p w14:paraId="06FE000C" w14:textId="4FA1640E" w:rsidR="00475377" w:rsidRPr="00F72539" w:rsidRDefault="00475377" w:rsidP="0047537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 xml:space="preserve">Psicologia </w:t>
            </w:r>
            <w:r w:rsidR="00CE54D7">
              <w:rPr>
                <w:rFonts w:cs="Times New Roman"/>
                <w:sz w:val="22"/>
              </w:rPr>
              <w:t>na saúde</w:t>
            </w:r>
          </w:p>
        </w:tc>
        <w:tc>
          <w:tcPr>
            <w:tcW w:w="993" w:type="dxa"/>
            <w:vAlign w:val="center"/>
          </w:tcPr>
          <w:p w14:paraId="59547DE3" w14:textId="2D1866A5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96E49C7" w14:textId="1C268802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371128BE" w14:textId="0D3C7F52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2854C582" w14:textId="64ED2CAA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5729E6D0" w14:textId="79D75CF8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475377" w:rsidRPr="00F72539" w14:paraId="4BEE6CF8" w14:textId="77777777" w:rsidTr="00E711E2">
        <w:tc>
          <w:tcPr>
            <w:tcW w:w="486" w:type="dxa"/>
            <w:vAlign w:val="center"/>
          </w:tcPr>
          <w:p w14:paraId="718BEC74" w14:textId="68C1A204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09</w:t>
            </w:r>
          </w:p>
        </w:tc>
        <w:tc>
          <w:tcPr>
            <w:tcW w:w="4612" w:type="dxa"/>
            <w:vAlign w:val="bottom"/>
          </w:tcPr>
          <w:p w14:paraId="1FFAFFC6" w14:textId="2F13B984" w:rsidR="00475377" w:rsidRPr="00F72539" w:rsidRDefault="00475377" w:rsidP="0047537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Políticas de Saúde</w:t>
            </w:r>
          </w:p>
        </w:tc>
        <w:tc>
          <w:tcPr>
            <w:tcW w:w="993" w:type="dxa"/>
            <w:vAlign w:val="center"/>
          </w:tcPr>
          <w:p w14:paraId="7B331C7A" w14:textId="75D56670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2D87472" w14:textId="0365DCD4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74F82AA1" w14:textId="14678842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6F884E02" w14:textId="0BB4504E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5B2595BD" w14:textId="29B145C5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475377" w:rsidRPr="00F72539" w14:paraId="557B6538" w14:textId="77777777" w:rsidTr="00E711E2">
        <w:tc>
          <w:tcPr>
            <w:tcW w:w="5098" w:type="dxa"/>
            <w:gridSpan w:val="2"/>
            <w:vAlign w:val="center"/>
          </w:tcPr>
          <w:p w14:paraId="6524078F" w14:textId="15D6AD54" w:rsidR="00475377" w:rsidRPr="00F72539" w:rsidRDefault="00475377" w:rsidP="00475377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3242F375" w14:textId="6206C4AE" w:rsidR="00475377" w:rsidRPr="00F72539" w:rsidRDefault="00475377" w:rsidP="0047537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140</w:t>
            </w:r>
          </w:p>
        </w:tc>
        <w:tc>
          <w:tcPr>
            <w:tcW w:w="992" w:type="dxa"/>
            <w:vAlign w:val="center"/>
          </w:tcPr>
          <w:p w14:paraId="4D82A8AB" w14:textId="742582EA" w:rsidR="00475377" w:rsidRPr="00F72539" w:rsidRDefault="00475377" w:rsidP="0047537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80</w:t>
            </w:r>
          </w:p>
        </w:tc>
        <w:tc>
          <w:tcPr>
            <w:tcW w:w="1134" w:type="dxa"/>
            <w:vAlign w:val="center"/>
          </w:tcPr>
          <w:p w14:paraId="288D87CE" w14:textId="2A2E2CAD" w:rsidR="00475377" w:rsidRPr="00F72539" w:rsidRDefault="00475377" w:rsidP="00475377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589FC1F3" w14:textId="3C2CBBFB" w:rsidR="00475377" w:rsidRPr="00F72539" w:rsidRDefault="00475377" w:rsidP="00475377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120</w:t>
            </w:r>
          </w:p>
        </w:tc>
        <w:tc>
          <w:tcPr>
            <w:tcW w:w="763" w:type="dxa"/>
            <w:vAlign w:val="center"/>
          </w:tcPr>
          <w:p w14:paraId="03E0787F" w14:textId="4DCEBF18" w:rsidR="00475377" w:rsidRPr="00F72539" w:rsidRDefault="00475377" w:rsidP="0047537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380</w:t>
            </w:r>
          </w:p>
        </w:tc>
      </w:tr>
      <w:tr w:rsidR="00475377" w:rsidRPr="00F72539" w14:paraId="2869349B" w14:textId="77777777" w:rsidTr="00E711E2">
        <w:tc>
          <w:tcPr>
            <w:tcW w:w="5098" w:type="dxa"/>
            <w:gridSpan w:val="2"/>
            <w:vAlign w:val="center"/>
          </w:tcPr>
          <w:p w14:paraId="46F05592" w14:textId="6D08DEB7" w:rsidR="00475377" w:rsidRPr="00F72539" w:rsidRDefault="00475377" w:rsidP="00475377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Atividades Complementares</w:t>
            </w:r>
          </w:p>
        </w:tc>
        <w:tc>
          <w:tcPr>
            <w:tcW w:w="4530" w:type="dxa"/>
            <w:gridSpan w:val="5"/>
          </w:tcPr>
          <w:p w14:paraId="0D0F8B8C" w14:textId="5BB1EC04" w:rsidR="00475377" w:rsidRPr="00F72539" w:rsidRDefault="00475377" w:rsidP="0047537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</w:tr>
      <w:tr w:rsidR="00475377" w:rsidRPr="00F72539" w14:paraId="7172B1F2" w14:textId="77777777" w:rsidTr="00E711E2">
        <w:tc>
          <w:tcPr>
            <w:tcW w:w="5098" w:type="dxa"/>
            <w:gridSpan w:val="2"/>
            <w:vAlign w:val="center"/>
          </w:tcPr>
          <w:p w14:paraId="6713E15E" w14:textId="41112876" w:rsidR="00475377" w:rsidRPr="00F72539" w:rsidRDefault="00475377" w:rsidP="00475377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00B9C2CC" w14:textId="7168D86E" w:rsidR="00475377" w:rsidRPr="00F72539" w:rsidRDefault="00475377" w:rsidP="0047537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390</w:t>
            </w:r>
          </w:p>
        </w:tc>
      </w:tr>
    </w:tbl>
    <w:p w14:paraId="19397B17" w14:textId="77777777" w:rsidR="002B649A" w:rsidRPr="00F72539" w:rsidRDefault="002B649A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0C29DC4C" w14:textId="3014D205" w:rsidR="00F72539" w:rsidRDefault="00F72539" w:rsidP="00010C53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29C9CEAD" w14:textId="77777777" w:rsidR="00AA26E9" w:rsidRDefault="00AA26E9" w:rsidP="00010C53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4D33D0B6" w14:textId="34431282" w:rsidR="00010C53" w:rsidRPr="00F72539" w:rsidRDefault="00010C53" w:rsidP="00010C53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5°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6CE00D70" w14:textId="77777777" w:rsidTr="005F019B"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57DAA82A" w14:textId="43373C74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7A72291F" w14:textId="460F7D88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8A0909D" w14:textId="1C0617E9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2D87E60" w14:textId="389FE8E3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333829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1E4A0272" w14:textId="46FE2701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184C8750" w14:textId="569DF621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4AEFCEDF" w14:textId="4226DC22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715F57" w:rsidRPr="00F72539" w14:paraId="38CF589C" w14:textId="77777777" w:rsidTr="00F77E9D">
        <w:tc>
          <w:tcPr>
            <w:tcW w:w="486" w:type="dxa"/>
            <w:vAlign w:val="center"/>
          </w:tcPr>
          <w:p w14:paraId="6A706604" w14:textId="18776BB1" w:rsidR="00715F57" w:rsidRPr="00F72539" w:rsidRDefault="00715F57" w:rsidP="00715F5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bottom"/>
          </w:tcPr>
          <w:p w14:paraId="750689AE" w14:textId="2DDFC599" w:rsidR="00715F57" w:rsidRPr="005F019B" w:rsidRDefault="00715F57" w:rsidP="00715F57">
            <w:pPr>
              <w:rPr>
                <w:rFonts w:cs="Times New Roman"/>
                <w:sz w:val="22"/>
              </w:rPr>
            </w:pPr>
            <w:r w:rsidRPr="00174426">
              <w:rPr>
                <w:rFonts w:cs="Times New Roman"/>
                <w:sz w:val="22"/>
              </w:rPr>
              <w:t>Anatomia Palpatória</w:t>
            </w:r>
          </w:p>
        </w:tc>
        <w:tc>
          <w:tcPr>
            <w:tcW w:w="993" w:type="dxa"/>
            <w:vAlign w:val="center"/>
          </w:tcPr>
          <w:p w14:paraId="16DCDD70" w14:textId="7CAC49BB" w:rsidR="00715F57" w:rsidRPr="005F019B" w:rsidRDefault="00715F57" w:rsidP="00715F5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3227C3AA" w14:textId="78959240" w:rsidR="00715F57" w:rsidRPr="005F019B" w:rsidRDefault="00715F57" w:rsidP="00715F5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3A8A3084" w14:textId="1D18A341" w:rsidR="00715F57" w:rsidRPr="005F019B" w:rsidRDefault="00715F57" w:rsidP="00715F5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62741709" w14:textId="553BADC8" w:rsidR="00715F57" w:rsidRPr="005F019B" w:rsidRDefault="00715F57" w:rsidP="00715F5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1AA4A15E" w14:textId="6D86C232" w:rsidR="00715F57" w:rsidRPr="005F019B" w:rsidRDefault="00715F57" w:rsidP="00715F5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</w:tr>
      <w:tr w:rsidR="00B63658" w:rsidRPr="00F72539" w14:paraId="6EE3AA8A" w14:textId="77777777" w:rsidTr="00340E2B">
        <w:tc>
          <w:tcPr>
            <w:tcW w:w="486" w:type="dxa"/>
            <w:vAlign w:val="center"/>
          </w:tcPr>
          <w:p w14:paraId="0348DF5D" w14:textId="20659811" w:rsidR="00B63658" w:rsidRDefault="00F81B47" w:rsidP="00B6365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4612" w:type="dxa"/>
            <w:vAlign w:val="center"/>
          </w:tcPr>
          <w:p w14:paraId="1DAD9E3F" w14:textId="7F2714C9" w:rsidR="00B63658" w:rsidRPr="00715F57" w:rsidRDefault="00B63658" w:rsidP="00B63658">
            <w:pPr>
              <w:rPr>
                <w:rFonts w:cs="Times New Roman"/>
                <w:color w:val="FF0000"/>
                <w:sz w:val="22"/>
              </w:rPr>
            </w:pPr>
            <w:r>
              <w:rPr>
                <w:rFonts w:cs="Times New Roman"/>
                <w:sz w:val="22"/>
              </w:rPr>
              <w:t>Aspectos Éticos e Deontológicos das Fisioterapia</w:t>
            </w:r>
          </w:p>
        </w:tc>
        <w:tc>
          <w:tcPr>
            <w:tcW w:w="993" w:type="dxa"/>
            <w:vAlign w:val="center"/>
          </w:tcPr>
          <w:p w14:paraId="289C97DB" w14:textId="19556E77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A7A632F" w14:textId="7D7B800D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643BC582" w14:textId="05EC751A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6414F859" w14:textId="5B551C05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13884C4C" w14:textId="6B20C0C8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</w:tr>
      <w:tr w:rsidR="00B63658" w:rsidRPr="00F72539" w14:paraId="56BDF7B3" w14:textId="77777777" w:rsidTr="00340E2B">
        <w:tc>
          <w:tcPr>
            <w:tcW w:w="486" w:type="dxa"/>
            <w:vAlign w:val="center"/>
          </w:tcPr>
          <w:p w14:paraId="529F8A94" w14:textId="0F47ADD7" w:rsidR="00B63658" w:rsidRDefault="00F81B47" w:rsidP="00B6365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03</w:t>
            </w:r>
          </w:p>
        </w:tc>
        <w:tc>
          <w:tcPr>
            <w:tcW w:w="4612" w:type="dxa"/>
            <w:vAlign w:val="center"/>
          </w:tcPr>
          <w:p w14:paraId="4D943119" w14:textId="0BA63E93" w:rsidR="00B63658" w:rsidRDefault="00B63658" w:rsidP="00B63658">
            <w:pPr>
              <w:rPr>
                <w:rFonts w:cs="Times New Roman"/>
                <w:sz w:val="22"/>
              </w:rPr>
            </w:pPr>
            <w:proofErr w:type="spellStart"/>
            <w:r w:rsidRPr="005F019B">
              <w:rPr>
                <w:rFonts w:cs="Times New Roman"/>
                <w:sz w:val="22"/>
              </w:rPr>
              <w:t>DCExt</w:t>
            </w:r>
            <w:proofErr w:type="spellEnd"/>
            <w:r w:rsidRPr="005F019B">
              <w:rPr>
                <w:rFonts w:cs="Times New Roman"/>
                <w:sz w:val="22"/>
              </w:rPr>
              <w:t>. - Fisioterapia Baseada em Evidências V</w:t>
            </w:r>
            <w:r>
              <w:rPr>
                <w:rFonts w:cs="Times New Roman"/>
                <w:sz w:val="22"/>
              </w:rPr>
              <w:t xml:space="preserve"> – Fisiologia do exercício</w:t>
            </w:r>
          </w:p>
        </w:tc>
        <w:tc>
          <w:tcPr>
            <w:tcW w:w="993" w:type="dxa"/>
            <w:vAlign w:val="center"/>
          </w:tcPr>
          <w:p w14:paraId="492C640C" w14:textId="03BB5184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470703A4" w14:textId="4432ECB3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732377E7" w14:textId="70AF6E42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32BBC424" w14:textId="1525D503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68607038" w14:textId="67699174" w:rsidR="00B63658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40</w:t>
            </w:r>
          </w:p>
        </w:tc>
      </w:tr>
      <w:tr w:rsidR="00B63658" w:rsidRPr="00F72539" w14:paraId="50B49E87" w14:textId="77777777" w:rsidTr="005F019B">
        <w:tc>
          <w:tcPr>
            <w:tcW w:w="486" w:type="dxa"/>
            <w:vAlign w:val="center"/>
          </w:tcPr>
          <w:p w14:paraId="05871AC3" w14:textId="36A5280C" w:rsidR="00B63658" w:rsidRPr="00F72539" w:rsidRDefault="00F81B47" w:rsidP="00B6365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center"/>
          </w:tcPr>
          <w:p w14:paraId="2B1A6642" w14:textId="02F578C1" w:rsidR="00B63658" w:rsidRPr="005F019B" w:rsidRDefault="00B63658" w:rsidP="00B63658">
            <w:pPr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Fisioterapia na Saúde do Idoso I</w:t>
            </w:r>
          </w:p>
        </w:tc>
        <w:tc>
          <w:tcPr>
            <w:tcW w:w="993" w:type="dxa"/>
            <w:vAlign w:val="center"/>
          </w:tcPr>
          <w:p w14:paraId="2ED1CD64" w14:textId="1242858C" w:rsidR="00B63658" w:rsidRPr="005F019B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41C13FE2" w14:textId="25B1BF9A" w:rsidR="00B63658" w:rsidRPr="005F019B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2DBC90AD" w14:textId="1EC74E67" w:rsidR="00B63658" w:rsidRPr="005F019B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360712F1" w14:textId="24ADA209" w:rsidR="00B63658" w:rsidRPr="005F019B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486E7613" w14:textId="6210A701" w:rsidR="00B63658" w:rsidRPr="005F019B" w:rsidRDefault="00B63658" w:rsidP="00B63658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60</w:t>
            </w:r>
          </w:p>
        </w:tc>
      </w:tr>
      <w:tr w:rsidR="00F81B47" w:rsidRPr="00F72539" w14:paraId="5A646B6C" w14:textId="77777777" w:rsidTr="005F019B">
        <w:tc>
          <w:tcPr>
            <w:tcW w:w="486" w:type="dxa"/>
            <w:vAlign w:val="center"/>
          </w:tcPr>
          <w:p w14:paraId="70023C2E" w14:textId="498A1459" w:rsidR="00F81B47" w:rsidRPr="00F72539" w:rsidRDefault="00F81B47" w:rsidP="00F81B4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05</w:t>
            </w:r>
          </w:p>
        </w:tc>
        <w:tc>
          <w:tcPr>
            <w:tcW w:w="4612" w:type="dxa"/>
            <w:vAlign w:val="center"/>
          </w:tcPr>
          <w:p w14:paraId="20CB9AD0" w14:textId="7AAA240C" w:rsidR="00F81B47" w:rsidRPr="005F019B" w:rsidRDefault="00F81B47" w:rsidP="00F81B47">
            <w:pPr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Fisioterapia Neurofuncional I</w:t>
            </w:r>
          </w:p>
        </w:tc>
        <w:tc>
          <w:tcPr>
            <w:tcW w:w="993" w:type="dxa"/>
            <w:vAlign w:val="center"/>
          </w:tcPr>
          <w:p w14:paraId="3DFED8D5" w14:textId="6C35DBB0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74D130DA" w14:textId="6939EE8A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184C145B" w14:textId="6E810ADB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39B5B5F5" w14:textId="678A74E2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B125C1D" w14:textId="45B2EFB9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60</w:t>
            </w:r>
          </w:p>
        </w:tc>
      </w:tr>
      <w:tr w:rsidR="00F81B47" w:rsidRPr="00F72539" w14:paraId="608D46B7" w14:textId="77777777" w:rsidTr="005F019B">
        <w:tc>
          <w:tcPr>
            <w:tcW w:w="486" w:type="dxa"/>
            <w:vAlign w:val="center"/>
          </w:tcPr>
          <w:p w14:paraId="3C3282E6" w14:textId="20FFF4FB" w:rsidR="00F81B47" w:rsidRPr="00F72539" w:rsidRDefault="00F81B47" w:rsidP="00F81B4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</w:p>
        </w:tc>
        <w:tc>
          <w:tcPr>
            <w:tcW w:w="4612" w:type="dxa"/>
            <w:vAlign w:val="center"/>
          </w:tcPr>
          <w:p w14:paraId="78D493EF" w14:textId="1E2638A4" w:rsidR="00F81B47" w:rsidRPr="005F019B" w:rsidRDefault="00F81B47" w:rsidP="00F81B47">
            <w:pPr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 xml:space="preserve">Fisioterapia </w:t>
            </w:r>
            <w:proofErr w:type="spellStart"/>
            <w:r w:rsidRPr="005F019B">
              <w:rPr>
                <w:rFonts w:cs="Times New Roman"/>
                <w:sz w:val="22"/>
              </w:rPr>
              <w:t>Traumato</w:t>
            </w:r>
            <w:proofErr w:type="spellEnd"/>
            <w:r w:rsidRPr="005F019B">
              <w:rPr>
                <w:rFonts w:cs="Times New Roman"/>
                <w:sz w:val="22"/>
              </w:rPr>
              <w:t>-ortopédica e Reumatológica I</w:t>
            </w:r>
          </w:p>
        </w:tc>
        <w:tc>
          <w:tcPr>
            <w:tcW w:w="993" w:type="dxa"/>
            <w:vAlign w:val="center"/>
          </w:tcPr>
          <w:p w14:paraId="0E3C24A0" w14:textId="17FBC1A2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3455B7B6" w14:textId="25084BFC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577593B0" w14:textId="239E0274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54AFA738" w14:textId="0DC17823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1AEF8D7" w14:textId="4440D444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60</w:t>
            </w:r>
          </w:p>
        </w:tc>
      </w:tr>
      <w:tr w:rsidR="00F81B47" w:rsidRPr="00F72539" w14:paraId="7BC674A6" w14:textId="77777777" w:rsidTr="005F019B">
        <w:tc>
          <w:tcPr>
            <w:tcW w:w="486" w:type="dxa"/>
            <w:vAlign w:val="center"/>
          </w:tcPr>
          <w:p w14:paraId="26DEC900" w14:textId="395CD33B" w:rsidR="00F81B47" w:rsidRPr="00F72539" w:rsidRDefault="00F81B47" w:rsidP="00F81B4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07</w:t>
            </w:r>
          </w:p>
        </w:tc>
        <w:tc>
          <w:tcPr>
            <w:tcW w:w="4612" w:type="dxa"/>
            <w:vAlign w:val="center"/>
          </w:tcPr>
          <w:p w14:paraId="4BD1DBC4" w14:textId="070D0BA1" w:rsidR="00F81B47" w:rsidRPr="005F019B" w:rsidRDefault="00F81B47" w:rsidP="00F81B47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Leitura e produção de textos</w:t>
            </w:r>
          </w:p>
        </w:tc>
        <w:tc>
          <w:tcPr>
            <w:tcW w:w="993" w:type="dxa"/>
            <w:vAlign w:val="center"/>
          </w:tcPr>
          <w:p w14:paraId="4CE8D514" w14:textId="7E34151B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B43492B" w14:textId="02652B20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F5AB57B" w14:textId="6B2B97A3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48" w:type="dxa"/>
            <w:vAlign w:val="center"/>
          </w:tcPr>
          <w:p w14:paraId="55F13F18" w14:textId="4CCB7037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230E6F09" w14:textId="4C325DA4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81B47" w:rsidRPr="00F72539" w14:paraId="1950554C" w14:textId="77777777" w:rsidTr="005F019B">
        <w:tc>
          <w:tcPr>
            <w:tcW w:w="486" w:type="dxa"/>
            <w:vAlign w:val="center"/>
          </w:tcPr>
          <w:p w14:paraId="0775EFFB" w14:textId="6126E812" w:rsidR="00F81B47" w:rsidRPr="00F72539" w:rsidRDefault="00F81B47" w:rsidP="00F81B4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08</w:t>
            </w:r>
          </w:p>
        </w:tc>
        <w:tc>
          <w:tcPr>
            <w:tcW w:w="4612" w:type="dxa"/>
            <w:vAlign w:val="center"/>
          </w:tcPr>
          <w:p w14:paraId="52842468" w14:textId="2D638EE8" w:rsidR="00F81B47" w:rsidRPr="005F019B" w:rsidRDefault="00F81B47" w:rsidP="00F81B47">
            <w:pPr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Recursos Biotecnológicos I</w:t>
            </w:r>
          </w:p>
        </w:tc>
        <w:tc>
          <w:tcPr>
            <w:tcW w:w="993" w:type="dxa"/>
            <w:vAlign w:val="center"/>
          </w:tcPr>
          <w:p w14:paraId="32759AC6" w14:textId="3F723F71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64BF7478" w14:textId="08BF3456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1FE417EE" w14:textId="11029020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0C76D45D" w14:textId="3A14590C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45BDB187" w14:textId="219FF1E0" w:rsidR="00F81B47" w:rsidRPr="005F019B" w:rsidRDefault="00F81B47" w:rsidP="00F81B4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60</w:t>
            </w:r>
          </w:p>
        </w:tc>
      </w:tr>
      <w:tr w:rsidR="00F81B47" w:rsidRPr="00F72539" w14:paraId="5840118A" w14:textId="77777777" w:rsidTr="005F019B">
        <w:tc>
          <w:tcPr>
            <w:tcW w:w="5098" w:type="dxa"/>
            <w:gridSpan w:val="2"/>
            <w:vAlign w:val="center"/>
          </w:tcPr>
          <w:p w14:paraId="7C96F40F" w14:textId="44F096FF" w:rsidR="00F81B47" w:rsidRPr="00F72539" w:rsidRDefault="00F81B47" w:rsidP="00F81B4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461DED51" w14:textId="42718188" w:rsidR="00F81B47" w:rsidRPr="00F72539" w:rsidRDefault="00F81B47" w:rsidP="00F81B4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140</w:t>
            </w:r>
          </w:p>
        </w:tc>
        <w:tc>
          <w:tcPr>
            <w:tcW w:w="992" w:type="dxa"/>
            <w:vAlign w:val="center"/>
          </w:tcPr>
          <w:p w14:paraId="05261EA9" w14:textId="232363F7" w:rsidR="00F81B47" w:rsidRPr="00F72539" w:rsidRDefault="00F81B47" w:rsidP="00F81B4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140</w:t>
            </w:r>
          </w:p>
        </w:tc>
        <w:tc>
          <w:tcPr>
            <w:tcW w:w="1134" w:type="dxa"/>
            <w:vAlign w:val="center"/>
          </w:tcPr>
          <w:p w14:paraId="2272F1E5" w14:textId="0BB2EED0" w:rsidR="00F81B47" w:rsidRPr="00F72539" w:rsidRDefault="00F81B47" w:rsidP="00F81B47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2EB69005" w14:textId="5B11A42A" w:rsidR="00F81B47" w:rsidRPr="00F72539" w:rsidRDefault="00F81B47" w:rsidP="00F81B4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80</w:t>
            </w:r>
          </w:p>
        </w:tc>
        <w:tc>
          <w:tcPr>
            <w:tcW w:w="763" w:type="dxa"/>
            <w:vAlign w:val="center"/>
          </w:tcPr>
          <w:p w14:paraId="2CBFE1A4" w14:textId="4ECAB49C" w:rsidR="00F81B47" w:rsidRPr="00F72539" w:rsidRDefault="00F81B47" w:rsidP="00F81B4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400</w:t>
            </w:r>
          </w:p>
        </w:tc>
      </w:tr>
      <w:tr w:rsidR="00F81B47" w:rsidRPr="00F72539" w14:paraId="086120AA" w14:textId="77777777" w:rsidTr="005F019B">
        <w:tc>
          <w:tcPr>
            <w:tcW w:w="5098" w:type="dxa"/>
            <w:gridSpan w:val="2"/>
            <w:vAlign w:val="center"/>
          </w:tcPr>
          <w:p w14:paraId="73E0E288" w14:textId="3A08F77E" w:rsidR="00F81B47" w:rsidRPr="00F72539" w:rsidRDefault="00F81B47" w:rsidP="00F81B47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Atividades Complementares</w:t>
            </w:r>
          </w:p>
        </w:tc>
        <w:tc>
          <w:tcPr>
            <w:tcW w:w="4530" w:type="dxa"/>
            <w:gridSpan w:val="5"/>
          </w:tcPr>
          <w:p w14:paraId="155F698E" w14:textId="7DBF2160" w:rsidR="00F81B47" w:rsidRPr="00F72539" w:rsidRDefault="00F81B47" w:rsidP="00F81B4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</w:tr>
      <w:tr w:rsidR="00F81B47" w:rsidRPr="00F72539" w14:paraId="28B1DD89" w14:textId="77777777" w:rsidTr="005F019B">
        <w:tc>
          <w:tcPr>
            <w:tcW w:w="5098" w:type="dxa"/>
            <w:gridSpan w:val="2"/>
            <w:vAlign w:val="center"/>
          </w:tcPr>
          <w:p w14:paraId="112ED674" w14:textId="25142839" w:rsidR="00F81B47" w:rsidRPr="00F72539" w:rsidRDefault="00F81B47" w:rsidP="00F81B47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4CE5D890" w14:textId="585102D9" w:rsidR="00F81B47" w:rsidRPr="00F72539" w:rsidRDefault="00F81B47" w:rsidP="00F81B4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410</w:t>
            </w:r>
          </w:p>
        </w:tc>
      </w:tr>
    </w:tbl>
    <w:p w14:paraId="10E47B12" w14:textId="3E0A99EA" w:rsidR="00010C53" w:rsidRDefault="00010C53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1EE5F045" w14:textId="77777777" w:rsidR="00F72539" w:rsidRDefault="00F72539" w:rsidP="00010C53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734A261A" w14:textId="3CF505A2" w:rsidR="00010C53" w:rsidRPr="00F72539" w:rsidRDefault="00010C53" w:rsidP="00010C53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6°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663A6043" w14:textId="77777777" w:rsidTr="00AC65E2"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0F0B664E" w14:textId="4024D91C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436075C8" w14:textId="6F01EF14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6936361" w14:textId="370DB3ED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F586564" w14:textId="0A516134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AC2AB50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71288010" w14:textId="6932E005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39C5EC9C" w14:textId="406B622C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7912EDD1" w14:textId="4CC9598A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CE54D7" w:rsidRPr="00F72539" w14:paraId="602D3C06" w14:textId="77777777" w:rsidTr="00340E2B">
        <w:tc>
          <w:tcPr>
            <w:tcW w:w="486" w:type="dxa"/>
            <w:vAlign w:val="center"/>
          </w:tcPr>
          <w:p w14:paraId="4CCAF42F" w14:textId="2D9897A3" w:rsidR="00CE54D7" w:rsidRDefault="00CE54D7" w:rsidP="00CE54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center"/>
          </w:tcPr>
          <w:p w14:paraId="21069DD2" w14:textId="6C0B66DC" w:rsidR="00CE54D7" w:rsidRPr="00F72539" w:rsidRDefault="00CE54D7" w:rsidP="00CE54D7">
            <w:pPr>
              <w:rPr>
                <w:rFonts w:cs="Times New Roman"/>
                <w:sz w:val="22"/>
              </w:rPr>
            </w:pPr>
            <w:proofErr w:type="spellStart"/>
            <w:r w:rsidRPr="00AC65E2">
              <w:rPr>
                <w:rFonts w:cs="Times New Roman"/>
                <w:sz w:val="22"/>
              </w:rPr>
              <w:t>DCExt</w:t>
            </w:r>
            <w:proofErr w:type="spellEnd"/>
            <w:r w:rsidRPr="00AC65E2">
              <w:rPr>
                <w:rFonts w:cs="Times New Roman"/>
                <w:sz w:val="22"/>
              </w:rPr>
              <w:t>. - Fisioterapia Baseada em Evidências VI</w:t>
            </w:r>
            <w:r>
              <w:rPr>
                <w:rFonts w:cs="Times New Roman"/>
                <w:sz w:val="22"/>
              </w:rPr>
              <w:t xml:space="preserve"> – a prática do estágio supervisionado</w:t>
            </w:r>
          </w:p>
        </w:tc>
        <w:tc>
          <w:tcPr>
            <w:tcW w:w="993" w:type="dxa"/>
            <w:vAlign w:val="center"/>
          </w:tcPr>
          <w:p w14:paraId="15E1469A" w14:textId="0C75EC47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7E5E3618" w14:textId="22F61811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7F4E20BD" w14:textId="56060776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734AF3C2" w14:textId="4059180D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1D76587C" w14:textId="34FC90ED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40</w:t>
            </w:r>
          </w:p>
        </w:tc>
      </w:tr>
      <w:tr w:rsidR="00CE54D7" w:rsidRPr="00F72539" w14:paraId="4E355603" w14:textId="77777777" w:rsidTr="00340E2B">
        <w:tc>
          <w:tcPr>
            <w:tcW w:w="486" w:type="dxa"/>
            <w:vAlign w:val="center"/>
          </w:tcPr>
          <w:p w14:paraId="63909C44" w14:textId="5A8D8D3E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4612" w:type="dxa"/>
            <w:vAlign w:val="center"/>
          </w:tcPr>
          <w:p w14:paraId="3DC7BB7D" w14:textId="059E081D" w:rsidR="00CE54D7" w:rsidRPr="00F72539" w:rsidRDefault="00CE54D7" w:rsidP="00CE54D7">
            <w:pPr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Fisioterapia na Saúde da Criança e do Adolescente I</w:t>
            </w:r>
          </w:p>
        </w:tc>
        <w:tc>
          <w:tcPr>
            <w:tcW w:w="993" w:type="dxa"/>
            <w:vAlign w:val="center"/>
          </w:tcPr>
          <w:p w14:paraId="32707BA2" w14:textId="1AA9EA33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2043CBCC" w14:textId="038A59B5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63EE11B2" w14:textId="6DA02A8D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3F29C988" w14:textId="348D4D19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41254783" w14:textId="2BD384E3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60</w:t>
            </w:r>
          </w:p>
        </w:tc>
      </w:tr>
      <w:tr w:rsidR="00CE54D7" w:rsidRPr="00F72539" w14:paraId="651E169E" w14:textId="77777777" w:rsidTr="00AC65E2">
        <w:tc>
          <w:tcPr>
            <w:tcW w:w="486" w:type="dxa"/>
            <w:vAlign w:val="center"/>
          </w:tcPr>
          <w:p w14:paraId="2297B060" w14:textId="63BE09B8" w:rsidR="00CE54D7" w:rsidRDefault="00CE54D7" w:rsidP="00CE54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03</w:t>
            </w:r>
          </w:p>
        </w:tc>
        <w:tc>
          <w:tcPr>
            <w:tcW w:w="4612" w:type="dxa"/>
            <w:vAlign w:val="bottom"/>
          </w:tcPr>
          <w:p w14:paraId="3056060D" w14:textId="3D5D3A55" w:rsidR="00CE54D7" w:rsidRPr="00F72539" w:rsidRDefault="00CE54D7" w:rsidP="00CE54D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Fisioterapia na Saúde do Idoso II</w:t>
            </w:r>
          </w:p>
        </w:tc>
        <w:tc>
          <w:tcPr>
            <w:tcW w:w="993" w:type="dxa"/>
            <w:vAlign w:val="center"/>
          </w:tcPr>
          <w:p w14:paraId="6F32FCE2" w14:textId="3C939876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121C53FA" w14:textId="054CA895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63CE6A9F" w14:textId="68EC1B11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00DD3693" w14:textId="44D74B32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41834C97" w14:textId="126C85D9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CE54D7" w:rsidRPr="00F72539" w14:paraId="1DA20CA3" w14:textId="77777777" w:rsidTr="00AC65E2">
        <w:tc>
          <w:tcPr>
            <w:tcW w:w="486" w:type="dxa"/>
            <w:vAlign w:val="center"/>
          </w:tcPr>
          <w:p w14:paraId="731D9833" w14:textId="3D2D8A61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bottom"/>
          </w:tcPr>
          <w:p w14:paraId="5164BF35" w14:textId="5BA2F69C" w:rsidR="00CE54D7" w:rsidRPr="00F72539" w:rsidRDefault="00CE54D7" w:rsidP="00CE54D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Fisioterapia Neurofuncional II</w:t>
            </w:r>
          </w:p>
        </w:tc>
        <w:tc>
          <w:tcPr>
            <w:tcW w:w="993" w:type="dxa"/>
            <w:vAlign w:val="center"/>
          </w:tcPr>
          <w:p w14:paraId="210836A3" w14:textId="2DE77234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5324D1A6" w14:textId="2314F016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468B9D41" w14:textId="754B427F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751C992E" w14:textId="6342FF6A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652D805B" w14:textId="1C4D7A53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CE54D7" w:rsidRPr="00F72539" w14:paraId="78215C98" w14:textId="77777777" w:rsidTr="00340E2B">
        <w:tc>
          <w:tcPr>
            <w:tcW w:w="486" w:type="dxa"/>
            <w:vAlign w:val="center"/>
          </w:tcPr>
          <w:p w14:paraId="4A87F7D4" w14:textId="4A1D88FD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05</w:t>
            </w:r>
          </w:p>
        </w:tc>
        <w:tc>
          <w:tcPr>
            <w:tcW w:w="4612" w:type="dxa"/>
            <w:vAlign w:val="center"/>
          </w:tcPr>
          <w:p w14:paraId="5D3B6864" w14:textId="606C4D2B" w:rsidR="00CE54D7" w:rsidRPr="005F019B" w:rsidRDefault="00CE54D7" w:rsidP="00CE54D7">
            <w:pPr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Fisioterapia Respiratória I</w:t>
            </w:r>
          </w:p>
        </w:tc>
        <w:tc>
          <w:tcPr>
            <w:tcW w:w="993" w:type="dxa"/>
            <w:vAlign w:val="center"/>
          </w:tcPr>
          <w:p w14:paraId="4B209F24" w14:textId="35D95E89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3D86079D" w14:textId="6F0C8788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59DEDC37" w14:textId="4EB85D79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55B2FD13" w14:textId="11E6C88C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4EA3AC9A" w14:textId="5DA85150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AC65E2">
              <w:rPr>
                <w:rFonts w:cs="Times New Roman"/>
                <w:sz w:val="22"/>
              </w:rPr>
              <w:t>60</w:t>
            </w:r>
          </w:p>
        </w:tc>
      </w:tr>
      <w:tr w:rsidR="00CE54D7" w:rsidRPr="00F72539" w14:paraId="007C67BB" w14:textId="77777777" w:rsidTr="00340E2B">
        <w:tc>
          <w:tcPr>
            <w:tcW w:w="486" w:type="dxa"/>
            <w:vAlign w:val="center"/>
          </w:tcPr>
          <w:p w14:paraId="32EA2C74" w14:textId="162F8AB1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</w:p>
        </w:tc>
        <w:tc>
          <w:tcPr>
            <w:tcW w:w="4612" w:type="dxa"/>
            <w:vAlign w:val="bottom"/>
          </w:tcPr>
          <w:p w14:paraId="5CB83415" w14:textId="2E744096" w:rsidR="00CE54D7" w:rsidRPr="005F019B" w:rsidRDefault="00CE54D7" w:rsidP="00CE54D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 xml:space="preserve">Fisioterapia </w:t>
            </w:r>
            <w:proofErr w:type="spellStart"/>
            <w:r w:rsidRPr="00F72539">
              <w:rPr>
                <w:rFonts w:cs="Times New Roman"/>
                <w:sz w:val="22"/>
              </w:rPr>
              <w:t>Traumato</w:t>
            </w:r>
            <w:proofErr w:type="spellEnd"/>
            <w:r w:rsidRPr="00F72539">
              <w:rPr>
                <w:rFonts w:cs="Times New Roman"/>
                <w:sz w:val="22"/>
              </w:rPr>
              <w:t>-ortopédica e Reumatológica II</w:t>
            </w:r>
          </w:p>
        </w:tc>
        <w:tc>
          <w:tcPr>
            <w:tcW w:w="993" w:type="dxa"/>
            <w:vAlign w:val="center"/>
          </w:tcPr>
          <w:p w14:paraId="21B2F095" w14:textId="3CDE7AC8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68C44DA2" w14:textId="3E191EA7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4DE320F5" w14:textId="64B9B7E5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1D74406E" w14:textId="43D0B41E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FD8853E" w14:textId="389ABA44" w:rsidR="00CE54D7" w:rsidRPr="005F019B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CE54D7" w:rsidRPr="00F72539" w14:paraId="31051349" w14:textId="77777777" w:rsidTr="00AC65E2">
        <w:tc>
          <w:tcPr>
            <w:tcW w:w="486" w:type="dxa"/>
            <w:vAlign w:val="center"/>
          </w:tcPr>
          <w:p w14:paraId="3FA419FF" w14:textId="1FA64848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07</w:t>
            </w:r>
          </w:p>
        </w:tc>
        <w:tc>
          <w:tcPr>
            <w:tcW w:w="4612" w:type="dxa"/>
            <w:vAlign w:val="center"/>
          </w:tcPr>
          <w:p w14:paraId="158613CC" w14:textId="2ACD6C2D" w:rsidR="00CE54D7" w:rsidRPr="00AC65E2" w:rsidRDefault="00CE54D7" w:rsidP="00CE54D7">
            <w:pPr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Recursos Biotecnológicos II</w:t>
            </w:r>
          </w:p>
        </w:tc>
        <w:tc>
          <w:tcPr>
            <w:tcW w:w="993" w:type="dxa"/>
            <w:vAlign w:val="center"/>
          </w:tcPr>
          <w:p w14:paraId="53B234FA" w14:textId="25BBB671" w:rsidR="00CE54D7" w:rsidRPr="00AC65E2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76A739AD" w14:textId="2D52DA74" w:rsidR="00CE54D7" w:rsidRPr="00AC65E2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085CA068" w14:textId="5E935FF7" w:rsidR="00CE54D7" w:rsidRPr="00AC65E2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64826150" w14:textId="56D5800A" w:rsidR="00CE54D7" w:rsidRPr="00AC65E2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8DC285B" w14:textId="579DDC65" w:rsidR="00CE54D7" w:rsidRPr="00AC65E2" w:rsidRDefault="00CE54D7" w:rsidP="00CE54D7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60</w:t>
            </w:r>
          </w:p>
        </w:tc>
      </w:tr>
      <w:tr w:rsidR="00CE54D7" w:rsidRPr="00F72539" w14:paraId="1D0CAEFF" w14:textId="77777777" w:rsidTr="00AC65E2">
        <w:tc>
          <w:tcPr>
            <w:tcW w:w="486" w:type="dxa"/>
            <w:vAlign w:val="center"/>
          </w:tcPr>
          <w:p w14:paraId="2AC1A479" w14:textId="7283DBCD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08</w:t>
            </w:r>
          </w:p>
        </w:tc>
        <w:tc>
          <w:tcPr>
            <w:tcW w:w="4612" w:type="dxa"/>
            <w:vAlign w:val="center"/>
          </w:tcPr>
          <w:p w14:paraId="61CF7E56" w14:textId="26D7FC72" w:rsidR="00CE54D7" w:rsidRPr="00AC65E2" w:rsidRDefault="00CE54D7" w:rsidP="00CE54D7">
            <w:pPr>
              <w:rPr>
                <w:rFonts w:cs="Times New Roman"/>
                <w:sz w:val="22"/>
                <w:highlight w:val="yellow"/>
              </w:rPr>
            </w:pPr>
            <w:r w:rsidRPr="00CE54D7">
              <w:rPr>
                <w:rFonts w:cs="Times New Roman"/>
                <w:sz w:val="22"/>
              </w:rPr>
              <w:t>Responsabilidade socioambiental</w:t>
            </w:r>
          </w:p>
        </w:tc>
        <w:tc>
          <w:tcPr>
            <w:tcW w:w="993" w:type="dxa"/>
            <w:vAlign w:val="center"/>
          </w:tcPr>
          <w:p w14:paraId="702E94E9" w14:textId="50DC6B4B" w:rsidR="00CE54D7" w:rsidRPr="00AC65E2" w:rsidRDefault="00CE54D7" w:rsidP="00CE54D7">
            <w:pPr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4613AF85" w14:textId="2CEE666F" w:rsidR="00CE54D7" w:rsidRPr="00AC65E2" w:rsidRDefault="00CE54D7" w:rsidP="00CE54D7">
            <w:pPr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C416B56" w14:textId="6B04A9AE" w:rsidR="00CE54D7" w:rsidRPr="00AC65E2" w:rsidRDefault="00CE54D7" w:rsidP="00CE54D7">
            <w:pPr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648" w:type="dxa"/>
            <w:vAlign w:val="center"/>
          </w:tcPr>
          <w:p w14:paraId="74BFC344" w14:textId="1B69ADCF" w:rsidR="00CE54D7" w:rsidRPr="00AC65E2" w:rsidRDefault="00CE54D7" w:rsidP="00CE54D7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CE54D7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7BB2FFCF" w14:textId="28DCAA30" w:rsidR="00CE54D7" w:rsidRPr="00AC65E2" w:rsidRDefault="00CE54D7" w:rsidP="00CE54D7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CE54D7">
              <w:rPr>
                <w:rFonts w:cs="Times New Roman"/>
                <w:sz w:val="22"/>
              </w:rPr>
              <w:t>40</w:t>
            </w:r>
          </w:p>
        </w:tc>
      </w:tr>
      <w:tr w:rsidR="00CE54D7" w:rsidRPr="00F72539" w14:paraId="598786B9" w14:textId="77777777" w:rsidTr="00AC65E2">
        <w:tc>
          <w:tcPr>
            <w:tcW w:w="5098" w:type="dxa"/>
            <w:gridSpan w:val="2"/>
            <w:vAlign w:val="center"/>
          </w:tcPr>
          <w:p w14:paraId="27B03164" w14:textId="77777777" w:rsidR="00CE54D7" w:rsidRPr="00F72539" w:rsidRDefault="00CE54D7" w:rsidP="00CE54D7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2D6398D4" w14:textId="732CB496" w:rsidR="00CE54D7" w:rsidRPr="00F72539" w:rsidRDefault="00CE54D7" w:rsidP="00CE54D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150</w:t>
            </w:r>
          </w:p>
        </w:tc>
        <w:tc>
          <w:tcPr>
            <w:tcW w:w="992" w:type="dxa"/>
            <w:vAlign w:val="center"/>
          </w:tcPr>
          <w:p w14:paraId="60EACC23" w14:textId="518F1882" w:rsidR="00CE54D7" w:rsidRPr="00F72539" w:rsidRDefault="00CE54D7" w:rsidP="00CE54D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150</w:t>
            </w:r>
          </w:p>
        </w:tc>
        <w:tc>
          <w:tcPr>
            <w:tcW w:w="1134" w:type="dxa"/>
            <w:vAlign w:val="center"/>
          </w:tcPr>
          <w:p w14:paraId="2AA653BA" w14:textId="089191BC" w:rsidR="00CE54D7" w:rsidRPr="00F72539" w:rsidRDefault="00CE54D7" w:rsidP="00CE54D7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49E6C775" w14:textId="00BA2ED3" w:rsidR="00CE54D7" w:rsidRPr="009702FD" w:rsidRDefault="00CE54D7" w:rsidP="00CE54D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357EB8E2" w14:textId="14184AF1" w:rsidR="00CE54D7" w:rsidRPr="00F72539" w:rsidRDefault="00CE54D7" w:rsidP="00CE54D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380</w:t>
            </w:r>
          </w:p>
        </w:tc>
      </w:tr>
      <w:tr w:rsidR="00CE54D7" w:rsidRPr="00F72539" w14:paraId="583FCA5E" w14:textId="77777777" w:rsidTr="00AC65E2">
        <w:tc>
          <w:tcPr>
            <w:tcW w:w="5098" w:type="dxa"/>
            <w:gridSpan w:val="2"/>
            <w:vAlign w:val="center"/>
          </w:tcPr>
          <w:p w14:paraId="3F485221" w14:textId="77777777" w:rsidR="00CE54D7" w:rsidRPr="00F72539" w:rsidRDefault="00CE54D7" w:rsidP="00CE54D7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Atividades Complementares</w:t>
            </w:r>
          </w:p>
        </w:tc>
        <w:tc>
          <w:tcPr>
            <w:tcW w:w="4530" w:type="dxa"/>
            <w:gridSpan w:val="5"/>
          </w:tcPr>
          <w:p w14:paraId="54839D8B" w14:textId="0CBBB0E0" w:rsidR="00CE54D7" w:rsidRPr="00F72539" w:rsidRDefault="00CE54D7" w:rsidP="00CE54D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</w:tr>
      <w:tr w:rsidR="00CE54D7" w:rsidRPr="00F72539" w14:paraId="404093C8" w14:textId="77777777" w:rsidTr="00AC65E2">
        <w:tc>
          <w:tcPr>
            <w:tcW w:w="5098" w:type="dxa"/>
            <w:gridSpan w:val="2"/>
            <w:vAlign w:val="center"/>
          </w:tcPr>
          <w:p w14:paraId="22434F11" w14:textId="77777777" w:rsidR="00CE54D7" w:rsidRPr="00F72539" w:rsidRDefault="00CE54D7" w:rsidP="00CE54D7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0B3D0DA1" w14:textId="3B3D725E" w:rsidR="00CE54D7" w:rsidRPr="00F72539" w:rsidRDefault="00CE54D7" w:rsidP="00CE54D7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390</w:t>
            </w:r>
          </w:p>
        </w:tc>
      </w:tr>
    </w:tbl>
    <w:p w14:paraId="29FF0934" w14:textId="77777777" w:rsidR="00C4308C" w:rsidRPr="00F72539" w:rsidRDefault="00C4308C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74A421EC" w14:textId="77777777" w:rsidR="00F72539" w:rsidRDefault="00F72539" w:rsidP="00010C53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07029B03" w14:textId="77777777" w:rsidR="00F72539" w:rsidRDefault="00F72539" w:rsidP="00010C53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41D43389" w14:textId="77777777" w:rsidR="00AA26E9" w:rsidRDefault="00AA26E9" w:rsidP="00010C53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3810CF0E" w14:textId="48FA351B" w:rsidR="00010C53" w:rsidRPr="00F72539" w:rsidRDefault="00010C53" w:rsidP="00010C53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7°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6A8ECCBB" w14:textId="77777777" w:rsidTr="00B32CD1"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25048C00" w14:textId="15F128B3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3A7BB338" w14:textId="73CFF611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6972F4E" w14:textId="3D3BF655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0FE9382" w14:textId="23B499A5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4ACA84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0BDFD250" w14:textId="6647E059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24940B53" w14:textId="5A87BFFA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5E8334D6" w14:textId="425826E5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5D63BE" w:rsidRPr="00F72539" w14:paraId="52ABECF8" w14:textId="77777777" w:rsidTr="00B32CD1">
        <w:tc>
          <w:tcPr>
            <w:tcW w:w="486" w:type="dxa"/>
            <w:vAlign w:val="center"/>
          </w:tcPr>
          <w:p w14:paraId="6553B0ED" w14:textId="0F0D97D9" w:rsidR="005D63BE" w:rsidRPr="00F72539" w:rsidRDefault="00BC068D" w:rsidP="005D6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bottom"/>
          </w:tcPr>
          <w:p w14:paraId="56B77101" w14:textId="7E24B28B" w:rsidR="005D63BE" w:rsidRPr="00AA26E9" w:rsidRDefault="005D63BE" w:rsidP="005D63BE">
            <w:pPr>
              <w:rPr>
                <w:rFonts w:cs="Times New Roman"/>
                <w:sz w:val="22"/>
              </w:rPr>
            </w:pPr>
            <w:proofErr w:type="spellStart"/>
            <w:r w:rsidRPr="00B32CD1">
              <w:rPr>
                <w:rFonts w:cs="Times New Roman"/>
                <w:sz w:val="22"/>
              </w:rPr>
              <w:t>DCExt</w:t>
            </w:r>
            <w:proofErr w:type="spellEnd"/>
            <w:r w:rsidRPr="00B32CD1">
              <w:rPr>
                <w:rFonts w:cs="Times New Roman"/>
                <w:sz w:val="22"/>
              </w:rPr>
              <w:t>. - Fisioterapia Baseada em Evidências VII</w:t>
            </w:r>
            <w:r>
              <w:rPr>
                <w:rFonts w:cs="Times New Roman"/>
                <w:sz w:val="22"/>
              </w:rPr>
              <w:t xml:space="preserve"> – Classificação Internacional de Funcionalidade (CIF)</w:t>
            </w:r>
          </w:p>
        </w:tc>
        <w:tc>
          <w:tcPr>
            <w:tcW w:w="993" w:type="dxa"/>
            <w:vAlign w:val="center"/>
          </w:tcPr>
          <w:p w14:paraId="56770555" w14:textId="60E28BE2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B32CD1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2F148325" w14:textId="6E1D5403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B32CD1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40F7E02F" w14:textId="762CDB0B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B32CD1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00603854" w14:textId="31DC1AD3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65DAC69" w14:textId="63FDE4CC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B32CD1">
              <w:rPr>
                <w:rFonts w:cs="Times New Roman"/>
                <w:snapToGrid w:val="0"/>
                <w:sz w:val="22"/>
              </w:rPr>
              <w:t>40</w:t>
            </w:r>
          </w:p>
        </w:tc>
      </w:tr>
      <w:tr w:rsidR="005D63BE" w:rsidRPr="00F72539" w14:paraId="2388B4B0" w14:textId="77777777" w:rsidTr="00B32CD1">
        <w:tc>
          <w:tcPr>
            <w:tcW w:w="486" w:type="dxa"/>
            <w:vAlign w:val="center"/>
          </w:tcPr>
          <w:p w14:paraId="1ACF5509" w14:textId="375248F6" w:rsidR="005D63BE" w:rsidRPr="00F72539" w:rsidRDefault="00BC068D" w:rsidP="005D6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4612" w:type="dxa"/>
            <w:vAlign w:val="bottom"/>
          </w:tcPr>
          <w:p w14:paraId="1EFDF012" w14:textId="4E78CC61" w:rsidR="005D63BE" w:rsidRPr="00B32CD1" w:rsidRDefault="005D63BE" w:rsidP="005D63BE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Empreendedorismo</w:t>
            </w:r>
            <w:r>
              <w:rPr>
                <w:rFonts w:cs="Times New Roman"/>
                <w:sz w:val="22"/>
              </w:rPr>
              <w:t xml:space="preserve"> e inovação</w:t>
            </w:r>
          </w:p>
        </w:tc>
        <w:tc>
          <w:tcPr>
            <w:tcW w:w="993" w:type="dxa"/>
            <w:vAlign w:val="center"/>
          </w:tcPr>
          <w:p w14:paraId="0EEFA60E" w14:textId="309BBD1A" w:rsidR="005D63BE" w:rsidRPr="00B32CD1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AC20D74" w14:textId="61B263C9" w:rsidR="005D63BE" w:rsidRPr="00B32CD1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218ACE9E" w14:textId="13AB11F4" w:rsidR="005D63BE" w:rsidRPr="00B32CD1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65255511" w14:textId="24DC81C1" w:rsidR="005D63BE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643D6CED" w14:textId="3A6A80DC" w:rsidR="005D63BE" w:rsidRPr="00B32CD1" w:rsidRDefault="005D63BE" w:rsidP="005D63BE">
            <w:pPr>
              <w:jc w:val="center"/>
              <w:rPr>
                <w:rFonts w:cs="Times New Roman"/>
                <w:snapToGrid w:val="0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5D63BE" w:rsidRPr="00F72539" w14:paraId="3AF79226" w14:textId="77777777" w:rsidTr="00340E2B">
        <w:tc>
          <w:tcPr>
            <w:tcW w:w="486" w:type="dxa"/>
            <w:vAlign w:val="center"/>
          </w:tcPr>
          <w:p w14:paraId="0DD9A536" w14:textId="5859B7DC" w:rsidR="005D63BE" w:rsidRPr="00F72539" w:rsidRDefault="00BC068D" w:rsidP="005D6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03</w:t>
            </w:r>
          </w:p>
        </w:tc>
        <w:tc>
          <w:tcPr>
            <w:tcW w:w="4612" w:type="dxa"/>
            <w:vAlign w:val="bottom"/>
          </w:tcPr>
          <w:p w14:paraId="71A3D138" w14:textId="55C3E106" w:rsidR="005D63BE" w:rsidRPr="00AA26E9" w:rsidRDefault="005D63BE" w:rsidP="005D63BE">
            <w:pPr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Exames Complementares em Fisioterapia</w:t>
            </w:r>
          </w:p>
        </w:tc>
        <w:tc>
          <w:tcPr>
            <w:tcW w:w="993" w:type="dxa"/>
            <w:vAlign w:val="center"/>
          </w:tcPr>
          <w:p w14:paraId="349E51EC" w14:textId="569C99CA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</w:tcPr>
          <w:p w14:paraId="38B998E3" w14:textId="50C4C8D4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</w:tcPr>
          <w:p w14:paraId="432B0140" w14:textId="28593CD1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63DBC459" w14:textId="027EE290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1086AD8" w14:textId="58C67079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napToGrid w:val="0"/>
                <w:sz w:val="22"/>
              </w:rPr>
              <w:t>40</w:t>
            </w:r>
          </w:p>
        </w:tc>
      </w:tr>
      <w:tr w:rsidR="005D63BE" w:rsidRPr="00F72539" w14:paraId="6C6C0BD8" w14:textId="77777777" w:rsidTr="00340E2B">
        <w:tc>
          <w:tcPr>
            <w:tcW w:w="486" w:type="dxa"/>
            <w:vAlign w:val="center"/>
          </w:tcPr>
          <w:p w14:paraId="46AE7FB1" w14:textId="5DF61240" w:rsidR="005D63BE" w:rsidRPr="00F72539" w:rsidRDefault="00BC068D" w:rsidP="005D6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center"/>
          </w:tcPr>
          <w:p w14:paraId="2F657DF9" w14:textId="3FCDDF53" w:rsidR="005D63BE" w:rsidRPr="00AA26E9" w:rsidRDefault="005D63BE" w:rsidP="005D63BE">
            <w:pPr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Fisioterapia Cardiovascular I</w:t>
            </w:r>
          </w:p>
        </w:tc>
        <w:tc>
          <w:tcPr>
            <w:tcW w:w="993" w:type="dxa"/>
            <w:vAlign w:val="center"/>
          </w:tcPr>
          <w:p w14:paraId="639E76AC" w14:textId="57FD5083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513B8DAF" w14:textId="2C0697DE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74B74D4F" w14:textId="13FCF72B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371DCEA1" w14:textId="6AA2E617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D8CC4F1" w14:textId="0661E669" w:rsidR="005D63BE" w:rsidRPr="00AA26E9" w:rsidRDefault="005D63BE" w:rsidP="005D63BE">
            <w:pPr>
              <w:jc w:val="center"/>
              <w:rPr>
                <w:rFonts w:cs="Times New Roman"/>
                <w:sz w:val="22"/>
              </w:rPr>
            </w:pPr>
            <w:r w:rsidRPr="005F019B">
              <w:rPr>
                <w:rFonts w:cs="Times New Roman"/>
                <w:sz w:val="22"/>
              </w:rPr>
              <w:t>60</w:t>
            </w:r>
          </w:p>
        </w:tc>
      </w:tr>
      <w:tr w:rsidR="005D63BE" w:rsidRPr="00F72539" w14:paraId="020DACCB" w14:textId="77777777" w:rsidTr="00340E2B">
        <w:tc>
          <w:tcPr>
            <w:tcW w:w="486" w:type="dxa"/>
            <w:vAlign w:val="center"/>
          </w:tcPr>
          <w:p w14:paraId="080F4373" w14:textId="7C7A09FF" w:rsidR="005D63BE" w:rsidRPr="00F72539" w:rsidRDefault="00BC068D" w:rsidP="005D63B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05</w:t>
            </w:r>
          </w:p>
        </w:tc>
        <w:tc>
          <w:tcPr>
            <w:tcW w:w="4612" w:type="dxa"/>
            <w:vAlign w:val="bottom"/>
          </w:tcPr>
          <w:p w14:paraId="4C9B4E7F" w14:textId="6A129BCF" w:rsidR="005D63BE" w:rsidRPr="00F72539" w:rsidRDefault="005D63BE" w:rsidP="005D63BE">
            <w:pPr>
              <w:rPr>
                <w:rFonts w:cs="Times New Roman"/>
                <w:sz w:val="22"/>
                <w:highlight w:val="yellow"/>
              </w:rPr>
            </w:pPr>
            <w:r w:rsidRPr="00F72539">
              <w:rPr>
                <w:rFonts w:cs="Times New Roman"/>
                <w:sz w:val="22"/>
              </w:rPr>
              <w:t>Fisioterapia na Saúde da Criança e do Adolescente II</w:t>
            </w:r>
          </w:p>
        </w:tc>
        <w:tc>
          <w:tcPr>
            <w:tcW w:w="993" w:type="dxa"/>
            <w:vAlign w:val="center"/>
          </w:tcPr>
          <w:p w14:paraId="7D1F2F0E" w14:textId="66F04BEF" w:rsidR="005D63BE" w:rsidRPr="00F72539" w:rsidRDefault="005D63BE" w:rsidP="005D63BE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305D32E2" w14:textId="2B9DF3B5" w:rsidR="005D63BE" w:rsidRPr="00F72539" w:rsidRDefault="005D63BE" w:rsidP="005D63BE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0275D941" w14:textId="659B1F19" w:rsidR="005D63BE" w:rsidRPr="00F72539" w:rsidRDefault="005D63BE" w:rsidP="005D63BE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7E1C3B39" w14:textId="0B04F2B4" w:rsidR="005D63BE" w:rsidRPr="00F72539" w:rsidRDefault="005D63BE" w:rsidP="005D63BE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1C18E4C9" w14:textId="57DF9717" w:rsidR="005D63BE" w:rsidRPr="00F72539" w:rsidRDefault="005D63BE" w:rsidP="005D63BE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BC068D" w:rsidRPr="00F72539" w14:paraId="3FA6AF7C" w14:textId="77777777" w:rsidTr="00B32CD1">
        <w:tc>
          <w:tcPr>
            <w:tcW w:w="486" w:type="dxa"/>
            <w:vAlign w:val="center"/>
          </w:tcPr>
          <w:p w14:paraId="61AA9CF2" w14:textId="5E6B7004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</w:p>
        </w:tc>
        <w:tc>
          <w:tcPr>
            <w:tcW w:w="4612" w:type="dxa"/>
            <w:vAlign w:val="bottom"/>
          </w:tcPr>
          <w:p w14:paraId="6953C868" w14:textId="18522F2D" w:rsidR="00BC068D" w:rsidRPr="00F72539" w:rsidRDefault="00BC068D" w:rsidP="00BC068D">
            <w:pPr>
              <w:rPr>
                <w:rFonts w:cs="Times New Roman"/>
                <w:sz w:val="22"/>
                <w:highlight w:val="yellow"/>
              </w:rPr>
            </w:pPr>
            <w:r w:rsidRPr="00AA26E9">
              <w:rPr>
                <w:rFonts w:cs="Times New Roman"/>
                <w:sz w:val="22"/>
              </w:rPr>
              <w:t>Fisioterapia na Saúde do Homem e da Mulher I</w:t>
            </w:r>
          </w:p>
        </w:tc>
        <w:tc>
          <w:tcPr>
            <w:tcW w:w="993" w:type="dxa"/>
            <w:vAlign w:val="center"/>
          </w:tcPr>
          <w:p w14:paraId="4E3C1C1E" w14:textId="23E87E9B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730F78AC" w14:textId="294DCF0F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33954D28" w14:textId="290D489E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01BDB5F3" w14:textId="7DA7AAE3" w:rsidR="00BC068D" w:rsidRPr="00F72539" w:rsidRDefault="00BC068D" w:rsidP="00BC068D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AA26E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65F9EA84" w14:textId="2453D056" w:rsidR="00BC068D" w:rsidRPr="00F72539" w:rsidRDefault="00BC068D" w:rsidP="00BC068D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AA26E9">
              <w:rPr>
                <w:rFonts w:cs="Times New Roman"/>
                <w:sz w:val="22"/>
              </w:rPr>
              <w:t>60</w:t>
            </w:r>
          </w:p>
        </w:tc>
      </w:tr>
      <w:tr w:rsidR="00BC068D" w:rsidRPr="00F72539" w14:paraId="4713ABC7" w14:textId="77777777" w:rsidTr="00340E2B">
        <w:tc>
          <w:tcPr>
            <w:tcW w:w="486" w:type="dxa"/>
            <w:vAlign w:val="center"/>
          </w:tcPr>
          <w:p w14:paraId="0C2607A1" w14:textId="49FF29E0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07</w:t>
            </w:r>
          </w:p>
        </w:tc>
        <w:tc>
          <w:tcPr>
            <w:tcW w:w="4612" w:type="dxa"/>
            <w:vAlign w:val="bottom"/>
          </w:tcPr>
          <w:p w14:paraId="29FF74FF" w14:textId="2B132E7D" w:rsidR="00BC068D" w:rsidRPr="00F72539" w:rsidRDefault="00BC068D" w:rsidP="00BC068D">
            <w:pPr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Fisioterapia Respiratória II</w:t>
            </w:r>
          </w:p>
        </w:tc>
        <w:tc>
          <w:tcPr>
            <w:tcW w:w="993" w:type="dxa"/>
            <w:vAlign w:val="center"/>
          </w:tcPr>
          <w:p w14:paraId="48381561" w14:textId="19EB31B4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2A9913AA" w14:textId="6EDE7405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4D942A0A" w14:textId="6715D568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481D8DD6" w14:textId="4BA8DEB5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30D71A2B" w14:textId="28749D1F" w:rsidR="00BC068D" w:rsidRPr="00F72539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40</w:t>
            </w:r>
          </w:p>
        </w:tc>
      </w:tr>
      <w:tr w:rsidR="00BC068D" w:rsidRPr="00F72539" w14:paraId="3B419EC9" w14:textId="77777777" w:rsidTr="00340E2B">
        <w:tc>
          <w:tcPr>
            <w:tcW w:w="486" w:type="dxa"/>
            <w:vAlign w:val="center"/>
          </w:tcPr>
          <w:p w14:paraId="4521BF09" w14:textId="4FADE68E" w:rsidR="00BC068D" w:rsidRDefault="00BC068D" w:rsidP="00BC068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08</w:t>
            </w:r>
          </w:p>
        </w:tc>
        <w:tc>
          <w:tcPr>
            <w:tcW w:w="4612" w:type="dxa"/>
            <w:vAlign w:val="bottom"/>
          </w:tcPr>
          <w:p w14:paraId="3AAA9A4E" w14:textId="34B4B9F6" w:rsidR="00BC068D" w:rsidRPr="00B32CD1" w:rsidRDefault="00BC068D" w:rsidP="00BC068D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Métodos e Técnicas de Pesquisa</w:t>
            </w:r>
          </w:p>
        </w:tc>
        <w:tc>
          <w:tcPr>
            <w:tcW w:w="993" w:type="dxa"/>
            <w:vAlign w:val="center"/>
          </w:tcPr>
          <w:p w14:paraId="3DEE7A9A" w14:textId="144ECF5D" w:rsidR="00BC068D" w:rsidRPr="00B32CD1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</w:tcPr>
          <w:p w14:paraId="00E23EBD" w14:textId="2E75D0B8" w:rsidR="00BC068D" w:rsidRPr="00B32CD1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</w:tcPr>
          <w:p w14:paraId="028D9582" w14:textId="78D4E394" w:rsidR="00BC068D" w:rsidRPr="00B32CD1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0CAD3C3A" w14:textId="1A2BA293" w:rsidR="00BC068D" w:rsidRDefault="00BC068D" w:rsidP="00BC068D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6CEC2B2F" w14:textId="170893FB" w:rsidR="00BC068D" w:rsidRPr="00B32CD1" w:rsidRDefault="00BC068D" w:rsidP="00BC068D">
            <w:pPr>
              <w:jc w:val="center"/>
              <w:rPr>
                <w:rFonts w:cs="Times New Roman"/>
                <w:snapToGrid w:val="0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BC068D" w:rsidRPr="00F72539" w14:paraId="16D2A38B" w14:textId="77777777" w:rsidTr="00B32CD1">
        <w:tc>
          <w:tcPr>
            <w:tcW w:w="5098" w:type="dxa"/>
            <w:gridSpan w:val="2"/>
            <w:vAlign w:val="center"/>
          </w:tcPr>
          <w:p w14:paraId="762D1C42" w14:textId="5842E27C" w:rsidR="00BC068D" w:rsidRPr="00F72539" w:rsidRDefault="00BC068D" w:rsidP="00BC068D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3BA20CCF" w14:textId="067A2CF5" w:rsidR="00BC068D" w:rsidRPr="00F72539" w:rsidRDefault="00BC068D" w:rsidP="00BC068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120</w:t>
            </w:r>
          </w:p>
        </w:tc>
        <w:tc>
          <w:tcPr>
            <w:tcW w:w="992" w:type="dxa"/>
          </w:tcPr>
          <w:p w14:paraId="52D22C5A" w14:textId="10015E7E" w:rsidR="00BC068D" w:rsidRPr="00F72539" w:rsidRDefault="00BC068D" w:rsidP="00BC068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120</w:t>
            </w:r>
          </w:p>
        </w:tc>
        <w:tc>
          <w:tcPr>
            <w:tcW w:w="1134" w:type="dxa"/>
          </w:tcPr>
          <w:p w14:paraId="63FC59A7" w14:textId="7A91CCE5" w:rsidR="00BC068D" w:rsidRPr="00F72539" w:rsidRDefault="00BC068D" w:rsidP="00BC068D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63083727" w14:textId="150B9194" w:rsidR="00BC068D" w:rsidRPr="00F72539" w:rsidRDefault="00BC068D" w:rsidP="00BC068D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80</w:t>
            </w:r>
          </w:p>
        </w:tc>
        <w:tc>
          <w:tcPr>
            <w:tcW w:w="763" w:type="dxa"/>
            <w:vAlign w:val="center"/>
          </w:tcPr>
          <w:p w14:paraId="4D38CB0E" w14:textId="7AFB93B8" w:rsidR="00BC068D" w:rsidRPr="00F72539" w:rsidRDefault="00BC068D" w:rsidP="00BC068D">
            <w:pPr>
              <w:jc w:val="center"/>
              <w:rPr>
                <w:rFonts w:cs="Times New Roman"/>
                <w:b/>
                <w:snapToGrid w:val="0"/>
                <w:sz w:val="22"/>
              </w:rPr>
            </w:pPr>
            <w:r>
              <w:rPr>
                <w:rFonts w:cs="Times New Roman"/>
                <w:b/>
                <w:snapToGrid w:val="0"/>
                <w:sz w:val="22"/>
              </w:rPr>
              <w:t>360</w:t>
            </w:r>
          </w:p>
        </w:tc>
      </w:tr>
      <w:tr w:rsidR="00BC068D" w:rsidRPr="00F72539" w14:paraId="0D9C4D1C" w14:textId="77777777" w:rsidTr="00F77E9D">
        <w:tc>
          <w:tcPr>
            <w:tcW w:w="5098" w:type="dxa"/>
            <w:gridSpan w:val="2"/>
            <w:vAlign w:val="center"/>
          </w:tcPr>
          <w:p w14:paraId="6A3F355D" w14:textId="36DBAC74" w:rsidR="00BC068D" w:rsidRPr="00F72539" w:rsidRDefault="00BC068D" w:rsidP="00BC068D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Atividade Complementar</w:t>
            </w:r>
          </w:p>
        </w:tc>
        <w:tc>
          <w:tcPr>
            <w:tcW w:w="4530" w:type="dxa"/>
            <w:gridSpan w:val="5"/>
            <w:vAlign w:val="center"/>
          </w:tcPr>
          <w:p w14:paraId="7361E508" w14:textId="1E57EF54" w:rsidR="00BC068D" w:rsidRPr="00F72539" w:rsidRDefault="00BC068D" w:rsidP="00BC068D">
            <w:pPr>
              <w:jc w:val="center"/>
              <w:rPr>
                <w:rFonts w:cs="Times New Roman"/>
                <w:b/>
                <w:snapToGrid w:val="0"/>
                <w:sz w:val="22"/>
              </w:rPr>
            </w:pPr>
            <w:r>
              <w:rPr>
                <w:rFonts w:cs="Times New Roman"/>
                <w:b/>
                <w:snapToGrid w:val="0"/>
                <w:sz w:val="22"/>
              </w:rPr>
              <w:t>10</w:t>
            </w:r>
          </w:p>
        </w:tc>
      </w:tr>
      <w:tr w:rsidR="00BC068D" w:rsidRPr="00F72539" w14:paraId="542AB5E5" w14:textId="77777777" w:rsidTr="00B32CD1">
        <w:tc>
          <w:tcPr>
            <w:tcW w:w="5098" w:type="dxa"/>
            <w:gridSpan w:val="2"/>
          </w:tcPr>
          <w:p w14:paraId="46E0609F" w14:textId="673CFF4B" w:rsidR="00BC068D" w:rsidRPr="00F72539" w:rsidRDefault="00BC068D" w:rsidP="00BC068D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Estágio Curricular Supervisionado I</w:t>
            </w:r>
          </w:p>
        </w:tc>
        <w:tc>
          <w:tcPr>
            <w:tcW w:w="4530" w:type="dxa"/>
            <w:gridSpan w:val="5"/>
          </w:tcPr>
          <w:p w14:paraId="28E7801E" w14:textId="3D4A521D" w:rsidR="00BC068D" w:rsidRPr="00F72539" w:rsidRDefault="00BC068D" w:rsidP="00BC068D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200</w:t>
            </w:r>
          </w:p>
        </w:tc>
      </w:tr>
      <w:tr w:rsidR="00BC068D" w:rsidRPr="00F72539" w14:paraId="76807101" w14:textId="77777777" w:rsidTr="00B32CD1">
        <w:tc>
          <w:tcPr>
            <w:tcW w:w="5098" w:type="dxa"/>
            <w:gridSpan w:val="2"/>
            <w:vAlign w:val="center"/>
          </w:tcPr>
          <w:p w14:paraId="0590F879" w14:textId="74307C16" w:rsidR="00BC068D" w:rsidRPr="00F72539" w:rsidRDefault="00BC068D" w:rsidP="00BC068D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2598EB1D" w14:textId="5198E45D" w:rsidR="00BC068D" w:rsidRPr="00F72539" w:rsidRDefault="00BC068D" w:rsidP="00BC068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570</w:t>
            </w:r>
          </w:p>
        </w:tc>
      </w:tr>
    </w:tbl>
    <w:p w14:paraId="2E34465C" w14:textId="6DBA282D" w:rsidR="000251F0" w:rsidRDefault="000251F0" w:rsidP="00010C53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19A429A1" w14:textId="77777777" w:rsidR="00C83F91" w:rsidRPr="00F72539" w:rsidRDefault="00C83F91" w:rsidP="00010C53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75EAE7D4" w14:textId="77777777" w:rsidR="00010C53" w:rsidRPr="00F72539" w:rsidRDefault="00010C53" w:rsidP="00010C53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8°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16F2DDCA" w14:textId="77777777" w:rsidTr="00F83651"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4FCCA906" w14:textId="09B58016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797D3281" w14:textId="718A3094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3076B35" w14:textId="28B13AC6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EA8C344" w14:textId="577BF2F5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87DD727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4A28CCFB" w14:textId="2EB3A12D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1A4C9233" w14:textId="3EF10368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06918047" w14:textId="444E5478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9F27BC" w:rsidRPr="00F72539" w14:paraId="3BF5773B" w14:textId="77777777" w:rsidTr="00340E2B">
        <w:tc>
          <w:tcPr>
            <w:tcW w:w="486" w:type="dxa"/>
          </w:tcPr>
          <w:p w14:paraId="7E33587C" w14:textId="77777777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bottom"/>
          </w:tcPr>
          <w:p w14:paraId="12D67F8A" w14:textId="2BCC568B" w:rsidR="009F27BC" w:rsidRPr="00F72539" w:rsidRDefault="009F27BC" w:rsidP="009F27BC">
            <w:pPr>
              <w:rPr>
                <w:rFonts w:cs="Times New Roman"/>
                <w:sz w:val="22"/>
              </w:rPr>
            </w:pPr>
            <w:proofErr w:type="spellStart"/>
            <w:r w:rsidRPr="00543518">
              <w:rPr>
                <w:rFonts w:cs="Times New Roman"/>
                <w:sz w:val="22"/>
              </w:rPr>
              <w:t>DCExt</w:t>
            </w:r>
            <w:proofErr w:type="spellEnd"/>
            <w:r w:rsidRPr="00543518">
              <w:rPr>
                <w:rFonts w:cs="Times New Roman"/>
                <w:sz w:val="22"/>
              </w:rPr>
              <w:t>. - Fisioterapia Baseada em Evidências VIII</w:t>
            </w:r>
            <w:r>
              <w:rPr>
                <w:rFonts w:cs="Times New Roman"/>
                <w:sz w:val="22"/>
              </w:rPr>
              <w:t xml:space="preserve"> - oncologia</w:t>
            </w:r>
          </w:p>
        </w:tc>
        <w:tc>
          <w:tcPr>
            <w:tcW w:w="993" w:type="dxa"/>
            <w:vAlign w:val="center"/>
          </w:tcPr>
          <w:p w14:paraId="49E79997" w14:textId="5920E54A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543518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4FC0222" w14:textId="5E093D12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543518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62EAA8BE" w14:textId="2378B8AD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5F586B6C" w14:textId="69519638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5E1DE560" w14:textId="79FCC638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9F27BC" w:rsidRPr="00F72539" w14:paraId="4EB2F52D" w14:textId="77777777" w:rsidTr="00340E2B">
        <w:tc>
          <w:tcPr>
            <w:tcW w:w="486" w:type="dxa"/>
          </w:tcPr>
          <w:p w14:paraId="3740FF69" w14:textId="292C3CD7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02</w:t>
            </w:r>
          </w:p>
        </w:tc>
        <w:tc>
          <w:tcPr>
            <w:tcW w:w="4612" w:type="dxa"/>
            <w:vAlign w:val="bottom"/>
          </w:tcPr>
          <w:p w14:paraId="539327AD" w14:textId="4B53C3A3" w:rsidR="009F27BC" w:rsidRPr="00F72539" w:rsidRDefault="009F27BC" w:rsidP="009F27BC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sz w:val="22"/>
              </w:rPr>
              <w:t>Direitos Humanos e Cidadania</w:t>
            </w:r>
          </w:p>
        </w:tc>
        <w:tc>
          <w:tcPr>
            <w:tcW w:w="993" w:type="dxa"/>
            <w:vAlign w:val="center"/>
          </w:tcPr>
          <w:p w14:paraId="4F65EB18" w14:textId="67852612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13F8C9FE" w14:textId="7A1262EB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4A69D9AF" w14:textId="2E69BE2B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59D0E231" w14:textId="29B14792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3D8266EA" w14:textId="11137E9D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9F27BC" w:rsidRPr="00F72539" w14:paraId="7D7FCAB1" w14:textId="77777777" w:rsidTr="00340E2B">
        <w:tc>
          <w:tcPr>
            <w:tcW w:w="486" w:type="dxa"/>
          </w:tcPr>
          <w:p w14:paraId="427494D7" w14:textId="6682D39C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03</w:t>
            </w:r>
          </w:p>
        </w:tc>
        <w:tc>
          <w:tcPr>
            <w:tcW w:w="4612" w:type="dxa"/>
            <w:vAlign w:val="bottom"/>
          </w:tcPr>
          <w:p w14:paraId="0D7EDF9D" w14:textId="2A948B97" w:rsidR="009F27BC" w:rsidRPr="00F72539" w:rsidRDefault="009F27BC" w:rsidP="009F27BC">
            <w:pPr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Fisioterapia Cardiovascular II</w:t>
            </w:r>
          </w:p>
        </w:tc>
        <w:tc>
          <w:tcPr>
            <w:tcW w:w="993" w:type="dxa"/>
            <w:vAlign w:val="center"/>
          </w:tcPr>
          <w:p w14:paraId="575545E7" w14:textId="1FBBF1D4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7D678DC6" w14:textId="083920EB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08B6E37D" w14:textId="12B0951D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6B41DDF1" w14:textId="1B5546CA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58EC54D8" w14:textId="31897146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AA26E9">
              <w:rPr>
                <w:rFonts w:cs="Times New Roman"/>
                <w:sz w:val="22"/>
              </w:rPr>
              <w:t>40</w:t>
            </w:r>
          </w:p>
        </w:tc>
      </w:tr>
      <w:tr w:rsidR="009F27BC" w:rsidRPr="00F72539" w14:paraId="7A93864F" w14:textId="77777777" w:rsidTr="00F83651">
        <w:tc>
          <w:tcPr>
            <w:tcW w:w="486" w:type="dxa"/>
          </w:tcPr>
          <w:p w14:paraId="334DBC8A" w14:textId="165FE9A2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bottom"/>
          </w:tcPr>
          <w:p w14:paraId="4846D16D" w14:textId="09CF26E9" w:rsidR="009F27BC" w:rsidRPr="00F72539" w:rsidRDefault="009F27BC" w:rsidP="009F27BC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Fisioterapia Preventiva</w:t>
            </w:r>
          </w:p>
        </w:tc>
        <w:tc>
          <w:tcPr>
            <w:tcW w:w="993" w:type="dxa"/>
            <w:vAlign w:val="center"/>
          </w:tcPr>
          <w:p w14:paraId="5FDD0D86" w14:textId="6B147F73" w:rsidR="009F27BC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</w:tcPr>
          <w:p w14:paraId="3E5CC018" w14:textId="0C6A5192" w:rsidR="009F27BC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</w:tcPr>
          <w:p w14:paraId="07424093" w14:textId="65C80C01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13B3F171" w14:textId="46816485" w:rsidR="009F27BC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9422BB4" w14:textId="6CFA1A34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9F27BC" w:rsidRPr="00F72539" w14:paraId="771DB28A" w14:textId="77777777" w:rsidTr="00340E2B">
        <w:tc>
          <w:tcPr>
            <w:tcW w:w="486" w:type="dxa"/>
          </w:tcPr>
          <w:p w14:paraId="2A8FDB8B" w14:textId="6F4F664C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05</w:t>
            </w:r>
          </w:p>
        </w:tc>
        <w:tc>
          <w:tcPr>
            <w:tcW w:w="4612" w:type="dxa"/>
            <w:vAlign w:val="bottom"/>
          </w:tcPr>
          <w:p w14:paraId="6BE6250E" w14:textId="28E35A1C" w:rsidR="009F27BC" w:rsidRPr="00F72539" w:rsidRDefault="009F27BC" w:rsidP="009F27BC">
            <w:pPr>
              <w:rPr>
                <w:rFonts w:cs="Times New Roman"/>
                <w:sz w:val="22"/>
              </w:rPr>
            </w:pPr>
            <w:r w:rsidRPr="00456378">
              <w:rPr>
                <w:rFonts w:cs="Times New Roman"/>
                <w:sz w:val="22"/>
              </w:rPr>
              <w:t>Fisioterapia na Saúde do Homem e da Mulher II</w:t>
            </w:r>
          </w:p>
        </w:tc>
        <w:tc>
          <w:tcPr>
            <w:tcW w:w="993" w:type="dxa"/>
            <w:vAlign w:val="center"/>
          </w:tcPr>
          <w:p w14:paraId="772887D0" w14:textId="3504B41F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456378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68EF2EF8" w14:textId="107EDBD6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456378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3AE9DC67" w14:textId="6DC45AA9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456378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38B91C02" w14:textId="20D6EEE5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456378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3074423C" w14:textId="70979770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456378">
              <w:rPr>
                <w:rFonts w:cs="Times New Roman"/>
                <w:sz w:val="22"/>
              </w:rPr>
              <w:t>40</w:t>
            </w:r>
          </w:p>
        </w:tc>
      </w:tr>
      <w:tr w:rsidR="009F27BC" w:rsidRPr="00F72539" w14:paraId="7BDE407B" w14:textId="77777777" w:rsidTr="00340E2B">
        <w:tc>
          <w:tcPr>
            <w:tcW w:w="486" w:type="dxa"/>
          </w:tcPr>
          <w:p w14:paraId="0F529223" w14:textId="71F20239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</w:p>
        </w:tc>
        <w:tc>
          <w:tcPr>
            <w:tcW w:w="4612" w:type="dxa"/>
            <w:vAlign w:val="bottom"/>
          </w:tcPr>
          <w:p w14:paraId="6DBD082D" w14:textId="39E2C909" w:rsidR="009F27BC" w:rsidRPr="00F72539" w:rsidRDefault="009F27BC" w:rsidP="009F27BC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Interação Profissional/Paciente</w:t>
            </w:r>
          </w:p>
        </w:tc>
        <w:tc>
          <w:tcPr>
            <w:tcW w:w="993" w:type="dxa"/>
            <w:vAlign w:val="center"/>
          </w:tcPr>
          <w:p w14:paraId="07EFA0C9" w14:textId="4C473F00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</w:tcPr>
          <w:p w14:paraId="0EF7EB01" w14:textId="6448CFF2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</w:tcPr>
          <w:p w14:paraId="57FF50BD" w14:textId="585E54CC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78C95885" w14:textId="35E806CD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5F55DBCD" w14:textId="2159C782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9F27BC" w:rsidRPr="00F72539" w14:paraId="1269D483" w14:textId="77777777" w:rsidTr="00340E2B">
        <w:tc>
          <w:tcPr>
            <w:tcW w:w="486" w:type="dxa"/>
          </w:tcPr>
          <w:p w14:paraId="55BF32C4" w14:textId="446CB6DC" w:rsidR="009F27BC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07</w:t>
            </w:r>
          </w:p>
        </w:tc>
        <w:tc>
          <w:tcPr>
            <w:tcW w:w="4612" w:type="dxa"/>
            <w:vAlign w:val="bottom"/>
          </w:tcPr>
          <w:p w14:paraId="230B7A6C" w14:textId="7C9918D2" w:rsidR="009F27BC" w:rsidRPr="00456378" w:rsidRDefault="009F27BC" w:rsidP="009F27BC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Práticas Terapêuticas Manuais</w:t>
            </w:r>
          </w:p>
        </w:tc>
        <w:tc>
          <w:tcPr>
            <w:tcW w:w="993" w:type="dxa"/>
            <w:vAlign w:val="center"/>
          </w:tcPr>
          <w:p w14:paraId="0A644652" w14:textId="185A3BCF" w:rsidR="009F27BC" w:rsidRPr="00456378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Pr="00F72539">
              <w:rPr>
                <w:rFonts w:cs="Times New Roman"/>
                <w:sz w:val="22"/>
              </w:rPr>
              <w:t>0</w:t>
            </w:r>
          </w:p>
        </w:tc>
        <w:tc>
          <w:tcPr>
            <w:tcW w:w="992" w:type="dxa"/>
          </w:tcPr>
          <w:p w14:paraId="43EA7D66" w14:textId="58B53011" w:rsidR="009F27BC" w:rsidRPr="00456378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  <w:r w:rsidRPr="00F72539">
              <w:rPr>
                <w:rFonts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15D98215" w14:textId="3A01DB09" w:rsidR="009F27BC" w:rsidRPr="00456378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546012CE" w14:textId="743CC075" w:rsidR="009F27BC" w:rsidRPr="00456378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4BE4500" w14:textId="59B040B0" w:rsidR="009F27BC" w:rsidRPr="00456378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  <w:r w:rsidRPr="00F72539">
              <w:rPr>
                <w:rFonts w:cs="Times New Roman"/>
                <w:sz w:val="22"/>
              </w:rPr>
              <w:t>0</w:t>
            </w:r>
          </w:p>
        </w:tc>
      </w:tr>
      <w:tr w:rsidR="009F27BC" w:rsidRPr="00F72539" w14:paraId="1D3EACE2" w14:textId="77777777" w:rsidTr="00340E2B">
        <w:tc>
          <w:tcPr>
            <w:tcW w:w="486" w:type="dxa"/>
            <w:vAlign w:val="center"/>
          </w:tcPr>
          <w:p w14:paraId="3EDABF93" w14:textId="4A1AF990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08</w:t>
            </w:r>
          </w:p>
        </w:tc>
        <w:tc>
          <w:tcPr>
            <w:tcW w:w="4612" w:type="dxa"/>
            <w:vAlign w:val="bottom"/>
          </w:tcPr>
          <w:p w14:paraId="68F4448A" w14:textId="59AE8743" w:rsidR="009F27BC" w:rsidRPr="00543518" w:rsidRDefault="009F27BC" w:rsidP="009F27BC">
            <w:pPr>
              <w:rPr>
                <w:rFonts w:cs="Times New Roman"/>
                <w:sz w:val="22"/>
              </w:rPr>
            </w:pPr>
            <w:proofErr w:type="spellStart"/>
            <w:r w:rsidRPr="00F72539">
              <w:rPr>
                <w:rFonts w:cs="Times New Roman"/>
                <w:sz w:val="22"/>
              </w:rPr>
              <w:t>Posturologia</w:t>
            </w:r>
            <w:proofErr w:type="spellEnd"/>
          </w:p>
        </w:tc>
        <w:tc>
          <w:tcPr>
            <w:tcW w:w="993" w:type="dxa"/>
            <w:vAlign w:val="center"/>
          </w:tcPr>
          <w:p w14:paraId="7DF64FAD" w14:textId="178801B0" w:rsidR="009F27BC" w:rsidRPr="00543518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</w:tcPr>
          <w:p w14:paraId="6D5B8F1D" w14:textId="57B58970" w:rsidR="009F27BC" w:rsidRPr="00543518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</w:tcPr>
          <w:p w14:paraId="6C8E41B2" w14:textId="6A6678FC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287B34BD" w14:textId="783C3994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19A2FFDE" w14:textId="3979E165" w:rsidR="009F27BC" w:rsidRPr="00F72539" w:rsidRDefault="009F27BC" w:rsidP="009F27BC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9F27BC" w:rsidRPr="00F72539" w14:paraId="755B8B8F" w14:textId="77777777" w:rsidTr="00F83651">
        <w:tc>
          <w:tcPr>
            <w:tcW w:w="5098" w:type="dxa"/>
            <w:gridSpan w:val="2"/>
            <w:vAlign w:val="center"/>
          </w:tcPr>
          <w:p w14:paraId="0A89E48D" w14:textId="7E99BD36" w:rsidR="009F27BC" w:rsidRPr="00F72539" w:rsidRDefault="009F27BC" w:rsidP="009F27BC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67119B36" w14:textId="15CE7B52" w:rsidR="009F27BC" w:rsidRPr="00F72539" w:rsidRDefault="009F27BC" w:rsidP="009F27B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130</w:t>
            </w:r>
          </w:p>
        </w:tc>
        <w:tc>
          <w:tcPr>
            <w:tcW w:w="992" w:type="dxa"/>
          </w:tcPr>
          <w:p w14:paraId="297C43FB" w14:textId="79403761" w:rsidR="009F27BC" w:rsidRPr="00F72539" w:rsidRDefault="009F27BC" w:rsidP="009F27B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130</w:t>
            </w:r>
          </w:p>
        </w:tc>
        <w:tc>
          <w:tcPr>
            <w:tcW w:w="1134" w:type="dxa"/>
          </w:tcPr>
          <w:p w14:paraId="1F48B41A" w14:textId="35E05827" w:rsidR="009F27BC" w:rsidRPr="00F72539" w:rsidRDefault="009F27BC" w:rsidP="009F27BC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4331FA99" w14:textId="3ADE095F" w:rsidR="009F27BC" w:rsidRPr="00F72539" w:rsidRDefault="009F27BC" w:rsidP="009F27B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80</w:t>
            </w:r>
          </w:p>
        </w:tc>
        <w:tc>
          <w:tcPr>
            <w:tcW w:w="763" w:type="dxa"/>
            <w:vAlign w:val="center"/>
          </w:tcPr>
          <w:p w14:paraId="6F679F6A" w14:textId="2C663921" w:rsidR="009F27BC" w:rsidRPr="00F72539" w:rsidRDefault="00F406F4" w:rsidP="009F27B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340</w:t>
            </w:r>
          </w:p>
        </w:tc>
      </w:tr>
      <w:tr w:rsidR="009F27BC" w:rsidRPr="00F72539" w14:paraId="4C2A2874" w14:textId="77777777" w:rsidTr="00F83651">
        <w:tc>
          <w:tcPr>
            <w:tcW w:w="5098" w:type="dxa"/>
            <w:gridSpan w:val="2"/>
          </w:tcPr>
          <w:p w14:paraId="4D786180" w14:textId="417013A8" w:rsidR="009F27BC" w:rsidRPr="00F72539" w:rsidRDefault="009F27BC" w:rsidP="009F27BC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Atividade Complementar</w:t>
            </w:r>
          </w:p>
        </w:tc>
        <w:tc>
          <w:tcPr>
            <w:tcW w:w="4530" w:type="dxa"/>
            <w:gridSpan w:val="5"/>
          </w:tcPr>
          <w:p w14:paraId="1E415A19" w14:textId="6E605600" w:rsidR="009F27BC" w:rsidRPr="00F72539" w:rsidRDefault="009F27BC" w:rsidP="009F27B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</w:tr>
      <w:tr w:rsidR="009F27BC" w:rsidRPr="00F72539" w14:paraId="0C196D4D" w14:textId="77777777" w:rsidTr="00F83651">
        <w:tc>
          <w:tcPr>
            <w:tcW w:w="5098" w:type="dxa"/>
            <w:gridSpan w:val="2"/>
          </w:tcPr>
          <w:p w14:paraId="6C786071" w14:textId="77A85F21" w:rsidR="009F27BC" w:rsidRPr="00F72539" w:rsidRDefault="009F27BC" w:rsidP="009F27BC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Estágio Curricular Supervisionado II</w:t>
            </w:r>
          </w:p>
        </w:tc>
        <w:tc>
          <w:tcPr>
            <w:tcW w:w="4530" w:type="dxa"/>
            <w:gridSpan w:val="5"/>
          </w:tcPr>
          <w:p w14:paraId="6118B660" w14:textId="73D5A11C" w:rsidR="009F27BC" w:rsidRPr="00F72539" w:rsidRDefault="009F27BC" w:rsidP="009F27BC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200</w:t>
            </w:r>
          </w:p>
        </w:tc>
      </w:tr>
      <w:tr w:rsidR="009F27BC" w:rsidRPr="00F72539" w14:paraId="6C4DAB75" w14:textId="77777777" w:rsidTr="00F83651">
        <w:tc>
          <w:tcPr>
            <w:tcW w:w="5098" w:type="dxa"/>
            <w:gridSpan w:val="2"/>
            <w:vAlign w:val="center"/>
          </w:tcPr>
          <w:p w14:paraId="4682D014" w14:textId="18906CBD" w:rsidR="009F27BC" w:rsidRPr="00F72539" w:rsidRDefault="009F27BC" w:rsidP="009F27BC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23757672" w14:textId="1D2CF67E" w:rsidR="009F27BC" w:rsidRPr="00F72539" w:rsidRDefault="00F406F4" w:rsidP="009F27BC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550</w:t>
            </w:r>
          </w:p>
        </w:tc>
      </w:tr>
    </w:tbl>
    <w:p w14:paraId="2CBA7157" w14:textId="77777777" w:rsidR="00010C53" w:rsidRPr="00F72539" w:rsidRDefault="00010C53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5DE498A3" w14:textId="77777777" w:rsidR="003E4510" w:rsidRPr="00F72539" w:rsidRDefault="003E4510" w:rsidP="003E4510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t>9°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78B3F384" w14:textId="77777777" w:rsidTr="008D7D57"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25C089B2" w14:textId="42DAA1CE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666F3B64" w14:textId="7DC9B4E9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4466157" w14:textId="129C20AF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B1123AB" w14:textId="013C8A63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C0132AA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401CF9AE" w14:textId="4501680E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32A3668C" w14:textId="77CD3379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41A1D6A3" w14:textId="2D35BE0B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340E2B" w:rsidRPr="00F72539" w14:paraId="6DEC2DD5" w14:textId="77777777" w:rsidTr="008D7D57">
        <w:tc>
          <w:tcPr>
            <w:tcW w:w="486" w:type="dxa"/>
          </w:tcPr>
          <w:p w14:paraId="2A921A06" w14:textId="77777777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bottom"/>
          </w:tcPr>
          <w:p w14:paraId="41FD1073" w14:textId="492BD758" w:rsidR="00340E2B" w:rsidRPr="00F72539" w:rsidRDefault="00340E2B" w:rsidP="00340E2B">
            <w:pPr>
              <w:rPr>
                <w:rFonts w:cs="Times New Roman"/>
                <w:sz w:val="22"/>
              </w:rPr>
            </w:pPr>
            <w:proofErr w:type="spellStart"/>
            <w:r w:rsidRPr="008D7D57">
              <w:rPr>
                <w:rFonts w:cs="Times New Roman"/>
                <w:sz w:val="22"/>
              </w:rPr>
              <w:t>DCExt</w:t>
            </w:r>
            <w:proofErr w:type="spellEnd"/>
            <w:r w:rsidRPr="008D7D57">
              <w:rPr>
                <w:rFonts w:cs="Times New Roman"/>
                <w:sz w:val="22"/>
              </w:rPr>
              <w:t>. - Fisioterapia Baseada em Evidências IX</w:t>
            </w:r>
            <w:r>
              <w:rPr>
                <w:rFonts w:cs="Times New Roman"/>
                <w:sz w:val="22"/>
              </w:rPr>
              <w:t xml:space="preserve"> – </w:t>
            </w:r>
            <w:r w:rsidR="00B56302">
              <w:rPr>
                <w:rFonts w:cs="Times New Roman"/>
                <w:sz w:val="22"/>
              </w:rPr>
              <w:t>Fisioterapia esportiva</w:t>
            </w:r>
          </w:p>
        </w:tc>
        <w:tc>
          <w:tcPr>
            <w:tcW w:w="993" w:type="dxa"/>
            <w:vAlign w:val="center"/>
          </w:tcPr>
          <w:p w14:paraId="246CF56E" w14:textId="35B6B5DC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8D7D57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031034C9" w14:textId="3D6B8C18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8D7D57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1FC5C2DC" w14:textId="61EA4005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00D1427A" w14:textId="72A6EEB5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6EFF08C" w14:textId="09208F5E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340E2B" w:rsidRPr="00F72539" w14:paraId="5EA3700D" w14:textId="77777777" w:rsidTr="008D7D57">
        <w:tc>
          <w:tcPr>
            <w:tcW w:w="486" w:type="dxa"/>
          </w:tcPr>
          <w:p w14:paraId="625D7A38" w14:textId="1895027E" w:rsidR="00340E2B" w:rsidRPr="00F72539" w:rsidRDefault="00181DE0" w:rsidP="00340E2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bottom"/>
          </w:tcPr>
          <w:p w14:paraId="3726A144" w14:textId="396867E9" w:rsidR="00340E2B" w:rsidRPr="008D7D57" w:rsidRDefault="00340E2B" w:rsidP="00340E2B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Estudos Socioantropológicos</w:t>
            </w:r>
          </w:p>
        </w:tc>
        <w:tc>
          <w:tcPr>
            <w:tcW w:w="993" w:type="dxa"/>
            <w:vAlign w:val="center"/>
          </w:tcPr>
          <w:p w14:paraId="60058F42" w14:textId="75673746" w:rsidR="00340E2B" w:rsidRPr="008D7D57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14:paraId="5055C3D9" w14:textId="13C06C46" w:rsidR="00340E2B" w:rsidRPr="008D7D57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054732C1" w14:textId="58066603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1772BE34" w14:textId="08845DDB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27F78B30" w14:textId="59114916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340E2B" w:rsidRPr="00F72539" w14:paraId="3602E70A" w14:textId="77777777" w:rsidTr="008D7D57">
        <w:tc>
          <w:tcPr>
            <w:tcW w:w="486" w:type="dxa"/>
          </w:tcPr>
          <w:p w14:paraId="6B6752DD" w14:textId="315F2C7D" w:rsidR="00340E2B" w:rsidRPr="00F72539" w:rsidRDefault="00181DE0" w:rsidP="00340E2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03</w:t>
            </w:r>
          </w:p>
        </w:tc>
        <w:tc>
          <w:tcPr>
            <w:tcW w:w="4612" w:type="dxa"/>
            <w:vAlign w:val="bottom"/>
          </w:tcPr>
          <w:p w14:paraId="75E2E8A2" w14:textId="12007099" w:rsidR="00340E2B" w:rsidRPr="00F72539" w:rsidRDefault="00340E2B" w:rsidP="00340E2B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 xml:space="preserve">Fisioterapia </w:t>
            </w:r>
            <w:proofErr w:type="spellStart"/>
            <w:r w:rsidRPr="00F72539">
              <w:rPr>
                <w:rFonts w:cs="Times New Roman"/>
                <w:sz w:val="22"/>
              </w:rPr>
              <w:t>Dermatofuncional</w:t>
            </w:r>
            <w:proofErr w:type="spellEnd"/>
          </w:p>
        </w:tc>
        <w:tc>
          <w:tcPr>
            <w:tcW w:w="993" w:type="dxa"/>
            <w:vAlign w:val="center"/>
          </w:tcPr>
          <w:p w14:paraId="1D0394E7" w14:textId="3AD7FA34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2D7413BF" w14:textId="3742EDBE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59265835" w14:textId="3AC5BE6D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2F12D095" w14:textId="74B3E17F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FD8AA1C" w14:textId="2859ACC7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340E2B" w:rsidRPr="00F72539" w14:paraId="5A903114" w14:textId="77777777" w:rsidTr="008D7D57">
        <w:tc>
          <w:tcPr>
            <w:tcW w:w="486" w:type="dxa"/>
          </w:tcPr>
          <w:p w14:paraId="28662FA5" w14:textId="5000B2E0" w:rsidR="00340E2B" w:rsidRPr="00F72539" w:rsidRDefault="00181DE0" w:rsidP="00340E2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04</w:t>
            </w:r>
          </w:p>
        </w:tc>
        <w:tc>
          <w:tcPr>
            <w:tcW w:w="4612" w:type="dxa"/>
            <w:vAlign w:val="bottom"/>
          </w:tcPr>
          <w:p w14:paraId="733E8B94" w14:textId="0AE54EBF" w:rsidR="00340E2B" w:rsidRPr="00F72539" w:rsidRDefault="00340E2B" w:rsidP="00340E2B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Fisioterapia Inclusiva</w:t>
            </w:r>
          </w:p>
        </w:tc>
        <w:tc>
          <w:tcPr>
            <w:tcW w:w="993" w:type="dxa"/>
            <w:vAlign w:val="center"/>
          </w:tcPr>
          <w:p w14:paraId="417DA746" w14:textId="1A0A9921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0C8701AC" w14:textId="23A1531E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3257E3C6" w14:textId="7EFE6E5A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70C9F6EC" w14:textId="01DC6557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0F12AD54" w14:textId="7F286AC8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340E2B" w:rsidRPr="00F72539" w14:paraId="71B811AB" w14:textId="77777777" w:rsidTr="008D7D57">
        <w:tc>
          <w:tcPr>
            <w:tcW w:w="486" w:type="dxa"/>
            <w:vAlign w:val="center"/>
          </w:tcPr>
          <w:p w14:paraId="7F74CC4B" w14:textId="73A3C4F9" w:rsidR="00340E2B" w:rsidRPr="008D7D57" w:rsidRDefault="00181DE0" w:rsidP="00340E2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05</w:t>
            </w:r>
          </w:p>
        </w:tc>
        <w:tc>
          <w:tcPr>
            <w:tcW w:w="4612" w:type="dxa"/>
            <w:vAlign w:val="bottom"/>
          </w:tcPr>
          <w:p w14:paraId="3ECE679C" w14:textId="429F2A59" w:rsidR="00340E2B" w:rsidRPr="008D7D57" w:rsidRDefault="00340E2B" w:rsidP="00340E2B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Fisioterapia e Saúde do Trabalhador</w:t>
            </w:r>
          </w:p>
        </w:tc>
        <w:tc>
          <w:tcPr>
            <w:tcW w:w="993" w:type="dxa"/>
            <w:vAlign w:val="center"/>
          </w:tcPr>
          <w:p w14:paraId="0F69AA03" w14:textId="6F287AB6" w:rsidR="00340E2B" w:rsidRPr="008D7D57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992" w:type="dxa"/>
            <w:vAlign w:val="center"/>
          </w:tcPr>
          <w:p w14:paraId="63ABDC80" w14:textId="7EF884E9" w:rsidR="00340E2B" w:rsidRPr="008D7D57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5337092B" w14:textId="1F0FD4F5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01679B54" w14:textId="3D698DA6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EBE9DC9" w14:textId="156C008F" w:rsidR="00340E2B" w:rsidRPr="00F72539" w:rsidRDefault="00340E2B" w:rsidP="00340E2B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340E2B" w:rsidRPr="00F72539" w14:paraId="68DE001A" w14:textId="77777777" w:rsidTr="008D7D57">
        <w:tc>
          <w:tcPr>
            <w:tcW w:w="5098" w:type="dxa"/>
            <w:gridSpan w:val="2"/>
            <w:vAlign w:val="center"/>
          </w:tcPr>
          <w:p w14:paraId="3C3D5847" w14:textId="244F3F44" w:rsidR="00340E2B" w:rsidRPr="00F72539" w:rsidRDefault="00340E2B" w:rsidP="00340E2B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187067EC" w14:textId="1907C87B" w:rsidR="00340E2B" w:rsidRPr="00D01F19" w:rsidRDefault="00340E2B" w:rsidP="00340E2B">
            <w:pPr>
              <w:jc w:val="center"/>
              <w:rPr>
                <w:rFonts w:cs="Times New Roman"/>
                <w:b/>
                <w:sz w:val="22"/>
              </w:rPr>
            </w:pPr>
            <w:r w:rsidRPr="00D01F19">
              <w:rPr>
                <w:rFonts w:cs="Times New Roman"/>
                <w:b/>
                <w:sz w:val="22"/>
              </w:rPr>
              <w:t>60</w:t>
            </w:r>
          </w:p>
        </w:tc>
        <w:tc>
          <w:tcPr>
            <w:tcW w:w="992" w:type="dxa"/>
            <w:vAlign w:val="center"/>
          </w:tcPr>
          <w:p w14:paraId="2B4F9131" w14:textId="32747598" w:rsidR="00340E2B" w:rsidRPr="00D01F19" w:rsidRDefault="00340E2B" w:rsidP="00340E2B">
            <w:pPr>
              <w:jc w:val="center"/>
              <w:rPr>
                <w:rFonts w:cs="Times New Roman"/>
                <w:b/>
                <w:sz w:val="22"/>
              </w:rPr>
            </w:pPr>
            <w:r w:rsidRPr="00D01F19">
              <w:rPr>
                <w:rFonts w:cs="Times New Roman"/>
                <w:b/>
                <w:sz w:val="22"/>
              </w:rPr>
              <w:t>60</w:t>
            </w:r>
          </w:p>
        </w:tc>
        <w:tc>
          <w:tcPr>
            <w:tcW w:w="1134" w:type="dxa"/>
            <w:vAlign w:val="center"/>
          </w:tcPr>
          <w:p w14:paraId="2681D114" w14:textId="20F16B11" w:rsidR="00340E2B" w:rsidRPr="00D01F19" w:rsidRDefault="00340E2B" w:rsidP="00340E2B">
            <w:pPr>
              <w:jc w:val="center"/>
              <w:rPr>
                <w:rFonts w:cs="Times New Roman"/>
                <w:b/>
                <w:sz w:val="22"/>
              </w:rPr>
            </w:pPr>
            <w:r w:rsidRPr="00D01F1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5D3EC2A8" w14:textId="3110DE88" w:rsidR="00340E2B" w:rsidRPr="00D01F19" w:rsidRDefault="00E054ED" w:rsidP="00340E2B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4BBE916E" w14:textId="6B7CBE4A" w:rsidR="00340E2B" w:rsidRPr="00F72539" w:rsidRDefault="00E054ED" w:rsidP="00340E2B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200</w:t>
            </w:r>
          </w:p>
        </w:tc>
      </w:tr>
      <w:tr w:rsidR="00340E2B" w:rsidRPr="00F72539" w14:paraId="5C6A8088" w14:textId="77777777" w:rsidTr="00F7200B">
        <w:tc>
          <w:tcPr>
            <w:tcW w:w="5098" w:type="dxa"/>
            <w:gridSpan w:val="2"/>
            <w:vAlign w:val="center"/>
          </w:tcPr>
          <w:p w14:paraId="33307D06" w14:textId="5B713E09" w:rsidR="00340E2B" w:rsidRPr="00F72539" w:rsidRDefault="00340E2B" w:rsidP="00340E2B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Atividade complementar</w:t>
            </w:r>
          </w:p>
        </w:tc>
        <w:tc>
          <w:tcPr>
            <w:tcW w:w="4530" w:type="dxa"/>
            <w:gridSpan w:val="5"/>
            <w:vAlign w:val="center"/>
          </w:tcPr>
          <w:p w14:paraId="6225BA57" w14:textId="48BA091B" w:rsidR="00340E2B" w:rsidRPr="00F72539" w:rsidRDefault="00340E2B" w:rsidP="00340E2B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</w:tr>
      <w:tr w:rsidR="00340E2B" w:rsidRPr="00F72539" w14:paraId="5E9FB062" w14:textId="77777777" w:rsidTr="008D7D57">
        <w:tc>
          <w:tcPr>
            <w:tcW w:w="5098" w:type="dxa"/>
            <w:gridSpan w:val="2"/>
          </w:tcPr>
          <w:p w14:paraId="079CD074" w14:textId="21489E1C" w:rsidR="00340E2B" w:rsidRPr="00F72539" w:rsidRDefault="00340E2B" w:rsidP="00340E2B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Estágio Curricular Supervisionado II</w:t>
            </w:r>
            <w:r>
              <w:rPr>
                <w:rFonts w:cs="Times New Roman"/>
                <w:b/>
                <w:sz w:val="22"/>
              </w:rPr>
              <w:t>I</w:t>
            </w:r>
          </w:p>
        </w:tc>
        <w:tc>
          <w:tcPr>
            <w:tcW w:w="4530" w:type="dxa"/>
            <w:gridSpan w:val="5"/>
          </w:tcPr>
          <w:p w14:paraId="25F5B7FA" w14:textId="4426AE22" w:rsidR="00340E2B" w:rsidRPr="00F72539" w:rsidRDefault="00340E2B" w:rsidP="00340E2B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200</w:t>
            </w:r>
          </w:p>
        </w:tc>
      </w:tr>
      <w:tr w:rsidR="00340E2B" w:rsidRPr="00F72539" w14:paraId="1E313419" w14:textId="77777777" w:rsidTr="008D7D57">
        <w:tc>
          <w:tcPr>
            <w:tcW w:w="5098" w:type="dxa"/>
            <w:gridSpan w:val="2"/>
            <w:vAlign w:val="center"/>
          </w:tcPr>
          <w:p w14:paraId="2F3E9324" w14:textId="3000945E" w:rsidR="00340E2B" w:rsidRPr="00F72539" w:rsidRDefault="00340E2B" w:rsidP="00340E2B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0E9FA95E" w14:textId="7F8B2C54" w:rsidR="00340E2B" w:rsidRPr="00F72539" w:rsidRDefault="00E054ED" w:rsidP="00340E2B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410</w:t>
            </w:r>
          </w:p>
        </w:tc>
      </w:tr>
    </w:tbl>
    <w:p w14:paraId="650AB34C" w14:textId="0C2459CE" w:rsidR="003E4510" w:rsidRDefault="003E4510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47351667" w14:textId="0B6D28B9" w:rsidR="00D01F19" w:rsidRDefault="00D01F19" w:rsidP="003E4510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75C0022B" w14:textId="7B61A1F5" w:rsidR="0002295D" w:rsidRDefault="0002295D" w:rsidP="003E4510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6B8F1EA0" w14:textId="77777777" w:rsidR="00DB757D" w:rsidRDefault="00DB757D" w:rsidP="003E4510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668D6125" w14:textId="6971A0DC" w:rsidR="003E4510" w:rsidRPr="00F72539" w:rsidRDefault="003E4510" w:rsidP="003E4510">
      <w:pPr>
        <w:spacing w:after="0" w:line="240" w:lineRule="auto"/>
        <w:jc w:val="center"/>
        <w:rPr>
          <w:rFonts w:cs="Times New Roman"/>
          <w:b/>
          <w:sz w:val="22"/>
        </w:rPr>
      </w:pPr>
      <w:r w:rsidRPr="00F72539">
        <w:rPr>
          <w:rFonts w:cs="Times New Roman"/>
          <w:b/>
          <w:sz w:val="22"/>
        </w:rPr>
        <w:lastRenderedPageBreak/>
        <w:t>10° PERÍODO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612"/>
        <w:gridCol w:w="993"/>
        <w:gridCol w:w="992"/>
        <w:gridCol w:w="1134"/>
        <w:gridCol w:w="648"/>
        <w:gridCol w:w="763"/>
      </w:tblGrid>
      <w:tr w:rsidR="006E7232" w:rsidRPr="00F72539" w14:paraId="78CC0D2F" w14:textId="77777777" w:rsidTr="0034240D">
        <w:tc>
          <w:tcPr>
            <w:tcW w:w="486" w:type="dxa"/>
            <w:shd w:val="clear" w:color="auto" w:fill="D9D9D9" w:themeFill="background1" w:themeFillShade="D9"/>
            <w:vAlign w:val="center"/>
          </w:tcPr>
          <w:p w14:paraId="58D4AFEB" w14:textId="3EF4D338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4612" w:type="dxa"/>
            <w:shd w:val="clear" w:color="auto" w:fill="D9D9D9" w:themeFill="background1" w:themeFillShade="D9"/>
            <w:vAlign w:val="center"/>
          </w:tcPr>
          <w:p w14:paraId="726D9E4A" w14:textId="32849ED1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25E6781" w14:textId="7E5512C0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AB5ABFD" w14:textId="184125F2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E90BB4D" w14:textId="77777777" w:rsidR="006E7232" w:rsidRPr="00E005A6" w:rsidRDefault="006E7232" w:rsidP="006E7232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</w:p>
          <w:p w14:paraId="3D4FEC65" w14:textId="116E61E0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Extensão</w:t>
            </w:r>
          </w:p>
        </w:tc>
        <w:tc>
          <w:tcPr>
            <w:tcW w:w="648" w:type="dxa"/>
            <w:shd w:val="clear" w:color="auto" w:fill="D9D9D9" w:themeFill="background1" w:themeFillShade="D9"/>
            <w:vAlign w:val="center"/>
          </w:tcPr>
          <w:p w14:paraId="3E2CB77B" w14:textId="67104635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 xml:space="preserve">CH </w:t>
            </w:r>
            <w:proofErr w:type="spellStart"/>
            <w:r w:rsidRPr="00E005A6">
              <w:rPr>
                <w:rFonts w:cs="Times New Roman"/>
                <w:b/>
                <w:sz w:val="22"/>
                <w:szCs w:val="24"/>
              </w:rPr>
              <w:t>EaD</w:t>
            </w:r>
            <w:proofErr w:type="spellEnd"/>
          </w:p>
        </w:tc>
        <w:tc>
          <w:tcPr>
            <w:tcW w:w="763" w:type="dxa"/>
            <w:shd w:val="clear" w:color="auto" w:fill="D9D9D9" w:themeFill="background1" w:themeFillShade="D9"/>
            <w:vAlign w:val="center"/>
          </w:tcPr>
          <w:p w14:paraId="5487CCE3" w14:textId="3500B3AE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Total</w:t>
            </w:r>
          </w:p>
        </w:tc>
      </w:tr>
      <w:tr w:rsidR="00090A36" w:rsidRPr="00F72539" w14:paraId="6A3EB4D7" w14:textId="77777777" w:rsidTr="0034240D">
        <w:tc>
          <w:tcPr>
            <w:tcW w:w="486" w:type="dxa"/>
          </w:tcPr>
          <w:p w14:paraId="4722B36B" w14:textId="77777777" w:rsidR="00090A36" w:rsidRPr="00F72539" w:rsidRDefault="00090A36" w:rsidP="00090A3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01</w:t>
            </w:r>
          </w:p>
        </w:tc>
        <w:tc>
          <w:tcPr>
            <w:tcW w:w="4612" w:type="dxa"/>
            <w:vAlign w:val="bottom"/>
          </w:tcPr>
          <w:p w14:paraId="1949E6B7" w14:textId="7800605B" w:rsidR="00090A36" w:rsidRPr="00F72539" w:rsidRDefault="00090A36" w:rsidP="00090A36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Optativa</w:t>
            </w:r>
          </w:p>
        </w:tc>
        <w:tc>
          <w:tcPr>
            <w:tcW w:w="993" w:type="dxa"/>
            <w:vAlign w:val="center"/>
          </w:tcPr>
          <w:p w14:paraId="4324C1F6" w14:textId="281C6728" w:rsidR="00090A36" w:rsidRPr="00F72539" w:rsidRDefault="009715E9" w:rsidP="00090A3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</w:tcPr>
          <w:p w14:paraId="7431DF25" w14:textId="479FA706" w:rsidR="00090A36" w:rsidRPr="00F72539" w:rsidRDefault="009715E9" w:rsidP="00090A3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</w:tcPr>
          <w:p w14:paraId="384A740C" w14:textId="52D77C40" w:rsidR="00090A36" w:rsidRPr="00F72539" w:rsidRDefault="009715E9" w:rsidP="00090A3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648" w:type="dxa"/>
            <w:vAlign w:val="center"/>
          </w:tcPr>
          <w:p w14:paraId="1B52AF87" w14:textId="54F0617D" w:rsidR="00090A36" w:rsidRPr="00F72539" w:rsidRDefault="00090A36" w:rsidP="00090A3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4E24863D" w14:textId="7014400E" w:rsidR="00090A36" w:rsidRPr="00F72539" w:rsidRDefault="00090A36" w:rsidP="00090A3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090A36" w:rsidRPr="00F72539" w14:paraId="1A4922DA" w14:textId="77777777" w:rsidTr="0034240D">
        <w:tc>
          <w:tcPr>
            <w:tcW w:w="486" w:type="dxa"/>
          </w:tcPr>
          <w:p w14:paraId="02AC7E6A" w14:textId="77777777" w:rsidR="00090A36" w:rsidRPr="00F72539" w:rsidRDefault="00090A36" w:rsidP="00090A3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02</w:t>
            </w:r>
          </w:p>
        </w:tc>
        <w:tc>
          <w:tcPr>
            <w:tcW w:w="4612" w:type="dxa"/>
            <w:vAlign w:val="bottom"/>
          </w:tcPr>
          <w:p w14:paraId="2E7A67F9" w14:textId="764D14BF" w:rsidR="00090A36" w:rsidRPr="0034240D" w:rsidRDefault="009715E9" w:rsidP="00090A36">
            <w:pPr>
              <w:rPr>
                <w:rFonts w:cs="Times New Roman"/>
                <w:sz w:val="22"/>
              </w:rPr>
            </w:pPr>
            <w:proofErr w:type="spellStart"/>
            <w:r w:rsidRPr="0034240D">
              <w:rPr>
                <w:rFonts w:cs="Times New Roman"/>
                <w:sz w:val="22"/>
              </w:rPr>
              <w:t>DCExt</w:t>
            </w:r>
            <w:proofErr w:type="spellEnd"/>
            <w:r w:rsidRPr="0034240D">
              <w:rPr>
                <w:rFonts w:cs="Times New Roman"/>
                <w:sz w:val="22"/>
              </w:rPr>
              <w:t xml:space="preserve">. - </w:t>
            </w:r>
            <w:r w:rsidR="008A22E3" w:rsidRPr="0034240D">
              <w:rPr>
                <w:rFonts w:cs="Times New Roman"/>
                <w:sz w:val="22"/>
              </w:rPr>
              <w:t>Fisioterapia Baseada em Evidências X</w:t>
            </w:r>
            <w:r w:rsidR="00F77E9D">
              <w:rPr>
                <w:rFonts w:cs="Times New Roman"/>
                <w:sz w:val="22"/>
              </w:rPr>
              <w:t xml:space="preserve"> – </w:t>
            </w:r>
            <w:r w:rsidR="00D653C6">
              <w:rPr>
                <w:rFonts w:cs="Times New Roman"/>
                <w:sz w:val="22"/>
              </w:rPr>
              <w:t>Práticas integrativas em saúde</w:t>
            </w:r>
            <w:r w:rsidR="008A22E3" w:rsidRPr="0034240D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28F38F88" w14:textId="64AE22C6" w:rsidR="00090A36" w:rsidRPr="00F72539" w:rsidRDefault="009715E9" w:rsidP="00090A3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</w:tcPr>
          <w:p w14:paraId="22D6173F" w14:textId="0778FD72" w:rsidR="00090A36" w:rsidRPr="00F72539" w:rsidRDefault="009715E9" w:rsidP="00090A3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134" w:type="dxa"/>
          </w:tcPr>
          <w:p w14:paraId="0A468044" w14:textId="0AFBEAEE" w:rsidR="00090A36" w:rsidRPr="00F72539" w:rsidRDefault="00CE11AF" w:rsidP="00090A3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4DB362E8" w14:textId="2FC692BF" w:rsidR="00090A36" w:rsidRPr="00F72539" w:rsidRDefault="009715E9" w:rsidP="00090A3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763" w:type="dxa"/>
            <w:vAlign w:val="center"/>
          </w:tcPr>
          <w:p w14:paraId="75E62C94" w14:textId="5DF7DA14" w:rsidR="00090A36" w:rsidRPr="00F72539" w:rsidRDefault="00090A36" w:rsidP="00090A3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  <w:tr w:rsidR="009715E9" w:rsidRPr="00F72539" w14:paraId="59280080" w14:textId="77777777" w:rsidTr="0034240D">
        <w:tc>
          <w:tcPr>
            <w:tcW w:w="5098" w:type="dxa"/>
            <w:gridSpan w:val="2"/>
            <w:vAlign w:val="center"/>
          </w:tcPr>
          <w:p w14:paraId="1DD7669C" w14:textId="54024095" w:rsidR="009715E9" w:rsidRPr="00F72539" w:rsidRDefault="009715E9" w:rsidP="009715E9">
            <w:pPr>
              <w:rPr>
                <w:rFonts w:cs="Times New Roman"/>
                <w:color w:val="FF0000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Subtotal</w:t>
            </w:r>
          </w:p>
        </w:tc>
        <w:tc>
          <w:tcPr>
            <w:tcW w:w="993" w:type="dxa"/>
            <w:vAlign w:val="center"/>
          </w:tcPr>
          <w:p w14:paraId="6B8842E4" w14:textId="2B31DD8E" w:rsidR="009715E9" w:rsidRPr="009715E9" w:rsidRDefault="009715E9" w:rsidP="009715E9">
            <w:pPr>
              <w:jc w:val="center"/>
              <w:rPr>
                <w:rFonts w:cs="Times New Roman"/>
                <w:b/>
                <w:sz w:val="22"/>
              </w:rPr>
            </w:pPr>
            <w:r w:rsidRPr="009715E9">
              <w:rPr>
                <w:rFonts w:cs="Times New Roman"/>
                <w:b/>
                <w:sz w:val="22"/>
              </w:rPr>
              <w:t>-</w:t>
            </w:r>
          </w:p>
        </w:tc>
        <w:tc>
          <w:tcPr>
            <w:tcW w:w="992" w:type="dxa"/>
          </w:tcPr>
          <w:p w14:paraId="657B04F6" w14:textId="330D57EB" w:rsidR="009715E9" w:rsidRPr="009715E9" w:rsidRDefault="009715E9" w:rsidP="009715E9">
            <w:pPr>
              <w:jc w:val="center"/>
              <w:rPr>
                <w:rFonts w:cs="Times New Roman"/>
                <w:b/>
                <w:sz w:val="22"/>
              </w:rPr>
            </w:pPr>
            <w:r w:rsidRPr="009715E9">
              <w:rPr>
                <w:rFonts w:cs="Times New Roman"/>
                <w:b/>
                <w:sz w:val="22"/>
              </w:rPr>
              <w:t>-</w:t>
            </w:r>
          </w:p>
        </w:tc>
        <w:tc>
          <w:tcPr>
            <w:tcW w:w="1134" w:type="dxa"/>
          </w:tcPr>
          <w:p w14:paraId="3B7A2D01" w14:textId="75526A76" w:rsidR="009715E9" w:rsidRPr="009715E9" w:rsidRDefault="009715E9" w:rsidP="009715E9">
            <w:pPr>
              <w:jc w:val="center"/>
              <w:rPr>
                <w:rFonts w:cs="Times New Roman"/>
                <w:b/>
                <w:sz w:val="22"/>
              </w:rPr>
            </w:pPr>
            <w:r w:rsidRPr="009715E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648" w:type="dxa"/>
            <w:vAlign w:val="center"/>
          </w:tcPr>
          <w:p w14:paraId="591D5ED2" w14:textId="0B0A409F" w:rsidR="009715E9" w:rsidRPr="009715E9" w:rsidRDefault="009715E9" w:rsidP="009715E9">
            <w:pPr>
              <w:jc w:val="center"/>
              <w:rPr>
                <w:rFonts w:cs="Times New Roman"/>
                <w:b/>
                <w:sz w:val="22"/>
              </w:rPr>
            </w:pPr>
            <w:r w:rsidRPr="009715E9">
              <w:rPr>
                <w:rFonts w:cs="Times New Roman"/>
                <w:b/>
                <w:sz w:val="22"/>
              </w:rPr>
              <w:t>40</w:t>
            </w:r>
          </w:p>
        </w:tc>
        <w:tc>
          <w:tcPr>
            <w:tcW w:w="763" w:type="dxa"/>
            <w:vAlign w:val="center"/>
          </w:tcPr>
          <w:p w14:paraId="56CB87DD" w14:textId="56F11F61" w:rsidR="009715E9" w:rsidRPr="00F72539" w:rsidRDefault="009715E9" w:rsidP="009715E9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80</w:t>
            </w:r>
          </w:p>
        </w:tc>
      </w:tr>
      <w:tr w:rsidR="006A0DD7" w:rsidRPr="00F72539" w14:paraId="4BA4A6AC" w14:textId="77777777" w:rsidTr="00F7200B">
        <w:tc>
          <w:tcPr>
            <w:tcW w:w="5098" w:type="dxa"/>
            <w:gridSpan w:val="2"/>
            <w:vAlign w:val="center"/>
          </w:tcPr>
          <w:p w14:paraId="383FCC66" w14:textId="2554C69E" w:rsidR="006A0DD7" w:rsidRPr="00F72539" w:rsidRDefault="006A0DD7" w:rsidP="009715E9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Atividade complementar</w:t>
            </w:r>
          </w:p>
        </w:tc>
        <w:tc>
          <w:tcPr>
            <w:tcW w:w="4530" w:type="dxa"/>
            <w:gridSpan w:val="5"/>
            <w:vAlign w:val="center"/>
          </w:tcPr>
          <w:p w14:paraId="3F0F5E62" w14:textId="06B7ECEB" w:rsidR="006A0DD7" w:rsidRPr="00F72539" w:rsidRDefault="006A0DD7" w:rsidP="009715E9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</w:tr>
      <w:tr w:rsidR="009715E9" w:rsidRPr="00F72539" w14:paraId="153F261C" w14:textId="77777777" w:rsidTr="0034240D">
        <w:tc>
          <w:tcPr>
            <w:tcW w:w="5098" w:type="dxa"/>
            <w:gridSpan w:val="2"/>
          </w:tcPr>
          <w:p w14:paraId="5F936717" w14:textId="1497C7EA" w:rsidR="009715E9" w:rsidRPr="00F72539" w:rsidRDefault="009715E9" w:rsidP="009715E9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Estágio Curricular Supervisionado I</w:t>
            </w:r>
            <w:r w:rsidR="0034240D">
              <w:rPr>
                <w:rFonts w:cs="Times New Roman"/>
                <w:b/>
                <w:sz w:val="22"/>
              </w:rPr>
              <w:t>V</w:t>
            </w:r>
          </w:p>
        </w:tc>
        <w:tc>
          <w:tcPr>
            <w:tcW w:w="4530" w:type="dxa"/>
            <w:gridSpan w:val="5"/>
          </w:tcPr>
          <w:p w14:paraId="34E6CC7A" w14:textId="0F60B3C1" w:rsidR="009715E9" w:rsidRPr="00F72539" w:rsidRDefault="009715E9" w:rsidP="009715E9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200</w:t>
            </w:r>
          </w:p>
        </w:tc>
      </w:tr>
      <w:tr w:rsidR="009715E9" w:rsidRPr="00F72539" w14:paraId="2E13E950" w14:textId="77777777" w:rsidTr="0034240D">
        <w:tc>
          <w:tcPr>
            <w:tcW w:w="5098" w:type="dxa"/>
            <w:gridSpan w:val="2"/>
            <w:vAlign w:val="center"/>
          </w:tcPr>
          <w:p w14:paraId="32A5C615" w14:textId="0DDC9E15" w:rsidR="009715E9" w:rsidRPr="00F72539" w:rsidRDefault="009715E9" w:rsidP="009715E9">
            <w:pPr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Total</w:t>
            </w:r>
          </w:p>
        </w:tc>
        <w:tc>
          <w:tcPr>
            <w:tcW w:w="4530" w:type="dxa"/>
            <w:gridSpan w:val="5"/>
          </w:tcPr>
          <w:p w14:paraId="1CACD92A" w14:textId="3AF5D004" w:rsidR="009715E9" w:rsidRPr="00F72539" w:rsidRDefault="009715E9" w:rsidP="009715E9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2</w:t>
            </w:r>
            <w:r w:rsidR="006A0DD7">
              <w:rPr>
                <w:rFonts w:cs="Times New Roman"/>
                <w:b/>
                <w:sz w:val="22"/>
              </w:rPr>
              <w:t>9</w:t>
            </w:r>
            <w:r w:rsidRPr="00F72539">
              <w:rPr>
                <w:rFonts w:cs="Times New Roman"/>
                <w:b/>
                <w:sz w:val="22"/>
              </w:rPr>
              <w:t>0</w:t>
            </w:r>
          </w:p>
        </w:tc>
      </w:tr>
    </w:tbl>
    <w:p w14:paraId="2E084F1C" w14:textId="6C421FCB" w:rsidR="003E4510" w:rsidRDefault="003E4510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0FCFA218" w14:textId="3898258F" w:rsidR="00817F6F" w:rsidRDefault="00817F6F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3FE5C1A1" w14:textId="77777777" w:rsidR="00D01F19" w:rsidRPr="00F72539" w:rsidRDefault="00D01F19" w:rsidP="002B649A">
      <w:pPr>
        <w:spacing w:after="0" w:line="240" w:lineRule="auto"/>
        <w:jc w:val="both"/>
        <w:rPr>
          <w:rFonts w:cs="Times New Roman"/>
          <w:sz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7"/>
        <w:gridCol w:w="5320"/>
        <w:gridCol w:w="850"/>
        <w:gridCol w:w="1003"/>
        <w:gridCol w:w="1045"/>
        <w:gridCol w:w="923"/>
      </w:tblGrid>
      <w:tr w:rsidR="00A11D43" w:rsidRPr="00F72539" w14:paraId="6C08136E" w14:textId="77777777" w:rsidTr="00041D33">
        <w:tc>
          <w:tcPr>
            <w:tcW w:w="9628" w:type="dxa"/>
            <w:gridSpan w:val="6"/>
            <w:shd w:val="clear" w:color="auto" w:fill="D9D9D9" w:themeFill="background1" w:themeFillShade="D9"/>
          </w:tcPr>
          <w:p w14:paraId="2B8A19AF" w14:textId="77777777" w:rsidR="00A11D43" w:rsidRPr="00F72539" w:rsidRDefault="00A11D43" w:rsidP="00041D33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OPTATIVAS</w:t>
            </w:r>
          </w:p>
        </w:tc>
      </w:tr>
      <w:tr w:rsidR="006E7232" w:rsidRPr="00F72539" w14:paraId="50020156" w14:textId="77777777" w:rsidTr="00D16455">
        <w:tc>
          <w:tcPr>
            <w:tcW w:w="487" w:type="dxa"/>
            <w:shd w:val="clear" w:color="auto" w:fill="D9D9D9" w:themeFill="background1" w:themeFillShade="D9"/>
            <w:vAlign w:val="center"/>
          </w:tcPr>
          <w:p w14:paraId="0CDE6065" w14:textId="2BB453F2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N°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14:paraId="4A24B8DD" w14:textId="239EC3A2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Disciplinas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DD4DCA2" w14:textId="6C3CFD9A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 xml:space="preserve">CH </w:t>
            </w:r>
            <w:proofErr w:type="spellStart"/>
            <w:r w:rsidRPr="00F72539">
              <w:rPr>
                <w:rFonts w:cs="Times New Roman"/>
                <w:b/>
                <w:sz w:val="22"/>
              </w:rPr>
              <w:t>E</w:t>
            </w:r>
            <w:r>
              <w:rPr>
                <w:rFonts w:cs="Times New Roman"/>
                <w:b/>
                <w:sz w:val="22"/>
              </w:rPr>
              <w:t>a</w:t>
            </w:r>
            <w:r w:rsidRPr="00F72539">
              <w:rPr>
                <w:rFonts w:cs="Times New Roman"/>
                <w:b/>
                <w:sz w:val="22"/>
              </w:rPr>
              <w:t>D</w:t>
            </w:r>
            <w:proofErr w:type="spellEnd"/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6A2137B2" w14:textId="6AEE67EB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Teórica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1762A9D1" w14:textId="6F170C41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E005A6">
              <w:rPr>
                <w:rFonts w:cs="Times New Roman"/>
                <w:b/>
                <w:sz w:val="22"/>
                <w:szCs w:val="24"/>
              </w:rPr>
              <w:t>CH Prática</w:t>
            </w:r>
          </w:p>
        </w:tc>
        <w:tc>
          <w:tcPr>
            <w:tcW w:w="923" w:type="dxa"/>
            <w:shd w:val="clear" w:color="auto" w:fill="D9D9D9" w:themeFill="background1" w:themeFillShade="D9"/>
            <w:vAlign w:val="center"/>
          </w:tcPr>
          <w:p w14:paraId="3F197DF5" w14:textId="77777777" w:rsidR="006E7232" w:rsidRPr="00F72539" w:rsidRDefault="006E7232" w:rsidP="006E7232">
            <w:pPr>
              <w:jc w:val="center"/>
              <w:rPr>
                <w:rFonts w:cs="Times New Roman"/>
                <w:b/>
                <w:sz w:val="22"/>
              </w:rPr>
            </w:pPr>
            <w:r w:rsidRPr="00F72539">
              <w:rPr>
                <w:rFonts w:cs="Times New Roman"/>
                <w:b/>
                <w:sz w:val="22"/>
              </w:rPr>
              <w:t>CH Total</w:t>
            </w:r>
          </w:p>
        </w:tc>
      </w:tr>
      <w:tr w:rsidR="00090A36" w:rsidRPr="00F72539" w14:paraId="62F3B7CD" w14:textId="77777777" w:rsidTr="00326087">
        <w:tc>
          <w:tcPr>
            <w:tcW w:w="487" w:type="dxa"/>
          </w:tcPr>
          <w:p w14:paraId="77FA1834" w14:textId="77777777" w:rsidR="00090A36" w:rsidRPr="00F72539" w:rsidRDefault="00090A36" w:rsidP="00090A3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01</w:t>
            </w:r>
          </w:p>
        </w:tc>
        <w:tc>
          <w:tcPr>
            <w:tcW w:w="5320" w:type="dxa"/>
          </w:tcPr>
          <w:p w14:paraId="507F8C89" w14:textId="3A7FD5F2" w:rsidR="00090A36" w:rsidRPr="00F72539" w:rsidRDefault="00090A36" w:rsidP="00090A36">
            <w:pPr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napToGrid w:val="0"/>
                <w:sz w:val="22"/>
              </w:rPr>
              <w:t>Libras</w:t>
            </w:r>
          </w:p>
        </w:tc>
        <w:tc>
          <w:tcPr>
            <w:tcW w:w="850" w:type="dxa"/>
            <w:vAlign w:val="center"/>
          </w:tcPr>
          <w:p w14:paraId="483F312C" w14:textId="64B1DAA0" w:rsidR="00090A36" w:rsidRPr="00F72539" w:rsidRDefault="00090A36" w:rsidP="00090A3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  <w:tc>
          <w:tcPr>
            <w:tcW w:w="1003" w:type="dxa"/>
          </w:tcPr>
          <w:p w14:paraId="3B4E30D0" w14:textId="723FD4BF" w:rsidR="00090A36" w:rsidRPr="00F72539" w:rsidRDefault="00D31676" w:rsidP="00090A3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1045" w:type="dxa"/>
            <w:vAlign w:val="center"/>
          </w:tcPr>
          <w:p w14:paraId="41B36E82" w14:textId="3C283F7C" w:rsidR="00090A36" w:rsidRPr="00F72539" w:rsidRDefault="00D31676" w:rsidP="00090A3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923" w:type="dxa"/>
            <w:vAlign w:val="center"/>
          </w:tcPr>
          <w:p w14:paraId="1BA34DFE" w14:textId="7DC676FF" w:rsidR="00090A36" w:rsidRPr="00F72539" w:rsidRDefault="00090A36" w:rsidP="00090A36">
            <w:pPr>
              <w:jc w:val="center"/>
              <w:rPr>
                <w:rFonts w:cs="Times New Roman"/>
                <w:sz w:val="22"/>
              </w:rPr>
            </w:pPr>
            <w:r w:rsidRPr="00F72539">
              <w:rPr>
                <w:rFonts w:cs="Times New Roman"/>
                <w:sz w:val="22"/>
              </w:rPr>
              <w:t>40</w:t>
            </w:r>
          </w:p>
        </w:tc>
      </w:tr>
    </w:tbl>
    <w:p w14:paraId="1C2ED839" w14:textId="0FFD8089" w:rsidR="00D44EAF" w:rsidRDefault="00D44EAF" w:rsidP="002B649A">
      <w:pPr>
        <w:spacing w:after="0" w:line="240" w:lineRule="auto"/>
        <w:jc w:val="both"/>
        <w:rPr>
          <w:rFonts w:cs="Times New Roman"/>
          <w:sz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56"/>
        <w:gridCol w:w="2772"/>
      </w:tblGrid>
      <w:tr w:rsidR="00D31676" w:rsidRPr="00253467" w14:paraId="17FD79DB" w14:textId="77777777" w:rsidTr="0057136E">
        <w:tc>
          <w:tcPr>
            <w:tcW w:w="9628" w:type="dxa"/>
            <w:gridSpan w:val="2"/>
            <w:shd w:val="clear" w:color="auto" w:fill="D9D9D9" w:themeFill="background1" w:themeFillShade="D9"/>
            <w:vAlign w:val="center"/>
          </w:tcPr>
          <w:p w14:paraId="2F8EE53F" w14:textId="77777777" w:rsidR="00D31676" w:rsidRPr="00253467" w:rsidRDefault="00D31676" w:rsidP="0057136E">
            <w:pPr>
              <w:jc w:val="center"/>
              <w:rPr>
                <w:b/>
              </w:rPr>
            </w:pPr>
            <w:r>
              <w:rPr>
                <w:b/>
              </w:rPr>
              <w:t>RESUMO</w:t>
            </w:r>
          </w:p>
        </w:tc>
      </w:tr>
      <w:tr w:rsidR="00D31676" w14:paraId="36A4212A" w14:textId="77777777" w:rsidTr="0057136E">
        <w:tc>
          <w:tcPr>
            <w:tcW w:w="6856" w:type="dxa"/>
          </w:tcPr>
          <w:p w14:paraId="72388379" w14:textId="77777777" w:rsidR="00D31676" w:rsidRPr="00C715EA" w:rsidRDefault="00D31676" w:rsidP="0057136E">
            <w:pPr>
              <w:rPr>
                <w:b/>
              </w:rPr>
            </w:pPr>
            <w:r w:rsidRPr="00C715EA">
              <w:rPr>
                <w:b/>
              </w:rPr>
              <w:t>CH DISCIPLINAS</w:t>
            </w:r>
            <w:r>
              <w:rPr>
                <w:b/>
              </w:rPr>
              <w:t xml:space="preserve"> PRESENCIAIS</w:t>
            </w:r>
          </w:p>
        </w:tc>
        <w:tc>
          <w:tcPr>
            <w:tcW w:w="2772" w:type="dxa"/>
            <w:vAlign w:val="center"/>
          </w:tcPr>
          <w:p w14:paraId="7D18ACA5" w14:textId="46CBA84D" w:rsidR="00D31676" w:rsidRPr="008168C0" w:rsidRDefault="006A0DD7" w:rsidP="0057136E">
            <w:pPr>
              <w:jc w:val="center"/>
              <w:rPr>
                <w:b/>
              </w:rPr>
            </w:pPr>
            <w:r>
              <w:rPr>
                <w:b/>
              </w:rPr>
              <w:t>1900</w:t>
            </w:r>
          </w:p>
        </w:tc>
      </w:tr>
      <w:tr w:rsidR="00D31676" w14:paraId="60FCE370" w14:textId="77777777" w:rsidTr="0057136E">
        <w:tc>
          <w:tcPr>
            <w:tcW w:w="6856" w:type="dxa"/>
          </w:tcPr>
          <w:p w14:paraId="51991F66" w14:textId="77777777" w:rsidR="00D31676" w:rsidRPr="00C715EA" w:rsidRDefault="00D31676" w:rsidP="0057136E">
            <w:pPr>
              <w:rPr>
                <w:b/>
              </w:rPr>
            </w:pPr>
            <w:r w:rsidRPr="00C715EA">
              <w:rPr>
                <w:b/>
              </w:rPr>
              <w:t>CH DISCIPLINAS</w:t>
            </w:r>
            <w:r>
              <w:rPr>
                <w:b/>
              </w:rPr>
              <w:t xml:space="preserve"> EAD</w:t>
            </w:r>
          </w:p>
        </w:tc>
        <w:tc>
          <w:tcPr>
            <w:tcW w:w="2772" w:type="dxa"/>
            <w:vAlign w:val="center"/>
          </w:tcPr>
          <w:p w14:paraId="7A566F68" w14:textId="6F7FAB1F" w:rsidR="00D31676" w:rsidRPr="008168C0" w:rsidRDefault="00191D8C" w:rsidP="0057136E">
            <w:pPr>
              <w:jc w:val="center"/>
              <w:rPr>
                <w:b/>
              </w:rPr>
            </w:pPr>
            <w:r>
              <w:rPr>
                <w:b/>
              </w:rPr>
              <w:t>760</w:t>
            </w:r>
          </w:p>
        </w:tc>
      </w:tr>
      <w:tr w:rsidR="00D31676" w14:paraId="230DE369" w14:textId="77777777" w:rsidTr="0057136E">
        <w:tc>
          <w:tcPr>
            <w:tcW w:w="6856" w:type="dxa"/>
          </w:tcPr>
          <w:p w14:paraId="60AE26DD" w14:textId="77777777" w:rsidR="00D31676" w:rsidRPr="00C715EA" w:rsidRDefault="00D31676" w:rsidP="0057136E">
            <w:pPr>
              <w:rPr>
                <w:b/>
              </w:rPr>
            </w:pPr>
            <w:r>
              <w:rPr>
                <w:b/>
              </w:rPr>
              <w:t>ATIVIDADE CURRICULAR EXTENSIONISTA</w:t>
            </w:r>
          </w:p>
        </w:tc>
        <w:tc>
          <w:tcPr>
            <w:tcW w:w="2772" w:type="dxa"/>
            <w:vAlign w:val="center"/>
          </w:tcPr>
          <w:p w14:paraId="1415CAB3" w14:textId="12C6AABB" w:rsidR="00D31676" w:rsidRPr="008168C0" w:rsidRDefault="00BC6726" w:rsidP="0057136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D31676" w:rsidRPr="008168C0">
              <w:rPr>
                <w:b/>
              </w:rPr>
              <w:t>0</w:t>
            </w:r>
          </w:p>
        </w:tc>
      </w:tr>
      <w:tr w:rsidR="00D31676" w14:paraId="31254055" w14:textId="77777777" w:rsidTr="0057136E">
        <w:tc>
          <w:tcPr>
            <w:tcW w:w="6856" w:type="dxa"/>
          </w:tcPr>
          <w:p w14:paraId="66D9F754" w14:textId="77777777" w:rsidR="00D31676" w:rsidRPr="00C715EA" w:rsidRDefault="00D31676" w:rsidP="0057136E">
            <w:pPr>
              <w:rPr>
                <w:b/>
              </w:rPr>
            </w:pPr>
            <w:r w:rsidRPr="00C715EA">
              <w:rPr>
                <w:b/>
              </w:rPr>
              <w:t>ATIVIDADES COMPLEMENTARES</w:t>
            </w:r>
          </w:p>
        </w:tc>
        <w:tc>
          <w:tcPr>
            <w:tcW w:w="2772" w:type="dxa"/>
            <w:vAlign w:val="center"/>
          </w:tcPr>
          <w:p w14:paraId="52F23698" w14:textId="7F53F9BD" w:rsidR="00D31676" w:rsidRPr="008168C0" w:rsidRDefault="006A0DD7" w:rsidP="0057136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31676" w14:paraId="4A99827D" w14:textId="77777777" w:rsidTr="0057136E">
        <w:tc>
          <w:tcPr>
            <w:tcW w:w="6856" w:type="dxa"/>
          </w:tcPr>
          <w:p w14:paraId="7D21D1EB" w14:textId="77777777" w:rsidR="00D31676" w:rsidRPr="00C715EA" w:rsidRDefault="00D31676" w:rsidP="0057136E">
            <w:pPr>
              <w:rPr>
                <w:b/>
              </w:rPr>
            </w:pPr>
            <w:r w:rsidRPr="00C715EA">
              <w:rPr>
                <w:b/>
              </w:rPr>
              <w:t>ESTÁGIO CURRICULAR SUPERVISIONADO</w:t>
            </w:r>
          </w:p>
        </w:tc>
        <w:tc>
          <w:tcPr>
            <w:tcW w:w="2772" w:type="dxa"/>
            <w:vAlign w:val="center"/>
          </w:tcPr>
          <w:p w14:paraId="157F2ACC" w14:textId="721A135F" w:rsidR="00D31676" w:rsidRPr="008168C0" w:rsidRDefault="00174065" w:rsidP="0057136E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="00D31676" w:rsidRPr="008168C0">
              <w:rPr>
                <w:b/>
              </w:rPr>
              <w:t>0</w:t>
            </w:r>
          </w:p>
        </w:tc>
      </w:tr>
      <w:tr w:rsidR="00F406F4" w14:paraId="676C8E4C" w14:textId="77777777" w:rsidTr="0057136E">
        <w:tc>
          <w:tcPr>
            <w:tcW w:w="6856" w:type="dxa"/>
          </w:tcPr>
          <w:p w14:paraId="26386B73" w14:textId="4CFED50A" w:rsidR="00F406F4" w:rsidRPr="00C715EA" w:rsidRDefault="00F406F4" w:rsidP="0057136E">
            <w:pPr>
              <w:rPr>
                <w:b/>
              </w:rPr>
            </w:pPr>
            <w:r>
              <w:rPr>
                <w:b/>
              </w:rPr>
              <w:t>TRABALHO DE CONCLUSÃO DE CURSO TCC</w:t>
            </w:r>
          </w:p>
        </w:tc>
        <w:tc>
          <w:tcPr>
            <w:tcW w:w="2772" w:type="dxa"/>
            <w:vAlign w:val="center"/>
          </w:tcPr>
          <w:p w14:paraId="5D7EE037" w14:textId="11AB1399" w:rsidR="00F406F4" w:rsidRDefault="00F406F4" w:rsidP="0057136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D31676" w14:paraId="7DB26B97" w14:textId="77777777" w:rsidTr="0057136E">
        <w:tc>
          <w:tcPr>
            <w:tcW w:w="6856" w:type="dxa"/>
          </w:tcPr>
          <w:p w14:paraId="584304F0" w14:textId="77777777" w:rsidR="00D31676" w:rsidRPr="00C715EA" w:rsidRDefault="00D31676" w:rsidP="0057136E">
            <w:pPr>
              <w:rPr>
                <w:b/>
              </w:rPr>
            </w:pPr>
            <w:r w:rsidRPr="00C715EA">
              <w:rPr>
                <w:b/>
              </w:rPr>
              <w:t>TOTAL GERAL</w:t>
            </w:r>
          </w:p>
        </w:tc>
        <w:tc>
          <w:tcPr>
            <w:tcW w:w="2772" w:type="dxa"/>
            <w:vAlign w:val="center"/>
          </w:tcPr>
          <w:p w14:paraId="1E214720" w14:textId="1B886688" w:rsidR="00D31676" w:rsidRPr="008168C0" w:rsidRDefault="00174065" w:rsidP="0057136E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D31676" w:rsidRPr="008168C0">
              <w:rPr>
                <w:b/>
              </w:rPr>
              <w:t>00</w:t>
            </w:r>
          </w:p>
        </w:tc>
      </w:tr>
    </w:tbl>
    <w:p w14:paraId="0B38B208" w14:textId="1912A178" w:rsidR="00D31676" w:rsidRDefault="00D31676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7AC933C9" w14:textId="13D492E5" w:rsidR="00D31676" w:rsidRDefault="00D31676" w:rsidP="002B649A">
      <w:pPr>
        <w:spacing w:after="0" w:line="240" w:lineRule="auto"/>
        <w:jc w:val="both"/>
        <w:rPr>
          <w:rFonts w:cs="Times New Roman"/>
          <w:sz w:val="22"/>
        </w:rPr>
      </w:pPr>
    </w:p>
    <w:p w14:paraId="4932775A" w14:textId="77777777" w:rsidR="001F067A" w:rsidRPr="00F72539" w:rsidRDefault="001F067A" w:rsidP="00D44EAF">
      <w:pPr>
        <w:spacing w:after="0" w:line="240" w:lineRule="auto"/>
        <w:jc w:val="both"/>
        <w:rPr>
          <w:rFonts w:cs="Times New Roman"/>
          <w:sz w:val="22"/>
        </w:rPr>
      </w:pPr>
    </w:p>
    <w:sectPr w:rsidR="001F067A" w:rsidRPr="00F72539" w:rsidSect="002B649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C06A" w14:textId="77777777" w:rsidR="00191D8C" w:rsidRDefault="00191D8C" w:rsidP="002B649A">
      <w:pPr>
        <w:spacing w:after="0" w:line="240" w:lineRule="auto"/>
      </w:pPr>
      <w:r>
        <w:separator/>
      </w:r>
    </w:p>
  </w:endnote>
  <w:endnote w:type="continuationSeparator" w:id="0">
    <w:p w14:paraId="366BC85E" w14:textId="77777777" w:rsidR="00191D8C" w:rsidRDefault="00191D8C" w:rsidP="002B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98E77" w14:textId="77777777" w:rsidR="00191D8C" w:rsidRDefault="00191D8C" w:rsidP="002B649A">
      <w:pPr>
        <w:spacing w:after="0" w:line="240" w:lineRule="auto"/>
      </w:pPr>
      <w:r>
        <w:separator/>
      </w:r>
    </w:p>
  </w:footnote>
  <w:footnote w:type="continuationSeparator" w:id="0">
    <w:p w14:paraId="134A00ED" w14:textId="77777777" w:rsidR="00191D8C" w:rsidRDefault="00191D8C" w:rsidP="002B6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17FC3" w14:textId="77777777" w:rsidR="00191D8C" w:rsidRDefault="00191D8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1333CA" wp14:editId="2BB6BBC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5862610" cy="647700"/>
          <wp:effectExtent l="0" t="0" r="508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çalho 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261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763DE"/>
    <w:multiLevelType w:val="hybridMultilevel"/>
    <w:tmpl w:val="B8763090"/>
    <w:lvl w:ilvl="0" w:tplc="3244CE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17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9A"/>
    <w:rsid w:val="00010C53"/>
    <w:rsid w:val="00022374"/>
    <w:rsid w:val="0002295D"/>
    <w:rsid w:val="000251F0"/>
    <w:rsid w:val="0003498E"/>
    <w:rsid w:val="000375B8"/>
    <w:rsid w:val="00041D33"/>
    <w:rsid w:val="00054285"/>
    <w:rsid w:val="00057AF1"/>
    <w:rsid w:val="000657DE"/>
    <w:rsid w:val="00090A36"/>
    <w:rsid w:val="00093CF3"/>
    <w:rsid w:val="000B1F85"/>
    <w:rsid w:val="000E0872"/>
    <w:rsid w:val="000F49DD"/>
    <w:rsid w:val="00106410"/>
    <w:rsid w:val="00135532"/>
    <w:rsid w:val="00174065"/>
    <w:rsid w:val="00174426"/>
    <w:rsid w:val="00181DE0"/>
    <w:rsid w:val="0018460F"/>
    <w:rsid w:val="00190F58"/>
    <w:rsid w:val="00191D8C"/>
    <w:rsid w:val="00193757"/>
    <w:rsid w:val="001C4843"/>
    <w:rsid w:val="001E3C66"/>
    <w:rsid w:val="001E52E6"/>
    <w:rsid w:val="001F067A"/>
    <w:rsid w:val="001F20C6"/>
    <w:rsid w:val="001F3CB9"/>
    <w:rsid w:val="002040A8"/>
    <w:rsid w:val="00205DC4"/>
    <w:rsid w:val="002329A2"/>
    <w:rsid w:val="002411D2"/>
    <w:rsid w:val="00244C18"/>
    <w:rsid w:val="00247100"/>
    <w:rsid w:val="00253467"/>
    <w:rsid w:val="002557B5"/>
    <w:rsid w:val="00256BBE"/>
    <w:rsid w:val="00261165"/>
    <w:rsid w:val="00262F55"/>
    <w:rsid w:val="002638E0"/>
    <w:rsid w:val="0028741C"/>
    <w:rsid w:val="00293184"/>
    <w:rsid w:val="002971AC"/>
    <w:rsid w:val="002B3EE6"/>
    <w:rsid w:val="002B649A"/>
    <w:rsid w:val="002C0254"/>
    <w:rsid w:val="002D3012"/>
    <w:rsid w:val="002E16E6"/>
    <w:rsid w:val="00303BDC"/>
    <w:rsid w:val="00305630"/>
    <w:rsid w:val="0032472E"/>
    <w:rsid w:val="00326087"/>
    <w:rsid w:val="00340E2B"/>
    <w:rsid w:val="0034240D"/>
    <w:rsid w:val="0035202B"/>
    <w:rsid w:val="00393B17"/>
    <w:rsid w:val="003A377F"/>
    <w:rsid w:val="003A4772"/>
    <w:rsid w:val="003C4212"/>
    <w:rsid w:val="003D113B"/>
    <w:rsid w:val="003E4510"/>
    <w:rsid w:val="003F7D36"/>
    <w:rsid w:val="004070A1"/>
    <w:rsid w:val="004215CA"/>
    <w:rsid w:val="00436338"/>
    <w:rsid w:val="00442ABA"/>
    <w:rsid w:val="0044616A"/>
    <w:rsid w:val="004517F1"/>
    <w:rsid w:val="004522FB"/>
    <w:rsid w:val="00456378"/>
    <w:rsid w:val="00471515"/>
    <w:rsid w:val="00475377"/>
    <w:rsid w:val="0049190D"/>
    <w:rsid w:val="004D61E6"/>
    <w:rsid w:val="004E7A19"/>
    <w:rsid w:val="00507315"/>
    <w:rsid w:val="00517512"/>
    <w:rsid w:val="00543518"/>
    <w:rsid w:val="00555EC7"/>
    <w:rsid w:val="0056374B"/>
    <w:rsid w:val="0057136E"/>
    <w:rsid w:val="005A298F"/>
    <w:rsid w:val="005A3594"/>
    <w:rsid w:val="005C7AA5"/>
    <w:rsid w:val="005D63BE"/>
    <w:rsid w:val="005F019B"/>
    <w:rsid w:val="005F5073"/>
    <w:rsid w:val="00644667"/>
    <w:rsid w:val="00650648"/>
    <w:rsid w:val="00680510"/>
    <w:rsid w:val="00693048"/>
    <w:rsid w:val="00694096"/>
    <w:rsid w:val="006A0DD7"/>
    <w:rsid w:val="006B6FD0"/>
    <w:rsid w:val="006E0C4D"/>
    <w:rsid w:val="006E7232"/>
    <w:rsid w:val="006F03D1"/>
    <w:rsid w:val="006F119D"/>
    <w:rsid w:val="006F6940"/>
    <w:rsid w:val="00715F57"/>
    <w:rsid w:val="007209A7"/>
    <w:rsid w:val="00722019"/>
    <w:rsid w:val="007309F1"/>
    <w:rsid w:val="00730EA1"/>
    <w:rsid w:val="00752A01"/>
    <w:rsid w:val="00784231"/>
    <w:rsid w:val="007A15EC"/>
    <w:rsid w:val="007E337E"/>
    <w:rsid w:val="007E4929"/>
    <w:rsid w:val="007E71D4"/>
    <w:rsid w:val="00817F6F"/>
    <w:rsid w:val="008511D7"/>
    <w:rsid w:val="008708ED"/>
    <w:rsid w:val="00883056"/>
    <w:rsid w:val="008831DC"/>
    <w:rsid w:val="00892E29"/>
    <w:rsid w:val="008A22E3"/>
    <w:rsid w:val="008B6CC5"/>
    <w:rsid w:val="008C7D4E"/>
    <w:rsid w:val="008D7D57"/>
    <w:rsid w:val="008F4B7F"/>
    <w:rsid w:val="00910EF3"/>
    <w:rsid w:val="00964B29"/>
    <w:rsid w:val="00965EC6"/>
    <w:rsid w:val="009702FD"/>
    <w:rsid w:val="009715E9"/>
    <w:rsid w:val="00976ADC"/>
    <w:rsid w:val="00976F4B"/>
    <w:rsid w:val="00980768"/>
    <w:rsid w:val="00981B82"/>
    <w:rsid w:val="00992E47"/>
    <w:rsid w:val="009B2157"/>
    <w:rsid w:val="009B4064"/>
    <w:rsid w:val="009B4BD1"/>
    <w:rsid w:val="009E2ABC"/>
    <w:rsid w:val="009F27BC"/>
    <w:rsid w:val="00A03725"/>
    <w:rsid w:val="00A11D43"/>
    <w:rsid w:val="00AA26E9"/>
    <w:rsid w:val="00AC36EE"/>
    <w:rsid w:val="00AC606D"/>
    <w:rsid w:val="00AC65E2"/>
    <w:rsid w:val="00AD0E0A"/>
    <w:rsid w:val="00AE0682"/>
    <w:rsid w:val="00AF7030"/>
    <w:rsid w:val="00B2064C"/>
    <w:rsid w:val="00B32CD1"/>
    <w:rsid w:val="00B3360F"/>
    <w:rsid w:val="00B45F3E"/>
    <w:rsid w:val="00B56302"/>
    <w:rsid w:val="00B63658"/>
    <w:rsid w:val="00B66CD9"/>
    <w:rsid w:val="00B83951"/>
    <w:rsid w:val="00BB0228"/>
    <w:rsid w:val="00BB6E1C"/>
    <w:rsid w:val="00BC068D"/>
    <w:rsid w:val="00BC3914"/>
    <w:rsid w:val="00BC6726"/>
    <w:rsid w:val="00BE15FE"/>
    <w:rsid w:val="00C12ECB"/>
    <w:rsid w:val="00C307C2"/>
    <w:rsid w:val="00C35F82"/>
    <w:rsid w:val="00C4308C"/>
    <w:rsid w:val="00C4424D"/>
    <w:rsid w:val="00C44796"/>
    <w:rsid w:val="00C50061"/>
    <w:rsid w:val="00C715EA"/>
    <w:rsid w:val="00C720C5"/>
    <w:rsid w:val="00C83F91"/>
    <w:rsid w:val="00CC3D11"/>
    <w:rsid w:val="00CC59E4"/>
    <w:rsid w:val="00CE11AF"/>
    <w:rsid w:val="00CE228B"/>
    <w:rsid w:val="00CE3205"/>
    <w:rsid w:val="00CE5402"/>
    <w:rsid w:val="00CE54D7"/>
    <w:rsid w:val="00CE72A2"/>
    <w:rsid w:val="00D01F19"/>
    <w:rsid w:val="00D1502E"/>
    <w:rsid w:val="00D16455"/>
    <w:rsid w:val="00D30C51"/>
    <w:rsid w:val="00D31676"/>
    <w:rsid w:val="00D44EAF"/>
    <w:rsid w:val="00D5724D"/>
    <w:rsid w:val="00D653C6"/>
    <w:rsid w:val="00DA6B5A"/>
    <w:rsid w:val="00DB757D"/>
    <w:rsid w:val="00DD27ED"/>
    <w:rsid w:val="00DD3925"/>
    <w:rsid w:val="00DE072C"/>
    <w:rsid w:val="00DE18B8"/>
    <w:rsid w:val="00DF2CE4"/>
    <w:rsid w:val="00E02BE4"/>
    <w:rsid w:val="00E054ED"/>
    <w:rsid w:val="00E27377"/>
    <w:rsid w:val="00E27883"/>
    <w:rsid w:val="00E711E2"/>
    <w:rsid w:val="00E90516"/>
    <w:rsid w:val="00E90C5B"/>
    <w:rsid w:val="00E90CF0"/>
    <w:rsid w:val="00E9126F"/>
    <w:rsid w:val="00E92C40"/>
    <w:rsid w:val="00EB29F1"/>
    <w:rsid w:val="00EB4C87"/>
    <w:rsid w:val="00F319B5"/>
    <w:rsid w:val="00F406F4"/>
    <w:rsid w:val="00F56528"/>
    <w:rsid w:val="00F7200B"/>
    <w:rsid w:val="00F72539"/>
    <w:rsid w:val="00F77E9D"/>
    <w:rsid w:val="00F81B47"/>
    <w:rsid w:val="00F83651"/>
    <w:rsid w:val="00F9653F"/>
    <w:rsid w:val="00FC5635"/>
    <w:rsid w:val="00FE72F3"/>
    <w:rsid w:val="00FF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1B62503"/>
  <w15:chartTrackingRefBased/>
  <w15:docId w15:val="{6DB52228-13A1-4E91-A757-53E8279D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aliases w:val="Sumário PPC"/>
    <w:basedOn w:val="Normal"/>
    <w:next w:val="Normal"/>
    <w:autoRedefine/>
    <w:uiPriority w:val="39"/>
    <w:unhideWhenUsed/>
    <w:qFormat/>
    <w:rsid w:val="001F3CB9"/>
    <w:pPr>
      <w:spacing w:after="0" w:line="240" w:lineRule="auto"/>
      <w:ind w:firstLine="851"/>
    </w:pPr>
    <w:rPr>
      <w:rFonts w:cstheme="minorHAnsi"/>
      <w:b/>
      <w:bCs/>
      <w:caps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B64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649A"/>
  </w:style>
  <w:style w:type="paragraph" w:styleId="Rodap">
    <w:name w:val="footer"/>
    <w:basedOn w:val="Normal"/>
    <w:link w:val="RodapChar"/>
    <w:uiPriority w:val="99"/>
    <w:unhideWhenUsed/>
    <w:rsid w:val="002B64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49A"/>
  </w:style>
  <w:style w:type="table" w:styleId="Tabelacomgrade">
    <w:name w:val="Table Grid"/>
    <w:basedOn w:val="Tabelanormal"/>
    <w:uiPriority w:val="39"/>
    <w:rsid w:val="00253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C484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71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de Castro Teixeira</dc:creator>
  <cp:keywords/>
  <dc:description/>
  <cp:lastModifiedBy>Fisioterapia BM</cp:lastModifiedBy>
  <cp:revision>2</cp:revision>
  <cp:lastPrinted>2025-10-21T21:03:00Z</cp:lastPrinted>
  <dcterms:created xsi:type="dcterms:W3CDTF">2025-12-05T13:57:00Z</dcterms:created>
  <dcterms:modified xsi:type="dcterms:W3CDTF">2025-12-05T13:57:00Z</dcterms:modified>
</cp:coreProperties>
</file>